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листья, Маленький Белый Лотос изо всех сил старался раскрыть свои лепестки шире. Мо Инь молча наблюдал за этим, и в какой-то момент его губы слегка изогнулись в улыбке, словно он о ч-то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уже маленькое существо с пробудившимся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наблюдал, как человек перед ним ходит туда-сюда, пока наконец не сел за стол и не начал спокойно листать книгу. Встряхнув листья, он задумался: люди такие тихие? Это совсем не похоже на того, кто его выкопал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понимал, что ему следует уйти, но почему-то, глядя на человека, который поливал его водой, он не хотел этого делать. Этот человек был таким добрым! А вдруг, если он уйдет, встретит злых людей? К тому же, ему потребуется еще много дней, чтобы научиться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Маленький Белый Лотос провел здесь полмесяца, наблюдая, как мужчина пишет, ест, умывается и отдает приказы. Встряхивая листья, он постепенно начал понимать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казался мягким и учтивым, это было только тогда, когда вокруг никого не было. В присутствии других он всегда был холодным и отстраненным. Думая о его заботе и внимании, Маленький Белый Лотос решил, что это, должно быть, тот самый человек, о котором говорила воробьиха: холодный снаружи, но теплый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мимо, и ясная погода внезапно сменилась темнотой. Мо Инь взглянул на окно, слегка сжал губы, отложил кисть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Собирается дождь, лучше убрать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его зальет дождем? Маленький Белый Лотос встряхнул лепестками,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Маленький Белый Лотос наконец разглядел иероглифы, которые писал мужчина. Они были сильными и мощными, с резкими завершениями штрихов. Это было красиво. Ему даже захотелось похлопать, но он мог только встряхивать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него и тихо засмеялся, его голос был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Маленький Белый Лотос почувствовал, что мужчина крепко спит, слабый белый свет мелькнул, и в центре лотоса появился крошечный человечек с изящным лицом и серебристыми волосами, ниспадающими на тычинки. Маленький человечек спал на большом цветке, пока из комнаты не вышел человек, который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Белый Лотос проснулся, уже рассвело. Он зевнул, потер глаза, огляделся и вдруг замер, глядя на свои руки.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стал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встал, его серебристые волосы мягко ниспадали, но вскоре он расстроился, увидев свое маленькое тело. Оно совсем не было таким большим, как у людей. Он надул губы, и листья лотоса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снаружи открылась со скрипом. Маленький Белый Лотос с ужасом посмотрел туда. Беда, беда! Воробьиха говорила, что нельзя показывать себя людям, иначе его сожгут!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вернуться обратно. Его мысли были в полном хаосе, а перед ним уже стоял мужчина в белом, который мягко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ошибся. Оказывается, ты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посмотрел на него, и его лицо покраснело. Он смущенно прикрыл свои наготу руками. Мо Инь усмехнулся и достал откуда-то маленькую белую одежду и нижнее белье. Подойдя ближе, Маленький Белый Лотос увидел, что на них вышиты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оделся и посмотрел на человека, который сидел за столом, хмурясь и что-то сосредоточенно писал. Его глаза широко раскрылись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изумрудные глаза были ясными и яркими. Мо Инь взглянул на него, о чем-то задумался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Инь.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Инь? Имя? Маленький Белый Лотос часто слышал, как его называют «ваном». Оказывается, его зовут не «ван», а Мо Инь. Маленький Белый Лотос посмотрел на него, а Мо Инь уже написал свое имя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него. Маленький Белый Лотос слегка съежился, не понимая, что хочет человек. Глядя на его красивое лицо,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крошечного человечка был мягким и нежным. Мо Инь слегка удивился, но затем подумал, что это логично: только что сформировавшийся эльф вряд ли мог иметь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маленький человечек слегка расстроился, он оглядел 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Лотос тут же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«Жаньжань средь трав пышных, летит пух, смеясь над ветром»,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иероглифы, Мо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Хуа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Хуа...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имя, произнесенное мужчиной, маленький человечек так обрадовался, что его листья затряслись. Это его имя? У него теперь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посмотрел на человека, который снова начал писать, и, сидя на тычинках,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откликнулся. Хуа Жань покраснел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поднял голову, и на этот раз Хуа Жань покраснел до корней волос и в мгновение ока превратился в тонкий луч света, исчезнув. Только белый цветок теперь был слегка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удивился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Хуа Жань любил наблюдать, как этот человек пишет и рисует. Особенно ему нравилось, как он рисует так, будто это реальность. Глядя на рисунок, где был изображен он сам, Хуа Жань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первым человеком, которого знал Хуа Жань, и его единственным другом. Воробьиха, которая наконец нашла Хуа Жаня, тоже была рада, увидев, что он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радостно замахал листьями, приветствуя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всегда был тихим и спокойным, но иногда показывал разные фокусы, доставая интересные вещи, которые заставляли Хуа Жаня сиять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смотрел на сладкую фигурку в руках, чувствуя себя счастливым, но внешне оставался серьезным. Он посмотрел на Мо Иня, и его звонкий голос раздался в пустой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Мо Мо, я хочу пойти играть в мир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остановился, глядя на маленького человечка, который уже подбежал к нему и, прижавшись к его руке,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смягчился, но тут же подумал о том, что сейчас творится в мире людей... Он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отвезу тебя.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подпер голову рукой,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идут войны, это опасно. Ты можешь попасть в беду, — Мо Инь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широко раскрыл глаза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пойти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мир успокоится, я покажу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 Мо Иня, Хуа Жань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не знал, как устроен внешний мир и каковы люди, но Мо Мо был таким добрым. Однако он, как и он сам, всегда был один дома. Иногда приходили люди, но они были почтительны и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Хуа Жань стал единственным, кто мог разговаривать с Мо Инем. Иногда это странно: некоторые люди проводят вместе всю жизнь, но так и не становятся друзьями, а других ты признаешь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из столицы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одежде с каменным лицом вошел с письмом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Жань, сосредоточенно наблюдавший за тем, как Мо Инь пишет, слегка покачивал цветком, почти засыпая. Услышав голос, он поднял голову и подлетел к мужчине, рассматривая его со всех сторон, строя рожи, но тот оставался невозмутим. Хуа Жань потерял интерес и снова побежал к Мо Иню, обняв его руку и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меня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незаметно погладил его по голове, а затем холодно посмотрел на своего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И, положи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Мо И поклонился и положил письмо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махнул рукой, и тот вышел, а затем снова успокаивающе погладил Хуа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учился у даосского мастера Цин Хэна с горы Пулун, поэтому вижу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широко раскрыл глаза,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Даосы ловят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Хуа Жань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Ловят, но тебя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с недоумением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маленький, даже на зуб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задрожал и спрятался в цветок, оставив только половину головы. Он смотрел на него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съесть меня? Я невкусный...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рассмеялся, и Хуа Жань тут же спрятался в цветок, не желая выходить. Мо И, стоявший снаружи, услышав смех своего вана, был поражен. Он давно не слышал, чтобы ван так смеялся...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Хуа Жань снова выглянул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я не могу уснуть...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