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Юань же презрительно фыркнул, слушая оправдания Системы. Он до сих пор чётко помнил, как Система у того младенца, которого усыновила семья Акана, тоже говорила, что пространственные переходы не могут повториться дважды. И что в итоге? Как получили ранения Янь и остальные? Как погиб тот Избранный, Чжан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поверил словам Системы, это было бы дьявольщиной!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Система восстановилась, вернулась классный руководитель. Остальные ученики уже пообедали, кроме опозорившегося и едва не упавшего в обморок Чжан Яна и Нин Юаня, который вывел его. Учительница зашла проверить обстановку: если Чжан Яну лучше, она заберёт обоих учеников с собой на обед к другим учителям. Если ему всё ещё плохо, Нин Юань пойдёт есть первым, а потом придёт сменить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она увидела, что оба стоят внутри, атмосфера была слегка напряжённой. Но учительница, которая, закончив университет, попала в школу и жила словно в башне из слоновой кости, совершенно не понимала, почему между ними такая напряженность. Она искренне решила, что это обычная ссора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Чжан Яна выглядит гораздо лучше, классный руководитель, стараясь сгладить углы,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Ян! Тебе уже лучше? Если так, то пошли с учителем обедать! Скоро мы поедем смотреть Утес Орлиный Клюв на горе Емин.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первая подтолкнула Нин Юаня, стоявшего ближе к двери, и вывела его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Утес Орлиный Клюв — это место, которое своей формой напоминает клюв орла. Оно очень известно в городе Т. В особое время года, стоя там, можно увидеть под утесом море облаков, красота которого выглядит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старшей школы «Цзюсян» заранее сообщили план: после обеда группа отправится на экскурсию к Утесу Орлиный Клюв, затем спустится вниз по тропе, где их будет ждать автобус для возвращения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график был довольно напряжённым, поэтому учителя, хотя и были измотаны до предела, не могли позволить себе ни малейшей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Поторапливая двух учеников, которые, по её мнению, поссорились, по дороге в столовую классный руководитель с беспокойством спросила Чжан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идти с основной группой? Если совсем невмоготу, я за свой счёт отправлю тебя на канатной дороге вниз? Я попрошу водителя встретить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свои пыльные кроссовки, затем переведя глаза на идущего впереди Нин Юаня, Чжан Ян, о чём-то задумавшись, ответил с присущей этому возрасту застенчивостью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не надо! Я смогу идти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учительница облегчённо вздохнула. То, что Чжан Ян не поедет на канатной дороге, было лучшим вариантом, так как дополнительные расходы не входили в смету, и ей пришлось бы платить из своего кармана. Одна поездка на канатной дороге стоила 120 юаней! Учителя получали фиксированную зарплату, и такие траты, хотя и посильные, всё равно больно били по кошельку...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все отдохнули минут десять, и учителя начали торопить учеников с сбором. Затем прошла перекличка и выстраивание колонны. Наблюдая, как её невысокая классная руководитель суетится среди учеников, которые были её выше, Нин Юань невольно почувствовал холодный пот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это было не так заметно, но на выезде он осознал, насколько его обычно строгая учительница на самом деле мала и хрупка. Ученики, как бы послушны они ни были, сейчас были всё-таки семнадцати-восемнадцатилетними парнями и девушками. Учитель Чжан не только кричала, но и лично помогала ученикам встать в строй. Беспорядка было гораздо больше, чем при подъёме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все встали на свои места, учитель Чжан, идя сзади, украдкой сделала глоток воды и снова принялась кричать, рассказывая о технике безопасности. На какое-то время вся долина наполнилась её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в этом году только перевелась в старшую школу «Цзюсян» и сразу получила в класс Нин Юаня. Её педагогические навыки были хороши, но, к сожалению, она совершенно не умела управлять классом. Пока другие учителя поручали поддерживать порядок старостам, она одна не доверяла ученикам и делала всё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порядок в их классе был лучшим, но сама учитель Чжан была почти что обессилела.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проложена заранее, и Нин Юань с одноклассниками не почувствовали, что спускаться сложнее, чем подниматься. Всего за какие-то десять минут их группа добралась до Утеса Орлиный Клюв.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выходные, к тому же погода стояла прохладная, поэтому на утесе уже было много туристов. Добавив к этому огромную колонну старшей школы «Цзюсян», маленькая площадка утеса была забита до отказа, напоминая достопримечательности в «Золотую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не только учитель Чжан, но и другие, более спокойные учителя не могли расслабиться. Они не сводили глаз со своих любимцев, боясь, что любая оплошность может стоить им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нервничали, но ученики испытывали совсем другие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Утес Орлиный Клюв, будучи известной достопримечательностью города Т, сразу привлек внимание подростков, которых обычно держали дома. Хотя они и не увидели чуда в виде моря облаков, величественные пейзажи поразили их в первое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Открывающийся вид и простор дарили им совершенно иной мир и ощущения, не похожие на школьные.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вершине утеса, чувствуя порывы ветра, они испытывали желание улететь вместе с ним. Это было похоже на то, как лягушка наконец выбирается из колодца, или принцесса покидает свою красивую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развеял ту тень, которая, возможно, висела над ними незаметно или игнорировалась. В этот момент Нин Юань, казалось, понял, почему учителя «Цзюсян» настаивали на совместной поездке. Некоторые вещи можно понять только испытав их на себе. Это смысл, которого он не понял за 28 лет прошлой жизни, но который открылся ему в этом коллективном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жадно смотрел на пейзаж, бодрящий сердце, желая запечатлеть это мгновение и все ощущения в памяти, чтобы потом медленно смаковать.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чувство, что подарил ему Янь. В этом огромном мире Нин Юань смутно почувствовал нечто мистическое, пробуждающееся внутри. То состояние циркуляции, которое никогда не возникало само по себе, теперь, при всех на виду, мистическим образом активировалось.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и взволнованный, и огорчённый этим, подавил ощущение. Едва успев сглотнуть застрявший в горле возбуждённый вздох, он в одно мгновение почувствовал, как волосы на его теле встали дыбом. Убийственная намеренность заставила его окоченеть! Среди общих возгласов ужаса Нин Юань даже не успел обернуться, как сильный толчок налетел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 рефлексу оттолкнул стоявшего рядом человека и в ту же секунду почувствовал, как его спина с силой ударилась о защитную цепь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до боли сильным. Практически одновременно он почувствовал, как его ноги подбили, и всё его тело откинулось назад. За спиной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Носитель!!!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успел подумать только об этом, как перед глазами всё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было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мог найти слов в своём словаре, чтобы описать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Парящее? Плывущее?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качнулся и завис над крышей старого дома дяди. Мысли его были словно затуманены густым киселём.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