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ловко схватил его за руку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Позже я все равно пойду с вами в зону для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выглядит довольно серьезно, не хочешь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посмотрел вниз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Просто легкая травма! Возможно, на этот раз мы получим награду за лучшего новичка, и я не хочу упустить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будущем сможешь заполнить целую стену своими личными наградами, зачем тебе эта?»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пошли! — Немного отдохнув, Лань Шицзе позвал всех в зону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Юэ Минсинь, как ребенок, протянул руки к Цзинь Жояню, с озорной улыбкой и слащавым тоном. — Брат Цзинь, помоги мне дойти,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это легкая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уже обхватил его длинной рукой, поднялся и заключил Цзинь Жояня в объятия, не стесняясь перенести на него вес своего тела, и сказал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травма или маленькая — это одно, а нужна ли помощь — это другое. Так что сейчас я хочу, чтобы ты помог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него знак зодиака? Личность слишком раздвоенная!»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момент вручения награды за лучшего новичка, Цзинь Жоянь почувствовал, что его сердце вот-вот выпрыгнет из груди. Ведущий церемонии оказался очень шутливым и говорил много лишнего несколько минут. Цзинь Жоянь в душе ругался, но на лице сохранял вежливую улыбку. Он якобы случайно оглянулся на других участников группы и заметил, что все они внешне выглядели расслабленными, но в местах, куда не попадала камера, крепко сжимали кулаки. Даже Фан Юньци потерял свою обычную беззаботность и все время ковырял дырку на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имя P.A.N. прозвучало из уст болтливого ведущего. Участники вздохнули с облегчением, как будто прошли по краю пропасти. После краткого удивления на лицах каждого появилась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широко раскинул руки, и участники, поняв его намек, обнялись. Это была их первая значимая награда. Цзинь Жоянь изо всех сил сдерживал себя, но уголки его глаз невольно заблестели. Чит-коды или золотые пальцы — неважно, раз уж он переродился, то должен изменить свою судьбу. Прошлые события разворачивались перед его глазами, как длинный свиток, каждая деталь которого была пропитана потом, каждый цвет — кровью. И в конце, с идеальным завершением, P.A.N. добился абсолютного превосходства как в популярности, так и в продажах альбомов. На этот раз они заслужили победу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со всех сторон нахлынули, как прилив. Хотя все были очень взволнованы, сейчас было не время для бурного празднования. Лань Шицзе похлопал участников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получим наше заслуженное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 с достоинством поклонился тем, кто подходил с поздравлениями, говоря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послушно шел позади, кланяясь в обе стороны. Внезапно он почувствовал, что кто-то хлопнул его по плечу. Обернувшись, он увидел Вэй Жаня. На его лице была легкая улыбка, но эта словно выверенная по стандартам мягкая улыбка вызвала у Цзинь Жояня странное чувство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обнял Цзинь Жояня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улыбнулся и хотел ответить: «Вам тоже удачи», но Вэй Жань уже отпустил его и вернулся в свою команду. Он незаметно похлопал по плечу своего расстроенного товарища, намекая, чтобы тот привел себя в порядок, а затем подошел к Дэн Вэйсу.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немногословный человек по-прежнему сохранял на лице бесстрастное выражение, словно гордая слива, стоящая в углу, сохраняющая чистоту сердца, пока все вокруг гонятся за славой и богатством. Но Вэй Жань знал, что его заместитель, хотя и не придавал значения личным наградам, очень заботился о командных результатах. На этот раз они сражались на церемонии вручения наград с отчаянным стремлением, но, к сожалению, и в популярности группы, и в продажах альбомов они немного уступили. Однако по сравнению с другими новыми группами, поражение DEC было несколько трагичным, ведь в народе их песня «Не плачь» уже стала новым хитом, передаваемым из уст в уста на всех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чувство заставляло глаза Дэн Вэйса скрывать невыразимую печаль. Вэй Жань положил руку на его плечо и крепко сжал, время от времени наклоняясь и шепча что-то на ухо. Лед на лице Дэн Вэйса постепенно растаял, выражение стало более живым, губы сжались в тонкую линию, а печаль в глазах вырвалась наружу, словно прорвавшаяся плотина. Возможно, только перед самым доверенным человеком можно было позволить себе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Жоянь понял, откуда взялось это чувство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принадлежали к разным группам, и противостояние позиций заставляло их сохранять деловую улыбку, говоря слова, которые не шли от сердца. Они отдалялись друг от друга, пока не осознали, что даже те, кто когда-то был близок, как братья, теперь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радость смешивалась с легкой грустью, словно разбитый лед, обесцвечивающий яркий мир. Пейзаж оставался великолепным, но с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сильная рука обхватила талию Цзинь Жояня и притянула его к теплому телу. Над головой раздался низкий,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твои товарищи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очнулся от своих мыслей и поднял глаза на это слегка насмешливое, но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даже этот человек, который когда-то вызывал у меня неприязнь, страх, беспомощность и осторожность, в будущем будет проводить со мной больше времени, чем Вэй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по одному направлялись на сцену, и рука на его талии медленно отпустила его, схватив вместо этого его руку. Он шевельнул губами, словно что-то говорил, но его слова утонули в криках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Лань Шицзе произносил официальные и вежливые слова благодарности, Юань Фэй и Сюй Лэшу плакали, как дети, а Цзинь Жоянь в этот момент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того человека, но тот уже беззастенчиво разглядывал его, уголки губ приподняты, глаза, как две полумесяца, с полными и слегка розоватыми веками, добавляющими козырной улыбке нотку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вздрогнул и быстро отвел взгляд. В этот момент его мозг начал быстро работать, воспроизводя форму губ того человека и соединяя это с обрывками слов, услышанных на ухо. Похоже, он сказал: «В будущем ты сможешь только…»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компания устроила для них грандиозный праздничный банкет. Высшее руководство и сотрудники компании все пришли, а участники группы сидели по обе стороны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президента DS Entertainment звали Тан Идэ. В молодости он работал агентом и помог стать звездами нескольким знаменитостям уровня королей и королев. Позже, набравшись опыта, он основал DS Entertainment. Сейчас ему за сорок, и он хорошо сохранил форму, что делало его энергичным и проницательным. P.A.N. был его проектом, и участники были тщательно отобраны после долгих размышлений. И эта награда, конечно, не обошлась без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слегка подвыпивший, обнял участников и говорил без остановки, от истории компании до планов на будущее, а затем настаивал, чтобы они выпили за решимость. Другие руководители последовали его примеру, подходя с бокалами, чтобы произнести тосты. Все они были молодыми людьми около двадцати лет, и хотя они уже привыкли к шумихе и вниманию тысяч людей, перед столом, уставленным бокалами, они чувствовали себя беспомощными. Лань Шицзе, как самый старший и опытный, защищал своих младших братьев, выпивая один бокал за другим, как воду, стараясь прикрыть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двум рукам не справиться с четырьмя. Как бы ни был силен Лань Шицзе, он не мог защитить всех. Остальные в той или иной степени были напоены, и это доказало, что шестеро, столь блиставших на церемонии награждения, перед пивом оказались слабаками. После нескольких бокалов за столом царил полный разброд.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еще держался, напившись, он просто опустил голову и уснул на столе. Юань Фэй был красным, как рак, глаза потеряли фокус, он опирался на руки, но уголки губ поднялись в странной улыбке, напоминающей маньяка-убийцу, от одного взгляда на которого становилось жутко. А Сюй Лэшу выпил больше всех, и его поведение было самым ужасным. Сначала он бегал по залу с бутылкой в руке, затем использовал ее как микрофон, распевая песни всем подряд, а в конце, устав петь, нашел мусорное ведро и начал там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