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Не буду! Сегодня мой большой праздник, что я буду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Цинчэня вытащили наружу, где уже накрывали столы для праздничного угощения. Однако тот, кто его тянул, был его младшим братом, поэтому Ду Цинчэнь без церемоний высвободил свою руку, а крики собравшихся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 не был звукоизолирован, и Су Дун мог отчетливо слышать всё, что происходило снаружи. Он слегка опустил голову, дверь была закрыта, и, вероятно, до конца праздника никто больше не войдёт. Су Дун вздохнул с облегчением и не удержался, чтобы не выглянуть из-под покрывала. Деревянный пол был приятен на ощупь, а в комнате витал легкий аромат дерева. Су Дун слегка пошевелился и почувствовал, что на кровати что-то лежит. Подняв руку, он нащупал несколько сухофруктов 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немного проголодался. Немного перекусить — это ведь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подумал Су Дун. С набитым ртом он жевал несколько сухофруктов, боясь, что его заметят, и бросил скорлупу в самый дальний угол под кроватью. Когда Ду Жулинь вошел, он увидел свою невестку, согнувшуюся и прячущую скорлупу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Су Дун вздрогнул и быстро встал. Он был достаточно благоразумен, чтобы не снимать красное покрывало — это считалось неблагоприятным. Ду Жулинь тоже замер, но, увидев растерянность Су Дуна, едва сдержал смех. Однако это была его невестка, и смеяться нельзя! Он сдержал улыбку, сохраняя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брат попросил принести тебе еды, чтобы ты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подошёл и положил на стол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поесть! Это печенье, которое приготовил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голоден, — тихо и смущенно ответил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голоден, а сухофрукты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снова едва сдержал смех, но это была его невестка, и он не мог позволить себе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внимания брата. Если ты не хочешь есть сейчас, можешь убрать, чтобы здесь не лежало, — сказал он, подумав и убедившись, что ничего не забыл. — Я пойду, до конца праздника вряд ли кто-то зайдёт, так что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молчал, пока Ду Жулинь не ушёл, после чего подошёл к столу, взял мешочек и сел на кровать. Открыв его, он увидел круглое печенье. Конечно, он не знал, что это печенье, и подумал, что это какой-то новый вид сладостей. Су Дун взял одно и попробовал — внутри были сухофрукты, похожие на лесные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было хрустящим и ароматным, а сухофрукты добавляли кисло-сладкий вкус. Разжевав его, Су Дун почувствовал, как аромат заполнил рот. Это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съесть только одно, но не удержался и взял ещё. Вскоре он съел несколько штук и, наконец, остановился, положив мешочек в принесенный с собой сундук, и снова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праздник закончился, Ду Цинчэнь, понимая, что Су Дун стесняется, под разными предлогами выпроводил тех, кто хотел устроить шум в опочивальне. Ду Жулинь тоже помогал, и в итоге они смогли остановить односельчан, которые хотели устроить беспорядок. Ду Цинчэнь хотел помочь убрать двор, но женщины и геры, оставшиеся помочь,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лучше посмотри на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смеялись. Ду Цинчэнь не хотел, чтобы они шумели в опочивальне, и они согласились, но он сам должен был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почесав голову, Ду Цинчэнь вымыл руки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нервно сжимал одежду, не смея пошевелиться. Ду Цинчэнь подошёл, взял край покрывала и приподнял его, глядя на Су Дуна, лицо которого было покрыто белой пудрой. Его лицо не изменилось, и он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Дуна снова покраснело. Ду Цинчэнь выпил немного вина, и его лицо, возможно, покраснело от смущения или легкого опьянения. В красной одежде, с аккуратно уложенными волосами и деревянной шпилькой, он выглядел красивым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опустил голову, не решаясь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Я попросил Жулиня принести тебе еды, — спросил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поел, — почти неслышно ответил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ещё немного. Печенье не очень сытное,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сказал это и вышел из комнаты. Гости уже ушли, остались только помогавшие друзья и родственники. Кроме того, в деревне не было строгих правил, поэтому Ду Цинчэнь пошёл на кухню, взял еду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улыбкой сел за стол и подозвал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подумал, но всё же подошёл и сдержанно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выпьем свадебный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налил вино и протянул Су Дуну. Тот немного удивился, но взял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фруктовое вино, я сам его готовил. Может быть, не идеально, но сладкое и не так сильно пьянит.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слегка опустил голову, подняв бокал. Ду Цинчэнь был более активным, протянул руку и обвил её вокруг руки Су Дуна, после чего тот медленно поднёс бокал к губам. В этот момент Ду Цинчэнь тихо и нежно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Дунгер, давай жить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вздрогнул, поднял голову и, улыбнувшись,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их была полной гармонии, как лютня и цитра, как поющий феникс и летящий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отец Ду встал рано и продолжил убирать остатки вчерашнего праздника. Ду Жулинь тоже встал и помогал отцу убирать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тоже встал рано и, выйдя из комнаты, увидел их во дворе. Он и отец Ду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встал? — недовольно прошептал отец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мог спать? — задумчиво ответил Ду Цинчэнь. — В кровати появился ещё один человек, и это был тот, кого я люблю, но я не решался ничего сделать, поэтому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не решался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 не был звукоизолирован, и те, кто убирал остатки праздника, шумели до поздней ночи. Любой звук был слышен, и они даже не решались шептаться, так что уж говорить о чем-то большем! К счастью, Су Дун тоже был смущен и стеснялся, так что возражений у него не было, и они просто спали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хорошо ли спал Су Дун, но Ду Цинчэнь, казалось, всю ночь не сомкнул глаз. Едва рассвело, он уже был бодр, но, увидев, что Су Дун спит крепко, не стал его будить и вышел, так что теперь они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показал Ду Цинчэню, что деревянные дома, конечно, уютные, но для жизни, особенно после свадьбы, они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начну строить новый дом, и обязательно увеличу расстояние между комнатами! Никаких домов, где слышно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помог отцу убрать двор, хотя вчера большая часть работы уже была сделана, остались лишь мелочи. Заодно он приготовил завтрак, так как после вчерашнего праздника на кухне осталось много продуктов, и можно было приготовить что-то вкусное, а не просто есть кашу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поздно лёг спать. Незнакомая обстановка, человек рядом, шум снаружи — он был ещё более напряжён, чем Ду Цинчэнь, и, когда тот уже уснул, он всё ещё лежал с открытыми глазами, без сна. Лишь под утро он наконец заснул и так проспал до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приготовил еду и только потом разбудил Су Дуна. Осознав, что в первый же день в доме семьи Ду он проспал, Су Дун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должен был готовить завтрак! Почему ты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был в панике и даже упрекнул Ду Цинчэня. Тот лишь улыбнулся, помогая ему одеваться, и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вина, в следующий раз я разбужу тебя, и ты поможешь мне с огнём. Но что тогда будет делать Жулинь? Обычно он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наконец оделся и пожалел, что упрекнул Ду Цинчэня. Это была его вина, что он не смог встать, как можно было винить его?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готовить. Раньше в вашем доме не было геров или женщин, но теперь я здесь, и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небрежно кивнул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разбужу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