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выражение лица учителя Хань было настолько безнадежным! Никто не имел сердца продолжать задавать вопросы! Все боялись затронуть самую болезненную часть этой драмы из жизни богатых и знаменитых!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перешептывания, сплетни и догадки за кулисами съемочной группы так и не дошли до ушей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на сценарии в руках, молча вносил небольшие корректировки в реплики по просьбе режиссера, выполняя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после того как он избавился от двух сумасшедших братьев, в отеле он продолжал вести жизнь, в которой не мог писать сценарии, просто сидел и тратил время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вещи, которые нельзя игнорировать, даже если пытаешься их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Судебный процесс между инвестиционной компанией Росс и MG Entertainment стал главной темой последних новостей. СМИ подробно описывали каждый аспект этого иска. На этот раз Даниэль Росс оказался в центре внимания, лично присутствуя в зале суда и улыбаясь, ожидая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звездный актер с белоснежной кожей на рекламных фото теперь выглядел бледным и изможденным, явно измученным этим судебным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 ожидание результата, СМИ бы просто опубликовали пресс-релизы, хвалили Даниэля и ругали MG, и на этом все закончилось бы. Однако MG Entertainment снова подкинула сенсацию: директор Су врезался в Даниэля Росса у здания суда, что вызвало бурю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газета и журнал единодушно сделали этот хаотичный конфликт заголовком первой полосы, заняв бесчисленное количество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MG Entertainment и CEO инвестиционной компании Росс вступили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Маоцюань напал на Даниэля Росса!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MG Entertainment пренебрегает судом и прибегает к насилию!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отчеты о беспорядках у здания суда, и зрители были в восторге от этой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отчетах Даниэль Росс выглядел величественно, его телохранители легко остановили Су Маоцюаня, и в тексте говорилось: «Су, как собака, потерявшая хозяина, публично оскорблял и клеветал на господина Росса. Будет ли инвестиционная компания Росс продолжать судебный процесс, нам неизвестно».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приятной, что читатели хотели выкрикнуть эти предложения и похвалить автора за его остроумие.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сенсация становилась все больше и интереснее, и люди с радостью искали фотографии в различных СМИ, чтобы полностью воссоздать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посмотрите на это фальшивое лицо Су Вана, который называет себя первым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посмотрите на гневное выражение лица директора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посмотрите на Даниэля Росса, чья красота не может быть скрыта даже на цветных фотографиях низкого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посмотрите на этого... Эй, подождите, кто этот человек, который выглядит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быстро сфотографировали его и обратились за помощью в интернете, и через несколько сообщений они нашли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Почему Сюй Сымяо был на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вражда между инвестиционной компанией Росс и MG Entertainment, а если копнуть глубже, то это была вражда между Хань Сюнем и Су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как совершенно посторонний человек, почему он стоял рядом с Даниэлем Россом, в лучшем месте для наблюдения, окруженный телохранителями?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теории и ассоциации начали распространяться, и они наконец поняли причину присутствия Сюй Сымяо — кинокомпания «Ангус».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Фильм, который Су Ван активно продвигал, был от кинокомпании «Ангус», и Хань Сюнь, который выступил против него, тоже был из «Ангус», и он даже успел подбросить немного «сладкого».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вспомнили содержание постов Хань Сюня в Weibo и тут же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и Хань Сюнь, эта пара, которая наделала шума в киноиндустрии и чья любовь крепка как золото, как они могут даже в суде подбрасывать нам «сладкое» и заставлять нас покупать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люди обсуждали конец Су Вана, они также наслаждались «сладким» от пары Сисюнь. С тех пор как киноиндустрия «Аофа» обанкротилась и была куплена, ежегодные сплетни о Сюй Сымяо исчезли, и они стали любопытными о состоянии этих двоих, но не могли найти способа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в порядке, официальные лица подбросили «сладкое» в суде, и все были в восторге, вспоминая историю любви бывшего «принца» с того дня, как он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появилась еще более захватывающая новость — фильм «Я не хочу работать» завершил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городской фильм о любви Хань Сюня, в то время как пара Сисюнь была на грани разрыва, сразу же вдохновил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фильм о любви, учитель Хань наверняка использовал свою историю как основу!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главный герой — властный CEO, это намек на Сюй Сымяо, как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 в прокат? Я люблю такие сюжеты, где весь мир наблюдает за нашей историей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о завершении съемок фильма «Я не хочу работать» собралось множество людей, и хотя у фильма еще не было преданных фанатов, многие зрители были готовы посмотреть сладкую историю любви ради сладкого учителя Хань и сладкого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дождались официального релиза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Ожидавшие сладкого зрители с радостью открыли видео и увидели черный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пять кроваво-красных иероглифов «Я не хочу работать» пронеслись по экрану, раздался чистый и приятный мужской голос, который угрожающе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предупреждаю тебя, даже если завтра метро остановится, даже если произойдет землетрясение, наводнение, цунами, третья мировая война, инопланетяне захватят Землю и возьмут тебя в качестве подопытного, если ты еще будешь дышать, ты должен пойти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 название фильма «Я не хочу работать» резко контрастировали, вызывая слезы у всех, кто 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страдающие от угнетения капиталистов, услышав этот убийственный трейлер, искренне зарыдали: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этот фильм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Однострочный трейлер фильма «Я не хочу работать» быстро распространился по социальным сетям, и множество фанатов, ожидавших этот фильм, были шокированы, их души покинули тела, и они стали похожи 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называется «Я не хочу работать», это заявление бессердечного капиталиста заставляет меня кричать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наш босс скоро получит новый лозунг, вот [фото], он уже связывается с рекламной компанией, чтобы сделать баннер!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плачут от радости, хорошо, что нам не нужно работать, если произойдет землетрясение, наводнение или цунами, мы точно получим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делай домашку, однажды ты будешь плакать и кричать «Я не хочу работать», просто посмотри вверх, и ты увидишь, что небеса никого не щадят.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реклама фильма быстро породила множество мемов.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портретами известных капиталистов мира были написаны четкие слова, объясняющие ужас фильма «Я не хочу 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известные персонажи «Sorry» подхватили эту тему с помощью гифок.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даже если ты не хочешь работать, ты все равно должен приходить каждый день, ведь я твой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Sorry, босс может делать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Заставь его каждый день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день,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история человечества была написана в мемах, и все согласились, что фильм «Я не хочу работать» почему-то выпустил голосовой трейлер, который нанес непоправимый ущерб нашим молодым сердцам!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среди толпы всегда есть предатели.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кто слишком увлекся сенсациями, уже были ослеплены красотой двух молодых и геев-владельцев кинокомпании «Ангус» и инвестиционной компании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если я смогу каждый день видеть таких боссов, как Даниэль и Сюй Сымяо, я буду работать каждый день, следовать за ними после работы, добровольно работать сверхурочно,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и покачали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может, ты станешь кормом для рыб в пруду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Росс, несмотря на свою красоту, может быть только объектом восхищения, но не близкого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Сымяо... он уже занят, и его мозг не в порядке, и он обанкротился, так что лучше не трогать эту несчастную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все согласились, что эта несчастная пара была несчастной только для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сказал, что не будет с ним общаться, и действительно перестал. Даже если он каждый день мог узнавать о действиях Хань Сюня через телохранителей, он не получал ни одного ответа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Хань Сюнь жил обычной жизнью: ел, спал, писал сценарии, и только после этого отвечал на сообщения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тем, кто даже после завершения работы не отвечал на сообщения, сразу отклонял звонки и вообще не обращал внимания на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серьезное выражение лица Сюй Сымяо, Рекс вежливо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Даниэль, я действительно извинился перед Хань Сюнем, вот, послушай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внимательно послушал, и если тон Рекса можно было считать извинением, то Хань Сюнь либо оглох, либо стал святым.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