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стоял посреди своего кабинета словно ледяная статуя, держа телефон в руке. В голове у него, казалось, бушевал слепой зверь, мечущийся из стороны в сторону и заставляя его слышать только что произнесённые Ци Нинъюем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«хорошо»? Что значит «хорошо»? У того мужчины фигура лучше, чем у него? Или он лучше него? И поэтому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после «хорошо»? Пойти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Ци Нинъюй, его милый Нинъюй, которого он вырастил с малых лет, как он может быть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милый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 ярости пнул стоящий рядом письменный стол. Двухметровый стол из массива дерева сдвинулся с места, но он, казалось, ничего не чувствовал, оставаясь неподвижным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смог подавить желание разрушить всё вокруг и снова взял телефон, чтобы набрать номер. Ответивший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Син... Син-цзун.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 Господин Ци после посадки не включал телефон, не пользовался кредиткой и не бронировал отель на своё имя. Город слишком большой, найти человека сразу действительно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глубоко вдохнул, заставляя себя успокоиться,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все отели и бары подряд. Он не пойдёт в отель, откуда видна больница, не остановится ниже пяти звёзд, не выберет отель с фонтаном у входа и не будет жить в отеле, название которого начинается на «Q». Если по имени Лэй Сэня ничего не найдёте, проверьте знакомых Лэй Сэня... Как только появится зацепка, немедленно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быстро ответил и повесил трубку. В кабинете воцарилась тишина, он сжимал телефон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пока не увидит Ци Нинъюя, не сможет успокоить ярость, захватившую каждый нерв. В голове неконтролируемо всплывали кадры с Ци Нинъюем.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переехали в этот дом, Ци Нинъюй только поступил в старшую школу, был ростом ему по плечо. Он бегал вверх-вниз по лестнице несколько раз, а потом запрыгнул к нему на спину, обвил руками и ногами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через пару минут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дом только для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спустя какое-то время, его маленький глупый малыш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всегда, навсегда останется домом только для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 Нинъюй был послушным, словно сладкая вата, прилипшая к нему — мягкий и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 Нинъюй тайком встал посреди ночи и вырезал их имена на стене у входа, а потом прикрыл их вазой, думая, что тот не заметит. Эти два имени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раз тоже случился в этом доме. С тех пор как он привел Ци Нинъюя домой, они никогда так долго не расставались. Эти два месяца заставили его испытать чувства, которых он раньше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Ци Нинъюю.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просто не хватало Ци Нинъюя рядом, прилипшего к нему, потом это превратилось в желание обнять, поцеловать,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эти чувства не ослабли, а стали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повёл Ци Нинъюя в бар, дал ему сделать пару глотков фруктового вина. Глядя на покрасневшие щёки Ци Нинъюя и его губы, ставшие блестящими от вина, он понял, что его мысли приняли неверное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боролся с собой, не сомневался, просто принял это очевидным, словно им было суждено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заметил, что Ци Нинъюй тихонько выскользнул наружу, и, беспокоясь, пошёл следом. В результате он увидел, как Ци Нинъюя целует какой-то незнакомец. В ту секунду его мозг словно вспыхнул. Разобравшись с этим проклятым грязным мужиком, он оттащил Ци Нинъюя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день: блестящие губы Ци Нинъюя перед зеркалом, его невинные и наивные глаза, смотрящие на него, а он сам в зеркале выглядел как голодный зверь. Он не смог сдержаться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Ци Нинъюй понимал происходящий в тот день, но его милый Нинъюй был таким же послушным, делал всё, что хотели. Он не мог перестать упиваться этим, словно пустота в каком-то уголке сердца наконец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Нинъюй проснулся в его объятиях, всё тело было в следах прошлой ночи. Глядя ему в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теперь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ответил, но помнил улыбку Ци Нинъюя, которая словно проникла прямо в сердце. А потом его милый Нинъюй сам приподнялся и поцеловал его, этот поцелуй зацепил его кончик языка, словно отпечатался в сердце, — таким же мягким и сладким, как тогдашний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снова вспомнил, как Ци Нинъюй только что разговаривал с другим мужчиной, и нежные картинки в голове неконтролируемо превратились в мешанину обрывков. Его милый Нинъюй с выражением соблазнительного лисёнка, но сверху над ним не он, а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другим мужчиной, будь то Лэй Сэнь или кто-то ещё, он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ярость, поднявшаяся из глубины души,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милый Нинъюй как мог пойти с другим мужчиной! Как посмел позволить другому мужчине прикоснуться к себе! Этот проклятый мужик, проклятый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так сильно сжал телефон, что костяшки пальцев побелели, а вены на тыльной стороне руки вздулись, переплетаясь в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внезапно постучали, потом её отворили, и Жань Шо просунул голову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из-за Ци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резко сверкнул глазами в сторону двери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я, Сяо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Жань Шо это сказал, как телефон полетел в него и точно попал в лицо. Жань Шо поднял глаза и встретился с взглядом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упал на пол с глухим звуком. Щека Жань Шо мгновенно покраснела и опухла. Он осторожно коснулся больного места, глядя на Син Юйчуаня с обидой и неверием, но не смел больше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опустил голову, пятясь вышел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думал, что бар — это просто место для веселья, но Лэй Сэнь настолько увлёкся разговором с кем-то, что вдруг предложил поехать гонять на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гонки проходят хотя бы на трассе, с полным набором правил и поддержкой, а оказалось, что это ночная пустая шоссе, где компания сама устанавливает правила и где никакой безопасности, только полная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спросил, хочет ли он попробовать, но он не решился сесть за руль, только наблюдал со стороны за несколькими заездами.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выстрел, на дороге остались только рёв моторов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поначалу чувствовал себя не в своей тарелке, но глядя на мчащиеся машины, он невольно начал нервничать, а потом постепенно стал следить за тем, кто победит, и тоже начал кричать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полюбил эти опасные гонки, но увидел людей, совсем не похожих на него. Оказывается, есть те, кто ради любимого дела готов подвергать себя опасности, кто безудержно растрачивает жизнь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огромный мир за пределами своих тесных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Лэй Сэнь выиграл крупную сумму наличными, вернулся и поделился с ним пополам, сказав, что это его заслуга за «поддержку».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эти деньги, потом вдруг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Возможно, самое удачное, что со мной случилось — это встреча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звучит как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серьёзно. Я очень благодарен тебе за то, что ты всегда появляешься в самые безнадёжные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прямо посмотрел на него, потом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не дождусь, когда ты выберешься из безнадёжности и обретёшь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постараюсь, — Ци Нинъюй аккуратно сложил пачку купюр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было уже больше часа ночи. Они вошли в главный вход, и по обе стороны стояли семь высоких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 чёрном костюме, похожий на главаря, вышел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господин Син хочет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«господин Син», Ци Нинъюй сразу всё понял. Билеты заказала Ли Вэй, так что Син Юйчуань, спросив, сразу узнал, куда он уехал. Он не специально прятался, и найти его в одном городе было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в кайф? Если нет — продолжайте, только без мата, а то цензура вырежет~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