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вышел из кабинета и, заметив, что Фэн Хуай отсутствует в гостиной, обратился к Лу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майор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я попросил мистера Фэна сначала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снял военную куртку и бросил её на край дивана, после чего сел, скрестив длинные ноги, в непринуждённой и раскованной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выглянул пушистый комочек, который, перебирая лапками, подбежал к Линь Е и, уцепившись за его штанину, стал тереться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погладил его по голове, а затем, взяв под мышки, посадил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бордер-колли, которую Линь Е привёз с границы Империи полгода назад. Её звали Хуэй-Хуэй, она была покрыта серо-белой шерстью, а её глаза напоминали сапфиры. Из-за серого окраса её назвали Хуэй-Хуэй, а цвет её глаз был так похож на глаза Фэн Хуая, что Линь Е в шутку говорил, что это их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нашёл её, она одиноко сидела в углу среди развалин, вся в ранах, и злобно смотрела на каждого, кто пытался приблизиться. В её разноцветных глазах читалась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у окружающих, Линь Е узнал, что щенка бросили из-за необычного окраса, после чего его поймали межзвёздные торговцы и несколько раз выставили на аукцион, но каждый раз он сбегал от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агрессивность, когда Линь Е приблизился, Хуэй-Хуэй инстинктивно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Линь Е взял её на руки, он заметил, что на её спине слезла кожа, а лапки защищали кусок мяса, который был оторван.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Шань, наливая чай Линь Е,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мистер Фэн тоже хорошо с ней поиграл, похоже, она ему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Линь 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первый раз, когда Фэн Хуай увидел Хуэй-Хуэй, тот случайно коснулся её головы, и она долго лаяла на него, прежде чем успокоилась. Из-за прошлого опыта Хуэй-Хуэй была очень осторожна с незнакомцами и не доверяла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мистер Фэн поцеловал её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мгновение замер с чашкой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её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жест, который мог заставить Хуэй-Хуэй расслабиться, и кроме людей из резиденции маршала, никто об этом не знал. В прошлой жизни он сам научил этому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Фэн Хуай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мысль, он услышал, как открылась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Фэн Хуай был одет в длинный халат, его длинные и сильные ноги, стройный торс и подтянутый живот были видны сквозь ткань. На его крепких мышцах ещё блестели капли воды, а чётко очерченные линии пресса выглядели загадочно. Это была идеальная фигура, которая могла заставить кровь кипеть от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Е инстинктивно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фигура Фэн Хуая действительно была великолепна. Долгие тренировки сделали его тело подтянутым, без лишнего жира, а его осанка и черты лица были безупречны с любого угла. В любой момент он мог заставить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тоже был одним из тех, кто восхищался Фэн Хуаем. В юности он был слишком самоуверен, забывая, что таких, как он,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 Хуай переключился на другого, поэтому он игнорировал чувства Линь Е, поэтому даже когда он предложил развод, Фэн Хуай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сохранить достоинство, то не должен больше восхищаться Фэн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было как огонь, который обжигал каждую тронутую им частицу души, сжигая все ненужные мысли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остался лишь холод, и он наконец очнулся, отпустил себя и перестал погружаться в эту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поставил чашку, погладил Хуэй-Хуэй по шерсти, и та, чувствуя себя комфортно, подняла голову и ткнулась носом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собаку, он поставил её на пол и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рано в Военное министерство, майор Фэн, постарайтесь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вежливым, но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тоже, — холодно ответил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напряжение, Хуэй-Хуэй подняла голову, посмотрела на Линь Е, затем на Фэн Хуая, и вдруг побежала к Линь Е, уцепившись передними лапами за его штанину и ткнувшись носом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замедлил шаг, Фэн Хуай подошёл, наклонился и взял Хуэй-Хуэй на руки. Собака сначала отшатнулась, но, почуяв знакомый запах, расслабилась и позволила себя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мойся, я за ней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стоял пар, тёплая вода стекала по телу, и бледная кожа постепенно окрашивалась в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слышался лай Хуэй-Хуэй, но он не звучал злобно, скорее весело и возбуждённо. Линь Е мог представить, как Фэн Хуай держит собаку и успокаивает её, и этот образ совпадал с воспоминаниями о Фэн Хуае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слышал от Пэй Чэня, что из-за детских переживаний Фэн Хуай не любил собак и, естественно, не знал, как с ними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Хуай всегда хорошо ладил с Хуэй-Хуэй.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Хуэй-Хуэй болела, Фэн Хуай посреди ночи вёз её в больницу, когда ей нельзя было есть виноград и шоколад, он следил, чтобы их не было дома, когда она лаяла, он подходил проверять,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заботился о Хуэй-Хуэй больше, чем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лай затих, и Линь Е предположил, что 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слышался разговор Фэн Хуая и Цзи Вэймяня, но он не мог разобрать,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помнил, что Фэн Хуай хотел поговорить с Цзи Вэймянем.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Линь Е выключил воду и вышел из ванной, увидев Фэн Хуая, который одиноко стоял в гостиной с сигаретой, словно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переоделся в чистую рубашку, непринуждённо опираясь на дверь спальни. Его красивые черты лица в тусклом свете выглядели завораживающе. Без военной формы он казался менее холодным и строгим, более доступным,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Линь Е выходит, Фэн Хуай слегка постучал пальцами по сигарете, поднял глаза и, встретив взгляд Линь Е, замер. Сигарета медленно догорала в его руке, пока пепел не обжёг пальцы, и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голос Фэн Хуая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вытирая волосы, не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 ещё не ложится?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Докуриваю, — ответил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спать, — Линь Е, накинув халат, вошёл в спальню и закрыл дверь, не увидев, как потухли глаза Фэн Хуая, а слова «спокойной ночи» растворились в грохоте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Линь Е услышал звук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Чжунь]: Линь Е, слышал, ты на Имперской звезде?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…Слышал? От кого? Может, от Фэн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[Ly]: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Чжунь]: Хорошо. На Имперской звезде в последние дни произошли некоторые события, я переживал, что люди в космопорте могут вас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[Ly]: Они бы не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Чжунь]: Ха, я рад, что с тобой всё в порядке. В любом случае,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отложил терминал, лёг на кровать, положил руку на лоб и уставился в потолок, не чувствуя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была рядом, звукоизоляция была хорошей, и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прошлой жизни Фэн Хуай впервые пришёл к нему домой и спал в соседней комнате. Он не мог уснуть, лёжа в постели, раз за разом открывая чат с Фэн Хуаем, чтобы узнать, спит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Фэн Хуай постучал в его дверь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 — тогда голос Фэн Хуая был строгим, как будто он проверял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понял, что не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увидел, что свет включён? — ведь комната была рядом, и глаза не могли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нет такой зоркости? — Фэн Хуай сделал паузу,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 по тебе, не могу уснуть, — Линь Е не знал, как это вырвалось, такое сентиментальное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скучаешь, приходи ко мне, — сказал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Е в шутку обнял его за плечи и вызывающе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лягу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даже не моргнул,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и ушёл, не поняв ли он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Смотреть неприлично, у Фэн Хуая нет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