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человек взрослеет, и Се Сицзэ не исключение. Если этот процесс не приносит радости, Сун Ле готов всем пожертвовать, чтобы смягчить его. Он когда-то даже думал, что его мальчику не нужно учиться взрослеть, но в итоге ребенок, которого он хотел защитить и вырастить, все-таки вырос. И тот, кто первым заставил Се Сицзэ почувствовать боль,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цветочному полю, и перед ними открылся широкий простор. Горы и поля были тихими, небо — ярко-голубым, а в воздухе разливался не самый приятный запах рапса. Се Сицзэ пнул камень под ногой, и его подавленное настроение под влиянием природы постепенно смягчалось. Он выдохнул, и на душе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кивнул, нашел камень и сел на него, не удосужившись даже вытереть.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камне осталась влага, и брюки мгновенно намокли. Сун Ле хотел помочь ему встать и вытереть камень, но Се Сицзэ раздраженно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мы в глуши, о каких приличиях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растеряно вздохнул, в его глазах читалась полная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нарочно подвинулся несколько раз, и брюки промокли окончательно, впитав воду, скопившуюся в трещинах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молча покачал головой, решив больше не вмешиваться, и сел рядом, плечом к плечу с худым Се Сицзэ. Он хотел обнять его, но Се Сицзэ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они сидели рядом, Се Сицзэ давно уже запрыгнул бы к нему на коленки, как шаловливая обезьянка. Иногда Сун Ле работал в кабинете, а Се Сицзэ, дремавший в спальне, хватал подушку, входил без стука и, невзирая на занятость, нагло занимал место на руках, прижимаясь к нему, и прогнать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хотел спросить: «Сяо Цзэ, ты все еще любишь меня?». Но он закрыл глаза и не смог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Цзэ уже догадался о его возрождении, но намеренно скрывал это, не желая разрушать их отношения. А почему он не хотел, Сун Ле горько усмехнулся про себя: ведь это был плод его собственных ошибок. И лишь тогда, когда того давно не стало, он осознал свои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действительно начинаешь ценить только тогда, когда 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смотрел на плывущие в небе облака и вдруг, словно невзначай,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Ле, иногда я тебя действительно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же он испытывал противоречивые чувства из-за этой ненависти или других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Переродившись, он мог бы попытаться жить самостоятельно, без этого мужчины, но тот не отпускал его. Сун Ле своими действиями доказывал, что без него Се Сицзэ просто не сможет жить, его жизнь превратится в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Связи прошлой жизни были слишком крепки, чтобы в этой можно было просто так их оборвать.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устал от себя самого. Он размахнулся и со всей силы ударил Сун Ле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 ты, во всем виноват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оставался безучастным, и это разозлило Се Сицзэ еще сильнее. Он схватил камень с земли и продолжил избивать плечо, не жалея сил. Тело Сун Ле казалось твердым, как сталь, и только когда Се Сицзэ выдохся, тот обнял его и медленно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укусил его, но Сун Ле даже не пискнул, лишь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Прости? Да от этого проку!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бесполезно, поэтому он вернулся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смотрел на цветочное поле и тихо усмехнулся. Слова были лишними, лучше просто крепко держать его рядом и доказывать свои чувства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отпусти меня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спокойно согласился и лишь через несколько секунд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не отрываясь смотрел на него, думая, что этот старый мерзавец даже не понимает, насколько сейчас выглядит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отошел назад на небольшое расстояние. Над цветочным полем был пологий спуск. Се Сицзэ пошел по тропинке вниз, на которой еще остались следы дождя. Земля была скользкой, нога ушла в грязь, и он порезал лодыжку о острый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с трудом выдохнул, пытаясь выдернуть ногу, но в пораненной конечности началась судорога, дернуло, равновесие потеряно, и он полетел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ухватился за подбегающего Сун Ле, но смог зацепиться только за его рубашку. В итоге Сун Ле бросился ему навстречу, и они, обнявшись, покатились по склону вниз, в самое поле цветов. Когда они остановились внизу, Се Сицзэ еще не оправился от головокружения: он тяжело дышал, лежа на Сун Ле, сердце колотилось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немного пришел в себя и попытался встать, Сун Ле крепко удерживал его, не давая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дай мне еще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только что спас его, а всего пару минут назад Се Сицзэ избивал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 было трудно, и он остался лежать на Сун Ле, но вдруг лицо его залилось краской, он с недоверием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ситуации ты способен...?!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 был длинным, растительность густой, поэтому катиться было не так больно, но их тела прижимались так тесно, что никакой реакции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обвинил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старый развратник.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Ле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очень сильно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переполнили его, он не мог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огляделся по сторонам: кругом глушь, ни души. Он неловко поднялся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другое место, а ты... сам разбирайся со своей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Ле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тебе ведь тоже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виду было видно, что он не шутит, и взгляд Се Сицзэ изменился. В его памяти Сун Ле был зрелым и сдержанным, где же тот мужчина, который теперь с таким спокойствием спрашивал, хочет ли он этого, есть ли у него такие потребности?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подумал, что нынешний Сун Ле оскверняет образ прежнего, ведь тот казался слишком сильным и никогда не терял самообладания, не позволял другим видеть себя потерявшим контроль, даже в утренние часы, когда реакция организма наиболее естественна — Се Сицзэ ни разу не заставал его в каком-либо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склон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скатились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был еще более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долго лежали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Се Сицзэ расслабился, Сун Ле снова притянул его сверху к себе, и его горячая, прямолинейная реакция оставила Се Сицзэ негде укрыться — было жарко и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голос сорвался на писк, потому что Сун Ле бесстыдно управлялся с его чувствительной точкой, то замедляясь, то ускоряясь. В юном возрасте, когда кровь кипит, трудно выдержать даже легкое возбуждение. Се Сицзэ прикусил Сун Ле, слова вылетали через стиснутые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согнулся пополам, словно вареная креветка, а перед губами были желтые лепестки. Он прикусил их и плюнул в Сун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поймал лепестки ртом, взгляд его стал диким, он разжевал их и, наклонившись, решительно передал пережеванное в рот Се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сжал губы, не давая мужчине добиться своего, обеими руками тянул свои руки, пытаясь вырваться, тяжело дыша и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усилил хватку, глубоко вздохнул, тело его дрогнуло, взгляд скользнул вниз, на лепестки под ними, которые покрылись влажным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Се Сицзэ, немного придя в себя, начал слабо бить Сун Ле ногами, брюки его были расстегнуты, он был на грани слез, уши горели красным: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меня принуждаешь, старый мерзавец! Ты снова меня принуждаешь, всегда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смотрел на него неподвижно, ловя его удары ногами,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Сяо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выпрямился и сел рядом с Се Сицзэ. Даже если тот не хотел, Сун Ле не двигался, глубоко глядя в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взгляд Сун Ле был полон печали, где было то лицо, с которым он только что принуждал его? Никто не говорил, волнения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синим, солнце теплым, лепестки колыхались, ветер пролетал через горы — все казалось огромным, очень тихим и очень шумным одновременно. Они ничего не делали, просто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Ле сверкнул свет, Се Сицзэ наклонил голову и, приглядевшись, убедился: на дне глаз той мужчины проступили легкие следы влаги, это были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никогда не плакал при нем. За все годы, что он был рядом с этим человеком, тот казался не умеющим плакать, словно высокая гора, возвышающаяся перед Се Сицзэ. Горы не рушатся, поэтому Сун Ле не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http://bllate.org/book/16434/1489764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