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Сюй Чуня заступились не только его преданные фанаты, но и множество фанатов пар. Су Ли, почувствовав направление в этой ссоре, поняла, что CP Чунь-Юань случайно стало популярным. Количество подписчиков и обсуждений в фан-клубе значительно превышало то, что она специально создавала с Бай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Су Ли и не было хорошего впечатления о Се Цзяньюане, так как он был конкурентом, а их фанаты постоянно ссорились, она не могла игнорировать популярность и начала менять маркетинговую стратегию, чтобы закрепить рынок фанатов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ненавязчиво намекать Сюй Чуню на необходимость больше взаимодействовать с Се Цзяньюанем.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Сюй Чунь удивился смене её отношения. — Раньше же ты не хотела, чтобы я общался с Се Цзяньюанем.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боялась, что тебя обманут. Се Цзяньюань — парень непростой, в нём есть глубина. Я в этом кругу уже много лет и людей вижу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вдруг хочешь, чтобы я больше с ним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наставническим тоном убеждала: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делал это перед камерой, а не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вспомнил, что до сих пор живёт в доме Се Цзяньюаня,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команда Вэнь Линя, видя, как разгораются споры в сети, решила действовать на опережение, распространяя компромат на Сюй Чуня, чтобы отмыть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 тоже была не промах. Она быстро и решительно приняла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шоу для стажёров, где участники дебютируют на C-позиции, всегда есть фанаты других команд, которые распространяют негатив. Она просто подтолкнула их, купила статьи с обратным эффектом, чтобы привлечь внимание зевак, и разожгла конфликт между фанатами Вэнь Линя и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Вэнь Линя много фанатов, в конфликте с фанатами других команд они будут заняты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называется «перенаправить поток негатива».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она использовала статьи о паре Сюй Чуня и Се Цзяньюаня, чтобы заглушить негативные новости о Сюй Чуне. Хотя некоторые ярые фанаты Се Цзяньюаня возмущались, их было немного, и они всегда были активны, так что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лишь поверхностно понимал планы команды, так как его влияние в команде было невелико. Даже самые известные артисты в этом кругу не могут действовать в одиночку, не слушая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команда состоит из профессионалов, которые тщательно анализируют путь развития артиста и знают, как лучше действовать. Редко какой артист пойдёт против команды, так как все понимают, что профессиональные дела лучше доверять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Сюй Чунь снимался в сериале «Нечаянная радость». Съёмки проходили в местной школе, и Сюй Чунь, одетый в школьную форму с короткими рукавами, обмахивался сценарием, слушая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Чуню было за двадцать, он выглядел совершенно естественно в школьной форме. Обычно, если звезды «в возрасте» часто играют роли, не соответствующие их возрасту, это вызывает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Сюй Чуня было таким, что насмехаться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Се Цзяньюаня никогда не насмехались над лицом Сюй Чуня, будь то его возраст, известность или рекламные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Сюй Чунь и Се Цзяньюань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режиссёром, Сюй Чунь заметил, что Се Цзяньюань смотрит в телефон, и подумал, что он ленится и не учит текст. Он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спокойно поднял голову и, увидев Сюй Чуня,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Читаешь? — Сюй Чунь удивился, так как никогда не видел, чтобы Се Цзяньюань читал, и знал, что у него нет терпения для такого, ведь он даже текст сценария не читал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реальных людей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реальных.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выглядел ошеломлённым, видимо, это было для него большим шоком: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читаешь фанфики про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смущённо кашлянул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меня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фанфики про самого себя — это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сцена была посвящена тому, как Чэнь Му и Чэн Ду сблизились после интимной близости. Чэнь Му начал думать, что он особенный для Чэн Ду, но случайно увидел, как тот целуется с самой красивой девушкой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самой красивой девушки играла популярная молодая актриса, милая и обаятельная, с которой у Сюй Чуня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Цзяньюань перед съёмками подошёл к режиссёру и предложил сделать поцелуй постановочным, что удивило режиссёра Чу. За время работы он привык к тому, что Се Цзяньюань всегда был профессионалом и не создавал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вспомнил слухи о том, что у Се Цзяньюаня была сильная брезгливость, и он не любил физического контакта с другими, хотя в последнее время он часто видел, как он обнимается с Сюй Чунем, 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 серьёзным лицом спросил Се Цзяньюаня: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Чу нахмурился, но быстро понял, что актриса, с которой у него должна была быть сцена поцелуя, была совсем молодой, ей только исполнилось восемнадцать, и это был её первый экранный поцелуй, что могло вызвать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 Цзяньюань заботится о долгосрочной перспективе, чтобы избежать лишних сложностей, и похлопал его по плечу,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Се Цзяньюань подошёл к Сюй Чуню, который разговаривал с массовкой.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Сюй Чуня выглядели такими мягкими, что Се Цзяньюань вдруг захотел потрогать их, чтобы понять, какие они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почувствовал его взгляд и, обернувшись,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Чу сказал, что нужно поторопиться, чтобы успеть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кивнул, а затем, словно что-то вспомнив, посмотрел на актрису, которая в этот момент поправляла макияж. Ей предстояло целоваться с Се Цзяньюанем.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невольно задумался. Это был первый раз, когда у Се Цзяньюаня должна была быть сцена поцелуя с женщиной. Ведь раньше он снимался в основном в боевиках и фэнтези. Когда это выйдет в эфир, его фанаты точно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хорошо сыграть, — Сюй Чунь мягко подбодрил его, чтобы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Цзяньюань выглядел совершенно спокойным, лишь с лёгкой улыбкой смотрел на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режиссёр Чу объявил начало съёмок. Все отделы подготовились, актёры заняли свои места, и оставалось только дождаться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смотрел на Се Цзяньюаня с сосредоточенным выражением лица. В его сознании образ Се Цзяньюаня постепенно сливался с персонажем Чэн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3! 2! 1!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медленно открыл дверь и почувствовал, что атмосфера в классе была странной. Он молча опустил голову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те парни, которые обычно издевались над ним, не подошли, чтобы посмеяться над синяком на его лице, а смотрели на него издалека с необычным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опустил глаза и начал писать своё имя в тетради. Его домашнее задание было разорвано дочерью мачехи, поэтому он провёл всю ночь, переписывая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он напрягся и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 подошёл к его парте и сел напротив, опершись подбородком на руку. Его красивое лицо было улыбчивым, но вдруг его взгляд упал на синяк на лице Чэнь Му, и его голос стал холодным, хотя улыбка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он словно бросил камень в спокойную воду, вызвав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мгновенно стала напряжённой, многие опустили глаза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понял, что скрывать бесполезно, и, подняв голову,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 рассмеялся, но его голос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и так разбил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сжал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http://bllate.org/book/16427/1489078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