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чтобы похвастаться или унизить, Цзянь Дунлинь, уверенный в своем успехе, подошел и скромно остановился перед Се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прослушивание прошло так себе. Режиссер Ван сказал, что у меня нет актерского таланта, только в пении пекинской оперы я еще могу кое-что показать. Но если говорить о пекинской опере, ты учился лучше меня, дедушка всегда тебя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постараться, Синчжоу, я уверен, что ты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ты не получишь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понял скрытый смысл его слов и, смотря сверху вниз,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спрашиваю: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меня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Дунлинь очень хотел сказать ему, что потому что у вас все есть, а как бы он ни старался, всегда оказывается на шаг позади. Это так обидно, и только если вы исчезнете, он почувствует, что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ты, и мне нечего тебе объяснять. Смотри, все ждут тебя, иди скорее, — Цзянь Дунлинь быстро ушел, его бег напоминал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посмотрел ему вслед, поправил воротник и неспешно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Синчжоу, какую роль ты хотел бы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приходил сюда, пробовались на роль Юйшаня, и Се Синчжоу должен был быть одним из них. Но раз уж Су Сянь сделал его потенциальным клиентом, ради клиента он должен был сказать пару слов. Поэтому Ван Юй задал этот вопрос и внимательнее посмотрел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Бежевое пальто, белая рубашка, лицо красивое и изысканное, с врожденной интеллигентностью. Он идеально подходил для роли наставника Наследного принца, полностью затмевая уже утвержденного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попробовать наставника, — Ван Юй, ценя талант,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искоса взглянул на него и ответил, изменив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все же хочу попробовать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Юйшань, актер пекинской оперы, человек, которому сама судьба подарила талант, мог играть как мужские, так и женские роли. Его голос был андрогинным, а благодаря многолетнему пению в нем была особая мелодичность, которая звучала как кокетство, с крючком, который заставлял чиновников тратить на него целые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Синчжоу заговорил, Ван Юй понял, что это должен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голос, и взгляд пронзали время и пространство, останавливаясь на Юйшане. Каждое движение было как картина, и Ван Юй, глядя на него, чувствовал, как кровь закипает в жилах. Ему казалось, что он сам стал чиновником, пробирающимся через толпу, с потом на лице, только чтобы увидеть, как тот обернется под белой персиковой ветвью.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не приходите больше, — он улыбнулся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одежды развевались, и с каждым движением осыпались лепестки персика. Аромат цветов, красота человека, но его глаза были холодны, в бровях читалась отстраненность, и, свернув за угол длинного павильона,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роскошный сон, как император Тан, увидевший Ян Гуйфэй, Ван Юй почувствовал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стукнув по столу, и стакан упал на пол с грохотом, словно гром, от которого у него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банально это ни звучало, его игра вызвала мурашки, он был настоящим сокровищем, но что с того? Сила капитала обрушилась на них, как гора, заставляя простых работников склоняться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довольно неплохо, — Ван Юй солгал, соврав своей совестью. — Выйди,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его ухода в зале для прослушивания царила тишина, все еще не могли прийти в себя, полностью погрузившись в то, как его игра ошеломила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Решай, Ван Юй, он последний, ты столько людей посмотрел, ты еще не знаешь, кого выбрать? — продюсер с сожалением посмотрел на дверь. — Ну, ничего, но он даже не следовал сценарию прослушивания, не мог сыграть по тексту, этот парень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слепой ничего не видит, — сценарист был похож на бунтаря. — Я хочу снять хороший фильм, Юйшань — это мое детище, я не позволю вам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уничтожить меня? Или сразу весь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тоже был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нелегко, я должен обеспечивать вас, требовательных господ, вы даже не представляете, сколько мест я должен обойти, сколько выпить! Семья Лу непобедима, даже семья Чэнь ушла со своим любимчиком, что значит Се Синчжоу? Вы не понимаете всех тонкостей, так что не лезьте,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 меня в WeChat, закажи мемы: Уже решено, Цзянь Дунлинь сыграет Юйшаня, а роль наставника отдадут Бай Чэну, любовнику семьи Чэнь.]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[Плывущий против течения: Бай Чэн?]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 меня в WeChat, закажи мемы: Да, это тот самый популярный актер, симпатичный, но не очень талантливый. Свеча за наставника.]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молчал,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— хотя он никогда его не видел, но слышал о нем много раз, ведь в прошлой жизни он был тем, кто сыграл Юйшаня. Тогда он несколько раз ссорился с Цзянь Дунлинем из-за роли наставника, но, в конце концов, из-за Лу Жуня ему пришлось отступить. В этой жизни некоторые вещи остались прежними, но теперь Цзянь Дунлинь столкнулся с ним, и лакомый кусок достался Бай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вытесненным этими двумя было неприятно, но, в конце концов, он был взрослым человеком, и как бы ни злился, жизнь продолжалась. В прошлой жизни он тоже не получил эту возможность, и если в этой все повторится, он сможет смириться...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 Синчжоу вырос и стал взрослым, ощущение, что его вытеснили «сверху», было крайне неприятным. Это было невозможно контролировать, ведь даже у самого терпеливого человека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немного помолчал, а затем вспомнил кое-что — запись его разговора с Лу Жунем, когда они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записал этот разговор для самозащиты, на случай, если Лу Жунь попытается его подставить, и у него не будет доказательств. Он не собирался использовать эту запись для чего-то другого, ведь после расставания рвать отношения было уже некрасиво. Но теперь, увидев, как ведут себя Цзянь Дунлинь и другие, Се Синчжоу понял, что стоит дать отцу послушать эту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чем причина их ненависти к семье Се и есть ли шанс на спасение, но подготовиться заранее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семья Се все же уступала семье Лу, и хотя раньше он не хотел этого признавать, теперь, получив пощечину, он понял, что даже ослабевший верблюд все еще велик. Если его отец столкнется с ними, единственный шанс — это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не стал ничего добавлять, просто передал запись отцу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сосредоточен и не заметил, как дверь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запись моего разговора с Лу Жунем, когда мы расставались. Суди сам, я просто хочу, чтобы ты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 и управляя компанией, Се Лоу не мог не понять, что скрывалось в этой записи. В семье Лу были проблемы, и им нужна была поддержка новых сил. Хотя это тщательно скрывалось, Се Лоу, как будущий тесть, слышал кое-какие слухи. Раньше, когда Лу Жунь встречался с его сыном, и они планировали свадьбу, он мог бы помочь семье Лу.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24-каратный подлец не только изменил, но еще и хотел свалить вину на его малыша? Какая же это подлость! Если он не разорвет его на части, Се Лоу съест свою клавиатуру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Лоу был в ярости, но также не упустил из виду слова Лу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избавиться от своего брата, ты его ненавидишь.»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Лоу хорошо знал, каков его сын. С самого детства Се Синчжоу любил своего брата, и даже если бы это было не так, он бы изменил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должна быть семьей» — это было любимое выражение старого господина Се. — В семье должен быть мир, ведь с внешними проблемами и так достаточно сложно. Если дома приходится ходить по лезвию ножа, лучше я переломаю вам ноги! — Старый господин Се был одержим идеей ломать ноги, и чтобы не доставлять ему неприятностей, все в семье вели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был младшим и особенно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http://bllate.org/book/16426/1488773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