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Брат Линь работал слишком тяжело. Чтобы накопить денег на покупку квартиры в Цзянчэне, где цены на жилье были непосильными, он жил очень скромно, каждый день погруженный в бесконечную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подработки в разных местах, он часто ходил помогать друзьям — в основном начинающим режиссерам, операторам и друзьям из рекламных агентств. Помогая им, он также искал возможности и налаживал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занят: с тех пор, как Линь Си переехал к нему, он две ночи не возвращался домой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что у него есть мечта стать режиссером. Линь Си очень им восхищался и подумал, что когда у него появятся возможности, он обязательно отблагодарит его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брат Линь позвонил и сказал, что вечером наконец сможет отдохнуть и придет домой ужинать. Линь Си купил эти продукты, собираясь приготовить еду и поесть вместе с братом Линь. С тех пор как он переехал, они еще толком не собирались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Жареная свинина с побегами цзюбай, перец «тигриная шкура», капуста в кисло-сладком соусе, кукуруза с креветками, жареные овощные тефтели и купленная жареная утка. Линь Си возился весь день и наконец, когда стемнело, закончил готовить стол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Арендуемая квартира имела только одну спальню и гостиную, и из-за большого количества вещей она казалась очень тесной. Чтобы сделать комнату более светлой, Линь Си помыл пол, протер стены, перенес торшер из спальни в гостиную и наклеил длинную гирлянду маленьких лампочек, купленных на рынке, вдоль плинтусов по периметру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после украшения казалась намного теплее. Он радостно сделал фото и сел на раскладной диван, ожидая возвращения брата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еда быстро остывает. Линь Си ждал до девяти вечера, несколько раз его палец зависал над кнопкой набора.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брат Линь занят, плохо ли его торопить?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именно он вернется? Линь Си действительно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«Моментах» Пэн Инцзе показал рождественскую елку во своем дворе, Цю Линцзяо гуляла с подругами по магазинам и пила чай с молоком, а различные официальные аккаунты публиковали рождественские акции и распродажи. Было шумно и весело, словно уменьшенная копия мира. Только он один сидел одиноко в тихой комнатушке, не зная, когда сможет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очень голодно.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смотрел на жареную утку на столе, колеблясь. Если бы он ел с Пэн Инцзе, он, возможно, плюнул бы и не стал ждать, но сегодня первый раз, когда он ужинает с братом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он всё же сел за стол, не выдержал и взял кусочек жареной утки, не завернув в блинчик, макнул в соус и уже собирался положить в рот, как вдруг в дверях раздался звук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Линь Си положил утку в миску, резко встал и с возбуждением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Линь был в черном пуховике, он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еду! Всё остыло… Брат, ты наверняка голоден, я сейчас разогрею, и можно есть, я еще купил жареную утку! — Линь Си быстро говорил, уже собираясь взять тарелки, но его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мы поедим позже, когда вернемся. Сяоси, иди переоденься, брат сейчас отведет тебя кое-куда.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Линь Си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Линь улыбнулся ему, улыбка была очень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ребенок, а ты как думал, почему брат вернулся так поздно? Сегодня я выбил шанс, это кино. Режиссеру с той стороны нужен совершенно новый человек, который не появлялся на телевидении. Брат показал им твою фотографию, и они сразу же захотели, чтобы ты приехал, посмотрели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застыл, услышав это, а затем последовала неудержимая волна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он был так взволнован, что даже забыл про жареную утку. Брат Линь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переодевайся! Если пройдешь, то станешь новичком-актером, снявшимся в кино, старт будет выше,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Линь Си юркнул за штору, отделявшую гостиную, переоделся в новую одежду и вместе с братом Линь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добраться до места как можно скорее, брат Линь поймал такси и повез его. По дороге он рассказывал Линь Си о мерах предосторожности и говорил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был тронут до головокружения, ему даже хотелось плакать. Он чувствовал, что эта роль буквально сшита по его мерке, ему нужно просто играть самого себя. Так называемое «после бед приходит счастье». В этой жизни он выстрадал слишком много, неужели Небо наконец-то хочет компенсировать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безвыходном положении, сначала брат Линь помог ему, потом он познакомился с сеньсеем Гу и Пэн Инцзе, а теперь даже появился шанс сняться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прибудем туда, сначала поздоровайся с мистером К. Ему нравятся скромные молодые люди, говори мягче, почтительнее. И в начале голову держи ниже, это больше подходит под образ той роли, первое впечатление на мистера К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мчалось, Линь Си нервно смотрел в окно, старательно запоминая слова брата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зовут… мистер К? — Линь Си не удержался и задал неуместный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Линь доброжелательно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 у этих важных людей есть свои причуды… Вообще все так его называют.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наивно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встречи было очень уединенным, и из-за напряжения Линь Си казалось, что путь бесконечен. Когда они прибыли, у него онели ноги, и ему пришлось попросить брата Линя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посмотрел на это европейское здание высотой около пяти-шести этажей. Вокруг были скрыты зеленью деревья, выглядело старинным и элегантным.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похоже на то место, которое любят богачи.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аркой была вывеска — клуб «Гигантская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Линь повел его прямо внутрь. Швейцар стоял, ни на кого не обращая внимания. Сердце Линь Си бешено колотилось, ступая на мягкий красный ковер с узором, он не слышал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ускорилось, и когда он встал перед дверью, частота достигла пика. Он услышал, как брат Линь уверенно постучал, и изнутри быстро отозвались. В момент открытия двери ослепительный свет заставил его слегка прищуриться, и ему показалось, что он может слышать быстрое течение своей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робко поздоровался. Это не было притворством или игрой, это было искренним проявлением чувств. Он не знал, как он сделал шаг и как подошел к журнальному столику в кабинете. Придя в себя, он даже не решался поднять глаза и посмотреть на этого мистера К, мог только смотреть на его запонку с драгоценным камнем — брат Линь только что наставлял его: голову ниже, 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К, — брат Линь улыбнулся. — Я привел к вам человека, посмотрите,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диване наконец заговорил. Линь Си услышал этот грубый хриплый голос и почувствовал, что он принадлежит как минимум пятидесятилетнему мужчине среднего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тот сказал. — Очень нежный и довольно красивый. Подними голову,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подняв голову, Линь Си встретился взглядом с мрачным мистером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Попробуешь? Деньги приходят быстро. — Мистер К закинул ногу на ногу, небрежно наклонился, чтобы налить виски из бутылки. Золотистая жидкость стекала по краю стакана, обволакивая неровные кусочки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стакан, покачал им и посмотрел на Линь Си совершенно без энтузиазма, словно он просто пил здесь, и любой дополнительный взгляд в сторону Линь Си был бы милостыней. Линь Си интуитивно осознал, что этот мистер К совсем не так ждал его с нетерпением и не хотел пригласить на съемки, как говорил брат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"попробовать"? — Линь Си нерешительно обернулся, ища помощи взглядом у брата Линь, но брат Линь не проронил ни слова, словно был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Снимем немного видео. Не волнуйся, это законно, поможем оформить визу, поедем снимать за границу, расходы на дорогу мы берем на себя. Оплата за фильм — 80 000. Как насчет этого? Для новичка неплохо. Подумай.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Линь Си чуть не получил удар, в голове гудело, он постоянно оглядывался назад, но брат Линь всегда не давал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К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на что ты смотришь назад? Тебе нужно задавать вопросы мне, говори, что ты хочешь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снимать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К выразил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мое кино не кино? Много денег зарабатывает. Увидев, что Линь Си хочет объяснить, он нетерпеливо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знаю, ты хочешь снимать то, что показывают в кинотеатрах, но молодой человек, кто не хочет?! Если ты придешь ко мне, я могу ручаться, что если зрители хорошо отреагируют, я порекомендую тебя в проекты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часть Линь Си почти не слышал, пальцы онемели. В конце он с усилием улыбнулся мистеру 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я посовещаюсь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этой комнате было просторно, и единственные двери были плотно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сжал кулаки, ждал долгое время и наконец дождался насмешки мистера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советуйся.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 Линь Си в панике, желудок, голодный до сих пор, начал сводить судорогой, он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Как так получилось? Мы можем выйти? Может, уйдем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Линь смущенно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так? Как мне тогда смешиваться в этом круге в будущем? Сяоси, либо ты подумаешь об этом, этот шанс действительно неплохой… Деньги приходят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Линь Си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http://bllate.org/book/16422/1488553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