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 этому поводу Гу Чжочжо был спокоен. — Но сейчас у широкой публики слишком уж демонизированное представление о шоу-бизнесе,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ответил, и Гу Чжочжо не удержался, чтобы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многие, как Лань Ли, ищут спонсоров, но есть и обычные люди. Студенты киноакадемий усердно учатся, а кто-то ради своей мечты изнуряет себя работой. Сейчас, как только какой-то новичок получает возможность, первая реакция людей — это подозрение, что он к кому-то пристроился. Такая атмосфера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ещё что-то, но заколебался и через несколько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ведь обращались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удивлённое выражение лица Вэнь Юэ, Гу Чжочжо ещё больше укрепился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обращались к тебе, правда?.. В тот день они ждали меня у моего дома, ещё и с соседями разговаривали, всё для того, чтобы заставить меня вернуться домой. А потом ты позвал меня жить в «Хайтин», и с тех пор они даже не звонили, значит,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грустью провёл рукой по чёлке: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объедки, Вэнь Юэ листал документы на телефоне, а Гу Чжочжо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я смогу рассказать больше хорошего о «Чжуншэн», они, возможно, успокоятся. Впечатление о «скоморохах» изменить сложно, но даже небольшой шаг вперёд — это уже что-то, чтобы они не беспокоили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улыбнулся и заблокировал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они просто заботятся о тебе. Иди посмотри сценарий, я напишу за тебя рецензию.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Чжочжо с радостью выпрямился.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займёт десять минут, сегодня у меня есть время.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волнением сел в кабинете Вэнь Юэ, ощущая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Юе отдал ему свой кабинет! И даже помогает с домашним заданием… нет, с рецензией! Когда это попадёт в тренды, его слова будут подписаны моим именем, это почти как публичное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отличается от «официального объявления (сердечко)»?!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то понял, что так и не смог выяснить у Вэнь Юэ, что именно сказали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Юэ не хочет, чтобы он что-то знал, то бесполезно пытаться это выяснить. Гу Чжочжо чувствовал одновременно сладость и горечь. К счастью, как только он погрузился в чтение сценария, его внимание сосредоточилось, и он заметил, что персонаж Ю Юаньси претерпел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утвердили только вчера, а сегодня уже появился новый сценарий, явно не для него. Но чем больше Гу Чжочжо читал, тем больше понимал, что изменения сделали роль более подходящей для его возраста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экранное время увеличилось, раньше это был уровень четвёртого или пятого плана, а теперь приблизилось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встрече режиссёр Янь сказал, что роль Ло Тяньсяна всё ещё не утверждена, но судя по его спокойному виду, Гу Чжочжо предположил, что в итоге её получит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Мяо Хан, от которого другие только мечтают получить шанс, отказался из-за «сходства типажей» — либо у него влиятельная семья, либо он просто глуп. Позже, узнав от Хату о его прошлом, Гу Чжочжо склонялся ко второму варианту…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у Ло Тяньсяна и Ю Юаньси много сцен вместе, и Мяо Хан не уступает ему в актёрском мастерстве, более того, у него больше опыта. На кастинге Гу Чжочжо выиграл только благодаря своей подготовке, но он понимал, что нужно ещё больше стараться, чтобы действительно войти в актёрский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писал заметки, когда снаружи раздался звонок телефона. Через некоторое время Вэнь Юэ принёс его телефон и постучал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Вэнь Юэ было настолько сексуальным, что Гу Чжочжо с трудом оторвал от него взгляд, только когда Хату на том конце провода несколько раз позвал его, он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тебя новая работа, — сказал Хату. — Нужно срочно снять обложку для «Цзиньша», певец, которого они пригласили, был арестован за вождение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Weibo? Маленький идол из «Вечной молодости», ты его не знаешь. Главный редактор в панике, они хотели поднять страницу из внутреннего раздела, но там не хватает звёзд, и в итоге Ци Син 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Сина хорошие отношения с ними, главный редактор «Цзиньша» спросил, есть ли у него время, но он был слишком занят, поэтому предложил тебя. «Метеор в ночи» всё ещё набирает популярность, в Weibo много обсуждений, я как раз хотел отвести тебя на какое-нибудь шоу, и сейчас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Чжочжо не возразил.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готовить не нужно, на съёмках фотограф тебя научит. Кстати, ту рецензию, которую ты писал,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сразу же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Вэнь Юэ мне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есть кому похвастаться, было потрясающим. Гу Чжочжо пролистал телефон и увидел пропущенный звонок, в этот момент Вэнь Юэ вернулся и сказал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душе,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Гу Чжочжо сразу же перезвонил, улыбаясь Вэнь Юэ. — Незнакомый номер, кто-то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 том конце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берут? — Гу Чжочжо нахмурился и перезвонил,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голос: «Абонент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— Вэнь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Гу Чжочжо. — Если это важно, перезвонят.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Юэ не стал допытываться и сказал. — Твою рецензию я написал в заметках. Можешь сам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Гу Чжочжо удивился и быстро открыл её. В это время снаружи снова зазвонил телефон, и Вэнь Юэ вышел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о культуре «Чжуншэн» — Мы должны быть преданными, независимыми, активными и высококвалифицированными людьми «Чжуншэн».]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сам это говорил, он не замечал, но сейчас чуть не упал со стула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строчку за строчкой, и в конце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буду придерживаться миссии актёра, представляя на экране всё больше и больше качественных произведений. Обучение в «Чжуншэн» принесло мне много пользы, я уверен, что усилия будут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сидел в кресле Вэнь Юэ, откинувшись назад, и моргнул. У Вэнь Юэ хороший стиль, после прочтения уже не хотелось смеяться, а даже стало немного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действительно крут,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 кресле, чем больше смотрел, тем больше нравилось, и после публикации в WeChat не смог удержаться и опубликовал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доволен, вспомнил, что говорил Хату, и открыл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«jiy пьяный за рулём», видимо, этого маленького идола звали Джими.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вниз, он увидел второе место — «Чэньхуньсянь».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Гу Чжочжо открыл второй тренд и узнал, что Джими тоже был артистом «Чэньхуньсянь».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Джими была полна осуждения, а второй тренд кипел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«Лента развлечений: У «Чэньхуньсянь» есть традиция пьяных водителей? Линейный брат поможет вам вспомнить всех звёзд, арестованных за вождение в нетрезвом виде — Ван Юю, Сюй Сяолинь, Жуй Мэн, чили, Мэн Готу… Теперь добавился новый боец — jiy! Кто ваш король пьяных водителей? [Дораэмон]»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пьяных водителях, нельзя не вспомнить громкий случай тринадцатилетней давности — инцидент с Мэн Готу. Это было ужасно, он отказался остановиться на шоссе и врезался в три машины, став настоящим идолом пьяных водителей в шоу-бизнесе. После этого почти десять лет никто не мог превзойти его достижения, пока три года назад национальная идолка «Чэньхуньсянь» Жуй Мэн не была арестована за вождение в нетрезвом виде. Видимо, водители бывают и мужчины, и женщины, и пьяные водители тоже. Ван Юю последовал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упомянули ещё несколько человек, и Гу Чжочжо долистал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jiy нанёс серьёзный ущерб своей репутации, только что достигший совершеннолетия, он был арестован за вождение в нетрезвом виде, что вызвало шок. Будет ли это сильным ударом по его карьере? Малыш, даже если ты будешь плакать и умолять полицейского на дороге, это не изменит факта, что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Линейный брат с удивлением обнаружил, что из восьми человек, замешанных в пьяных вождениях за последние десять лет, трое были из «Чэньхуньсянь»! Это поразительная пропорция, и возникает вопрос: это из-за того, что компания слишком большая, или из-за давления современной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уже предвидел, какие бурные обсуждения будут в комментариях, и, открыв их,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