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 пожаловать в «Ресторан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в жилете и костюме, в сопровождении четырёх поваров, стоял у входа в гостиницу, сияя и приветствуя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потемнело, и маленькие разноцветные огоньки у входа зажглись, создавая тёплую атмосферу на фоне окружающей ночной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Старший брат Ци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 взволнованно бросив чемодан, с преувеличенным выражением восторга бросилась к нему, чтобы пожать руку. Ци 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 сказал он и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Гаоюань был ошеломлён. Он не ожидал, что Лань Ли, которая днём была тихой и даже немного медлительной, вдруг, как будто получив заряд энергии, так активно включилась в игру и проявила такую теплоту к Ци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специально оделась просто: в джинсы и короткую кофту, выглядела как соседская девчонка. Чем больше она проявляла уважения к Ци Сину, тем меньше его многочисленные поклонницы испытывали к ней враждебности. И Ци Син тоже хорошо к ней относился, называя её младшей сестрой и обнимая. Этот момент, без сомнения, войдёт в финальную версию программы, иначе это было бы упущением!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Гаоюань огляделся и, увидев, что все камеры направлены на Ци Сина, в панике схватил чемодан и тоже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крупная фигура незаметно оттеснила Лань Ли. Ей пришлось быстро отпустить руку, и Ци Син вежливо обратился к Жэнь Гаоюаню.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Жэнь, давно не виделись, — сказал он и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Гаоюань с радостью подумал, что наконец-то попал в кадр, и Ци Син даже назвал его старшим братом в программе. Он не заметил, что отношение Ци Сина к нему и Лань Ли было явно разным, и со стороны это выглядело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Гаоюань ещё немного поболтал с Ци Сином, как вдруг услышал звук колёс позади себя и вспомнил, что в его компании есть ещё один младший коллега, которого он должен был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это сделать, но, обернувшись, увидел, что Гу Чжочжо, не спеша, подходит с двумя чемоданами,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брат Ци Син, меня зовут Гу Чжочжо, — сказал он. Затем он посмотрел на Лань Ли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они все время гадали, будет ли владельцем ресторана вы, и вот, угадали. Так обрадовались, что даже чемоданы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 покраснев, приняла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пожал ему руку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освободился. Я слышал о тебе от Лань Ли, очень талантливый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четверо в приятной атмосфере вошли в ресторан, где их представили нескольким поварам, и они наконец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Гаоюань, успокоившись, всё больше замечал, что что-то в этой ситуации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посмотрел на Гу Чжочжо, думая: «Почему он не подумал помочь женщине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новичок из компании был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принёс меню, которое было составлено им и поварами днём. У него была своя роль в этом, включая выбор ингредиентов и организацию персонала, и он был занят до сих пор, не показывая признаков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немного поели, и повара ушли заниматься своими делами. Ци Син спокойно подошёл к барной стойке, приготовил напитки и подал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Ци, у тебя такая профессиональная техника, специально тренировался? — спросил Жэнь Гаоюань.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очень старается, для любой роли учится всему необходимому. В позапрошлом году он играл бармена.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сказал Жэнь Гаоюань. — «Красивый ты»! Это был хит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украсил край стакана листиком мяты и поставил его перед Гу Чжочжо, с лёгкой досадой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хоть и был топовой звездой, но его актёрская игра была предметом насмешек. Он всегда играл самого себя, а в эмоциональных сценах либо плакал, либо был абсолютно безэмоциональным.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конечно, считали, что «главное — это красота», но обычные зрители и хейтеры высмеивали его актёрские способности как само собой разумеющееся. Как только начиналось обсуждение актёрского мастерства, его неизбежно выставляли на посмешище. Раньше компания «Чэньхуньсянь» очень переживала, думая, что их звезда не должна быть ограничена таким образом, но позже поняли, что чем больше зрители насмехаются, тем вернее становятся фанаты, и все товары с его изображением раскупаются мгновенно. Производители просто обожают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реклама приносит деньги, а деньги решают всё. К тому же Ци Син был идолом, а не настоящим актёром, и каждый год выпускал песни и устраивал 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Ци Син уже не старался показывать в шоу, что «он действительно старается играть». Сегодняшние навыки бармена просто пригодились, и Лань Ли упомянула об этом, не углубляясь.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Гаоюань, не понявший ситуации, продолжал хвалить Ци Сина, пока не подали еду, и все начали есть, он всё ещё спрашивал о разных забавных моментах на съёмках и продолжал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 уже не знала, что сказать, и посмотрела на Гу Чжочжо, как бы спрашивая: «Что происходит? Он же из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взглядом ответил: «Может, отправим его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 незаметно закатила глаза и сказала: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актёры и выглядят блестяще на экране, но зимой они купаются в ледяной воде, летом носят шубы, а травмы — это обычное дело, — вздохнул Жэнь Гаоюань. — Ничего не поделаешь, это работа. В мире нет лёгких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несколько поваров уже присоединились к ним, ели десерт и болтали, естественно перейдя к разговору о трудностях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поваров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выбор профессии сначала может быть вызван искренним интересом, но позже становится способом заработать на жизнь. Как у нас, поваров, иногда приходится терпеть и от начальства, и от клиентов, стоять на кухне целый день, ноги к вечеру опухают как бочки. Иногда просто не хочется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повар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актёров, физическая нагрузка тоже немалая: бегаете, прыгаете, дерётесь, говорят, ещё и на тросах висите? Аварии тоже не редкость, тот кто-то там взрывом травмировался.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повар недавно стал отцом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точно не хочу, чтобы мой ребёнок стал актёром,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способствовала, и все рассказывали о трудностях, с которыми сталкиваются в жизни. В этой тихой отдалённой деревне, наслаждаясь вкусной едой, казалось, можно было получить момент передышки, и некоторые вещи, которые обычно не решались сказать, печальные мысли, можно было выложить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программа изначально была задумана как разговорное шоу, и съёмочная группа просто спокойно снимала.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Гаоюань выпил немного коктейля и уже слегка опьянел.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можно было начать сначала, я бы точно не выбрал эту профессию. Сколько людей идут сюда ради внешнего блеска, даже не зная, какие жертвы за этим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который недавно стал отцом,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тоже не стал, я бы лучше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Гаоюань тоже засмеялся, но, заметив, что Гу Чжочжо молчит, наконец понял, что нужно дать ему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Сяо Гу?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раз мне ни давали шанс, я бы всё равно стал актёром. Потому что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любовь слишком легко стирается, ты просто ещё не столкнулся с реальностью, — ответил Жэнь Гаоюань. — Спроси у старшего брата Ци Сина, он точно не хотел бы повторить, правда, Ци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Син, сидящий на дальнем конце длинного стола, взглянул на Жэнь Гаоюаня, но его взгляд точно встретился с Гу Чжочжо.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в его глазах 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которые уже развалились на стульях, Ци Син перед камерами не сказал ни слова уныния, всегда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жалею,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и Ци Син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выбрал эту профессию. Быть любимым столькими людьми — это самое счастливое, что случилось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секунд молчания, и Гу Чжочжо первым нарушил тишину,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слушайте старшего брата Жэня, он бы тоже не хотел выбирать заново. Иначе с его талантом он бы уже давно добился успеха, а он всё ещё снимается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Гаоюань уже вспотел, и теперь искренне благодарил Гу Чжочжо, даже не думая о том, что сам он раньше не поддерживал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Чуть не вышло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Чжочжо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 Жэнь действительно хотел бы стать поваром, он долго стоял у кухни, смотрел на голубя и говорил, что сварит нам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Гаоюань тоже встал, смеясь и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хочешь суп из голубя! Ладно, покажу вам,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зашумели, и Гу Чжочжо с Жэнь Гаоюанем пошли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Гу Чжочжо, идя впереди. — Будем варить суп из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Гаоюань промолчал, сжав зубы, а потом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http://bllate.org/book/16422/1488142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