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досадой цокнула языком 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замкнутая, что у тебя может быть за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интересные личности встречаются редко, и Сюй Сяое считала себя одной из самых скучных. Она тихо прошептала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шутка, будет эпизод, а если будет эпизод, ты попадёшь на экран. Это шанс,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монтажа программы заключался в том, чтобы сделать её интересной, с яркими моментами и без скучных пауз. Хотя в конечном итоге на это могли повлиять и другие факторы, основные элементы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сдержала улыбку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шуток, и я не умею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считала себя довольно скучным человеком, иначе она бы не скрывала свои чувства к одному человеку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досадой похлопала Ань Жун по другому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придумали, но для вида зашли в общежитие. Ань Жун заметила инструмент на столе, и у неё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инструмент, немного поколебалась и спросила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с этим в танцевальный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кивнула Сюй Сяое, затем подняла брови и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уже произвёл впечатление в прошлый раз, и сейчас эффект может быть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ребёнок старается, Сюй Сяое не хотела его расстраивать и ободрила: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играешь ли ты на шаоцине или эрху, отдел продвижения был бы рад, если бы кто-то делал сальто в танцевальном зале, чтобы было о чём писать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Ань Жун действительно восхищалась Сюй Сяое. Даже будучи стажёром, она всегда смотрела на вещи с разных сторон, оставаясь спокойной и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шла к двери с шаоцинем, но Сюй Сяое заколебалась, вернулась и взяла свою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танцевальный зал, как привлекли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Гитару приносили многие, но никто ещё не брал её в танцевальный зал. Обычно играли только вечерами в общежитии, поэтому, увидев Ань Жун и Сюй Сяое с инструментами, все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сидела на полу, отдыхая, и, увидев их, быстро побежала за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Сюй Сяое и сказала остальным трём: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мы сыграем вам, а вы спойте. Посмотрим, как вы выучили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песни было проще, и за неделю одну песню выучить было уже медленно, но учитывая, что все были новичками, времени дали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Сяое хорошо спланировала время и прогресс, поэтому сейчас спеть должно было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начала с вступления, Ань Жун присоединилась позже. Два совершенно разных, контрастных звука неожиданно хорошо сочетались. Хотя это был их первый дуэт, они играли так, будто репетировали много раз, гармонично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сосредоточилась, но её взгляд быстро скользнул по Сюй Сяое, заметив её глаза, полные звёзд,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ничего не заметила, подняла голову и с улыбкой посмотрела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и больше симпатизировала этой маленькой дурочке.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Чуньхуа был таким же сладким, как и её внешность, очень девичьим, но с явным недостатком — узким диапазоном и тонким тембром. Однако сладость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выбранная песня была о сладкой девичьей любви, поэтому её голос и эмоции идеально подходили к песне, что было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исполнения многие аплодировали, даже Ван Юньшуй, учитывая камеры, радостно 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сидела на полу, смотрела на Ань Жун и с ожиданием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тренировки уже подходили к концу, все устали и хотели немного отдохнуть. Сама Ань Жун тоже хотела сыграть, но не решалась предложить, поэтому, когда Ся Чуньхуа начала, все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сделала вид, что сомневается, но через несколько секунд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инструмент был с собой, одного материала было мало, так что добавим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игрой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песня, возможно, многие её не слышали. Это не профессиональная композиция для эрху, а просто тема из сериала о семье. Она короткая, просто послушайте.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скромно представила песню, чтобы настроить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услышав это, сразу догадалась, что это будет грустная мелодия. Молодец, маленькая дурочка, это хороший способ вызвать эмоции у зрителей и показать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зазвучали первые ноты, Сюй Сяое перестала воспринимать это как шоу. Возможно, шаоцинь сохранил грустный и скорбный тон эрху, а может, сама мелодия была такой проникновенной, но уже с первых аккордов она затронула сердца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откуда-то послышались сдержанные всхлипывания. Казалось, это передавалось от одного к другому, и вскоре весь танцевальный зал наполнился печальной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убрала инструмент, ничего не сказала и посмотрела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только что очнулась, встретила её взгляд и с улыбкой подняла большой палец, словно её это никак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сидела перед Ань Жун, её лицо было мокрым от слёз, и она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маме, по папе, по бабушке…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поставила инструмент, наклонилась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всхлипывала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немного своего кимчи?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погладила её пушистые волосы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отдам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обняла Ань Жун за шею и громко заплакала, с перерывами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добрая, кимчи… ммм… такое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твоё, не плачь, а то станешь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узнала, что бабушка Ся Чуньхуа была забавной старушкой: жила в особняке, готовила кимчи, выращивала овощи в саду и держала козу. Но она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слабо ударила Ань Жун по спине,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как ты разговариваешь со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даже в такой момент не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отпустила её, вытерла слёзы с её лица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сестра, ты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атмосфера была полностью разрушена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участвующие в отборе, были молодыми. Сюй Сяое в свои двадцать четыре года была стажёром уже три года, Сяо Юй — двадцать три, Ван Юньшуй — двадцать один, остальные были младше двадцати. Они были молоды и не имели большого жизненного опыта. Неделя напряжённых тренировок без телефонов и компьютеров отрезала их от внешнего мира, и все скучали по дому, но не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Ань Жун своей мелодией о семье вызвала у всех слёзы, и настроение у всех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хлопнула в ладоши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виновата, хватит хмуриться, давайте повеселимся! Я сыграю ещё одну, подпевайте!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инструмент и заиграла «Большой паланкин».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девичьего, ничего нежного, мелодия звучала так, будто её играл грубый парень, готовящийся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девочки не могли расслабиться, смущённо улыбаясь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начала хлопать в такт и громко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иду на вершину горы / Вижу красные рододендроны / Я смеюсь…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начал, и все подхватили, с энтузиазмом присоединяясь.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играя на гитаре, тоже подпевала: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душе я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Лан-ли-лан!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Я часто чувствую себя скучной, иначе не скрывала бы свои чувства четыре года. Думаешь, это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 читателям: Что означает ttl? Слишком сладко? Слишком мило? Постоянные тренировки? Слишком жадный? Слишком разборчивый?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