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только обширной и плотной сети изначального духа было достаточно, чтобы вызвать восхищение Цинь Чанъюаня. Теперь же, столкнувшись с таким загадочным и удивительным массивом, он не мог не заинтересоваться, кто же создал этот огромный механизм — Академию Чжунчжоу.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ресурсах, человеческих и материальных, необходимых для создания Академии, одной лишь сети изначального духа и загадочного массива, которые так поразили Цинь Чанъюаня, было достаточно, чтобы их создатель оказался на вершине мира совершенствования, смеясь над всеми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Цинь Чанъюань успел подумать об этом, его периферийное зрение уловило вспышку серебристого цвета. Он ловко отклонился в сторону, но лезвие меча все же оставило на его щеке тонкую кровавую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обернулся и увидел юного Сяо Юньцзиня, стоящего с мечом за спиной, левая ладонь поднята вверх, локоть поддерживает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зрачки Цинь Чанъюаня резко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жест был ему слишком знаком. Меч за спиной, поднятая рука — это был привычный жест Сяо Юньцзиня, означавший, что он презирает противника и дает ему три удара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подумал: «Этот мелкий».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Сяо Юньцзиня, Цинь Чанъюань сразу понял, что именно испытывает испытание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Смелость перед лицом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Цинь Чанъюань боялся того дня, когда Сяо Юньцзинь пронзил его грудь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больше он боялся представить, как Сяо Юньцзинь, убивший его, будет жить, совершенствоваться и справляться без своего недостойного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лучший способ преодолеть страх — это сделать так, чтобы то, чего боишься, больше никогда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Чанъюаня не было подходящего оружия, здесь он был представлен своей духовной силой, и все зависело от его сердца. Его сила не была ограничена, и, чтобы не привлекать внимания, он принял облик своего нынешнего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вызвал духовную энергию и создал меч Чуюнь. Увидев это, Сяо Юньцзинь слегка нахмурился, с недоумением взглянув на свой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оба меча были Чуюнь, одинаково легкие и блестящие, как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вызывающе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покажу тебе, как правильно использовать Чуюнь.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мне дать тебе последний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Юньцзинь был настороже. Сильные всегда чувствуют друг друга, и он знал, что Цинь Чанъюань не прост. Но он уже пообещал дать три удара первым и не собирался отступать. Он держал меч наготове, внимательно следя за каждым движением Цинь Чанъюаня.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вздохнул, отмечая, насколько реалистично это испытание. Тот, кто стоял перед ним, был точной копией юного Сяо Юньцзиня.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заточил меч и улыбнулся. В этот момент духовная энергия взорвалась, и яркий серебряный свет меча заполнил пространство. Он не сдерживал свою силу, и мощные волны духовной энергии поглощали все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Юньцзинь был в полном замешательстве, не зная, как противостоять этому. Он мог только ждать своей участи.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Пике Трех Жизней Цинь Чанъюань был тяжело ранен и стремился к смерти. В противном случае, находясь на пике своей силы, Истинного человека Унянь никто не смог бы убить, даже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мир превратился в пустыню чистого белого света. Все исчезло, растворившись в мельчайших частицах, смешавшихся с ослепительным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Юньцзинь исчез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едва заметно выдохнул, но прежде чем воздух успел рассеяться, он услышал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О-о? За столько лет ты первый новичок, который дошел до этого этапа.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настороженно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никто не причинит тебе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голос замолк, перед Цинь Чанъюанем поднялся ветер, и горы начали расти из земли. Он огляделся, словно стал свидетелем смены эпох.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мягко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горный хребет Муе, ты ведь знаешь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голос растворился в облаках на вершине горы Лилань, и в следующее мгновение перед Цинь Чанъюанем появился человек в сером, — Меня зовут Хань Мо, я наблюдатель за этим испытанием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Цинь Чанъюань сразу же успокоился и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Хань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 Мо было лицо доброжелательного и мудрого человека.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Академия Чжунчжоу принимает новичков уже много лет, и ты первый, кто узнал о моем существовании. Уже только за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Мо лукаво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добавлю тебе десять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подумал: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что господин Хань Мо кажется ему знакомым, но не мог понять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Мо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не должен расслабляться. Я задам тебе несколько вопросов, и если ты ответишь на все, я дам тебе максимальный балл.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удивленно: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Максимальный балл?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что ты обладаешь редкой силой духа и мощной силой. В будущем ты добьешься многого. В Академии уже много лет не было никого, кто получил бы максимальный балл на испытании сердца, и я хочу сделать исключение. Ты идеально подходишь.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уже хотел поблагодарить его, но Хань Мо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кто-то будет недоволен твоими баллами и потребует пересчета, ты сможешь заставить их замолчать. Это значительно облегчит мою работу,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посмотрел на него с выражением лица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понял, что Хань Мо очень напоминает его самого в те времена, когда он еще был в Вратах Цин, и почему Истинный человек Гэ Цин так часто хотел его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Хань Мо закончил смеяться, Цинь Чанъюань поклонился, стараясь сохранять серьезность: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Хань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задам тебе несколько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стал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уже понял суть испытания сердца. Я заметил, что твой способ справляться со страхом весьма интересен. Вместо того чтобы бояться, как большинство, ты уничтожаешь то, чего боишься, чтобы больше нечего было бояться. Но задумывался ли ты о том, что если то, чего ты боишься, невозможно изменить или уничтожить, и оно будет преследовать тебя вечно, что ты будешь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волшебного способа. Просто если человек чего-то боится, это значит, что он боится того, что еще не произошло, принимает за правду ужасные фантазии и колеблется перед прошлыми событиями.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свой висок: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что я могу сделать, это контролировать свои мысли, не быть трусом и не думать о бесполезных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Мо задумчиво потер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оригинальная мысль. Но что, если ты окажешься в экстремальной ситуации, где не сможешь контролировать свои мысли и действия?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буду уничтожать всё на своем пути, используя всю свою силу. Но я постараюсь не попадать в такие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заметил меч в руке Цинь Чанъюаня 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Чуюнь?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действительно... — Хань Мо широко раскрыл глаза, внимательно рассматривая лицо Цинь Чанъюаня.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подумал, что Хань Мо вряд ли узнает его истинную личность, но, учитывая его загадочность, он не мог быть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тоже поклонник Истинного человека Унянь!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подумал: «О...»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Мо начал говорить без остановки: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действительно попал по адресу. У нас есть специальная группа, изучающая жизнь и подвиги Истинного человека Унянь. Наш книжный павильон Унянь — самый большой в пяти регионах, и в нем собрано наибольшее количество древних текстов и книг. Здесь ты сможешь ближе познакомиться с Истинным человеком Унянь и узнать о его настоящей жизни...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почувствовал себя настолько неловко, что готов был удариться головой о землю. Он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Хань Мо, мое испытание сердца закончилось?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 мой, не торопись. Я так долго был один в этом месте, и, наконец, встретил кого-то, кто так же восхищается Истинным человеком Унянь, как и я. Мне просто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почувствовал, что в его словах есть что-то странное, и смотрел на него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«ядро» всей Академии. Другими словами, каждый узел сети изначального духа в конечном итоге сходится ко мне. Благодаря мне сеть остается стабильной, и порядок в Академии поддерживается.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провел пальцем по воздуху, и перед ними появилась золотая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http://bllate.org/book/16414/1487349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