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Цинхэ был небольшим местом, и за один день его можно было обойти вдоль и поперек. После еще одной ночи в доме Сяо Вэнь Яньдун и братья Сяо сели на поезд до Гуаннаня.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Думая о том, что я покидаю это место и прощаюсь с кулинарными шедеврами тети, мне становится немного грустно. — Вэнь Яньдун сидел в поезде, наслаждаясь вяленым мясом, приготовленным тетей.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приезжай еще, ты хорошо ладишь с А Юэ, моя мама будет рада тебя принять. — Сяо Юэвэй тоже хорошо относилась к Вэнь Яньдуну, хотя считала его немного слабаком, но он хорошо относился к её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договорились, в следующий раз я обязательно вернусь в Чэнсян с А Юэ. — Вэнь Яньдун обрадовался, и его мнение о Сяо Юэвэй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Кулинарные навыки тети действительно были непревзойденными.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вечер, когда они вернулись в Гуаннань, Сяо Юэ-гэ отправился в Fix. Он отсутствовал весь праздник, и в последний день его возвращения встретили с энтузиазмом. Он был в отличном настроении и после окончания выпил немного в баре. На обратном пути он все время разговаривал с Вэнь Яньдуном, его глаза сияли, и Вэнь Яньдун не мог удержаться от поцелуев.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Вэнь Яньдун сразу прижал его к двери, одной рукой обняв за талию, а другой защищая голову, и поцеловал его страстно и нежно.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Юэ-гэ ответил ему, обняв за спину, поднял голову, чтобы принять поцелуй, его лицо пылало.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они задержались до позднего вечера, пока Сяо Юэ-гэ не потерял голос, и оба рухнули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Яньдун смотрел на спящего рядом человека, но сам не мог уснуть. Он встал, налил себе вина и сел у окна, наблюдая за ночным городом.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договорился с Сяо Юэ-гэ жить сегодняшним днем, не думая о будущем, в глубине души он был уверен в себе. Это была его уверенность в своих силах и заблуждение, основанное на прошлом опыте. Он думал, что если Сяо Юэ-гэ действительно влюбится в него и станет слишком навязчивым, то он просто расстанется с ним. Он был свободным человеком, как ветер, и не мог позволить, чтобы его сковали.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Сяо Юэ-гэ вел себя так естественно перед своими родителями и родственниками, как будто Вэнь Яньдун был просто его другом, а не любовником.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волнения, беспокойства или смущения, как будто он был просто хорошим другом, ну, может быть, очень близким другом?! Хотя они были парой, которая уже много раз делила постель!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быть таким спокойным и уверенным?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Яньдун с иронией усмехнулся, Сяо Юэ-гэ не изменился, изменился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люди подобны радуге, и только встретив их, ты понимаешь, что они существуют.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понял это не слишком поздно. Вэнь Яньдун выпил вино и тихо вернулся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приподнял одеяло, Сяо Юэ-гэ привычно прижался к нему, нашел удобное положение в его объятиях и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Яньдун почувствовал нежность, поцеловал его в лоб и тоже закрыл глаза, погрузившись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Сяо Юэ-гэ проснулся, Вэнь Яньдуна уже не было в постели. Он умылся и, к своему удивлению, обнаружил Вэнь Яньдуна на кухне!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 на кухне так рано? — Сяо Юэ-гэ налил себе стакан воды и выпил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варю кашу, почти готова. Давай сегодня утром съедим что-нибудь легкое, например, соленую кашу? — Вэнь Яньдун выглянул из-за фартука, который купил Сяо Юэ-гэ.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справишься? Ты же всегда говорил, что «благородный муж держится подальше от кухни». — Сяо Юэ-гэ направился на кухню. — Давай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я видел, как ты наслаждался едой, приготовленной тетей, и захотел сделать что-то подобное, чтобы ты почувствовал себя как дома. — Голос Вэнь Яньдуна был нежным, как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странный. — Сяо Юэ-гэ потрогал свою руку. — У меня мурашки по коже, говори нормально. — Он поцеловал его в щеку и вошел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беспорядок на столе, остатки овощей, креветки и лужицы воды, Сяо Юэ-гэ, страдающий легкой формой перфекционизма, с трудом сдержал выражение отвращения. А когда он увидел, что в кастрюле все превратилось в однородную массу, пузырящуюся желто-зеленым цветом, его лицо позеленело.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каша такого цвета?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использовал соковыжималку, чтобы выжать сок из овощей, а затем добавил его в кашу. Так она будет красивее и полезнее.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Юэ-гэ был уверен, что Вэнь Яньдун настолько уверен в своих кулинарных способностях, что потерял рассудок. Желто-зеленый цвет в кастрюле напоминал нечто совсем неаппетитное.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обернувшись и увидев, что Вэнь Яньдун, хотя и выглядел спокойным, в глубине глаз просил похвалы, Сяо Юэ-гэ сжал сердце и вытолкал его из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жди снаружи, я приготовлю тебе завтрак!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Попробовав кашу, Сяо Юэ-гэ снова убедился, что поступил правильно. Лучше держать кулинарных неумех подальше от кухни! Ведь он уже настрадался, когда из доброты поощрял Сяо Юэ-шо и Сяо Юэвэй. Те дни, когда его мучили странные блюда, он больше не хотел повторять.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Кулинарные попытки Вэнь Яньдуна — провал!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праздника Сяо Юэ-гэ вернулся к своему обычному распорядку дня. Учебные курсы в университете не вызывали у него трудностей, и он сосредоточился на управлении студией и продвижении бренда. После нескольких мероприятий и привлечения клиентов продажи значительно выросли. У него осталось несколько десятков тысяч юаней, и он сделал несколько краткосрочных инвестиций в акции, которые, как он знал, будут расти. Все шло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что кто-то стал вести себя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Юэ-гэ обычно проводил время в Fix, чтобы встретиться с Вэнь Яньдуном. Если у Вэнь Яньдуна не было дел, он приходил в Fix выпить, и они вместе возвращались в квартиру. Если он был занят, Сяо Юэ-гэ шел в квартиру один, а на выходных они проводили вместе один или два дня. Их встречи были ради секса, и такой ритм был достаточно гармоничным, чтобы не перегружать их, но и не скучать. Когда они не виделись, они иногда переписывались, но если один не отвечал или отвечал позже, это не было проблемой. Они могли пофлиртовать, а затем забыть об этом, не придавая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было до праздника.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праздника Сяо Юэ-гэ стал видеть Вэнь Яньдуна гораздо чаще. Раньше Вэнь Яньдун после работы мог пойти на встречи с друзьями или заняться спортом, но теперь он стал чаще забирать Сяо Юэ-гэ, либо искать интересные места для ужина, либо ходить в спортзал плавать. И все это соответствовало расписанию Сяо Юэ-гэ. Даже в выходные они предпочитали оставаться дома или посещать культурные парки, обсуждая работу с братьями Сяо. Вэнь Яньдун также давал советы по управлению брендом и даже предложил инвестировать в YUE — конечно, Сяо Юэ-гэ отказался. Тем не менее, многие его предложения были очень полезными, и братья Сяо, которые многое делали методом проб и ошибок, получили много ценных знаний, хотя Сяо Юэ-гэ уже проходил через это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когда Сяо Юэ-гэ был в университете, он часто получал сообщения от Вэнь Яньдуна, иногда это были жалобы, иногда просто новости. Сяо Юэ-гэ отвечал, и их общение в сети стало более активным.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такое изменение не было бы заметным, но все вместе это становилось немного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Юэ-гэ наслаждался вниманием Вэнь Яньдуна, но думал, когда тот наконец признается. В конце концов, они оба были мужчинами, и если не быть слишком глупым или намеренно игнорировать очевидное, было легко понять, чего хочет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Юэ-гэ уже понял, что Вэнь Яньдун, этот пес, явно хотел переопределить их отношения. И хотя он не говорил этого вслух, он чувствовал легкое удовлетворение. В начале он сам хотел серьезных отношений, но Вэнь Яньдун сразу предложил быть постоянными любовниками. Кхм, конечно, из-за внешности, фигуры и харизмы Вэнь Яньдуна он согласился, просто чтобы удовлетворить свои физические потребности.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http://bllate.org/book/16407/1486111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