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снова попробовал креветку. Хрустящая оболочка и упругое мясо внутри были очень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доволен. За такую цену получить такие креветки было настоящей удачей. Хотя они назывались мелкими, на самом деле они были не такими уж маленькими — каждая креветка была длиннее фаланги пальца. Такие креветки были дешевыми, но не слишком большими, чтобы их было трудно есть. Обжаренные до хрустящей корочки, их можно было съесть целиком, вместе с оболочкой. Иногда покупать их для разнообразия было хорошей идеей, и они также помогали восполнить недостаток кальция.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Креветки заранее помыли и засолили, поэтому при приготовлении солить их не пришлось, и вкус был идеальным. Аромат масла, зеленого лука и креветок был настолько восхитительным, что все трое едва не проглотили свои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Мелкая рыба, как и креветки, была не такой уж маленькой — каждая весила около четверти килограмма. Ее обжарили с обеих сторон, и получившийся бульон был молочно-белым, без малейшего запаха рыбы, с насыщенным вкусом. Добавление пары ломтиков имбиря, подаренного дядей У, сделало суп еще более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съел по миске белого риса, жареные креветки и холодная закуска из горчицы были полностью съедены, а рыбный суп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Пригласить соседнего дядю У было не просто жестом вежливости. Сюань Мучжи хотел наладить отношения, чтобы в будущем они могли сотрудничать в изготовлении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острове Берман не было недостатка в современных механизмах, но они были редкими и дорогими в использовании. С его нынешним уровнем жизни он мог рассчитывать только на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ушел, довольный ужином. Сюань Мучжи закрыл дверь, которая почти не отличалась от ее отсутствия, и вернулся в дом. Он убрал засоленные креветки в сторону — с наступлением холодов они не испортятся. Рыбный суп он перелил в большую миску — завтра его хватит на еще один прием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уборки он начал приводить в порядок дом и пересчитывать свои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братьев было немного одежды, но несколько вещей были сделаны из хорошего материала, что удивило Сюань Мучжи. Это была не грубая ткань или хлопок, а, судя по его взгляду, что-то похожее на шелк.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были эти братья раньше? Почему они, будучи еще детьми, оказались на острове Берман, вынужденные тяжело работать? Почему у них была такая хорошая одежда, которую они не смели 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памяти Сюань Мучжи были только последние два года жизни прежнего хозяина тела. Все, что было раньше, оставалось загадкой. Он даже не знал, откуда они пришли. Единственное, что он знал наверняка, — это их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привел комнату в порядок, снова постелил солому, сделав толстый слой. У братьев было всего одно тонкое одеяло, и в нем было мало ваты. Оно было старым и плохо сохраняло тепло. Хотя в холодные дни они могли разжечь печь, им все равно требовалось новое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достал все свои деньги. Сегодня он получил одну серебряную монету, но уже потратил большую часть, и у него осталось всего пятьдесят медных монет. Вчера оставалось еще десять, так что теперь всего у него было шестьдесят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Продуктов пока хватало, и до сбора урожая риса оставалось всего десять дней. Завтра ему нужно было начать делать рисорушку.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 рисорушка, ему нужен был небольшой жернов, чтобы он мог молоть соевые бобы и делать соевое молоко и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этим ему нужно было найти рассол.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 медных монет — это было не так уж много. Если тратить их только на еду, то можно было протянуть какое-то время, но если нужно было покупать инструменты, то этого явно не хватило. А еще нужно было купить вату, ткань, сшить одежду. Потребности были огромными, и Сюань Мучжи чувствовал, как голова начинает болеть от таких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уборкой, он наконец расслабился. Нагрел немного воды, чтобы они с братом могли умыться, поменял воду для ростков бобов и, убедившись, что все в порядке, лег спать. Завтра нужно было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темно, и у них не было света, поэтому они сразу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маленькое животное бесшумно проскользнуло в дом и быстро нашло миску с рыбным супом. Оно чуть понюхало, глаза словно загорелись, и оно начало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братья Сюань встали, умылись и начали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Белого риса еще осталось, и вместе с вчерашним рыбным супом это был бы отличный завтрак. Но Сюань Мучжи взглянул на плиту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сказать ему, куда делась миска с рыбным супом, которую он оставил на плите прошлой ночью? Миска была пуста, остались только рыбные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был уверен, что ни он, ни Сюань Сюань не страдали лунатизмом. Они крепко спали в одном одеяле. Так куда же делся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с мрачным лицом обошел двор, но следов посторонних не было. Хотя их забор был наполовину разрушен, и войти можно было не только через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Украденная миска супа не была большой потерей, но чувство незащищенности его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 увидел, как брат ходит с мрачным лицом, и не понимал,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указал на пустую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украл суп прошлой ночью. Ладно, сварим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можно было оставить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варилась быстро. Дома было два килограмма риса, и они съели совсем немного. Сюань Мучжи велел Сюань Сюаню положить побольше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 разжигал огонь на плите, а Сюань Мучжи умылся и пошел проверить ростки бобов.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двух килограммов зеленых бобов, которые он купил, один килограмм уже пророс и был продан. Оставшийся килограмм разделили на две части и замочили, но сегодня они еще не достигли нужной длины, чтобы их можно было продать. Сегодня в семью Си он отправит ростки из оставшихся четырех видов бобов.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взглянул на них. Они выглядели не очень ровно. Ростки гороха и соевых бобов были крупными, а ростки красных и черных бобов больше походили на зеленые. Подумав, Сюань Мучжи решил исключить ростки гороха и соевых бобов из сегодняшней поставки.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даст им подрасти, чтобы они превратились в молодые побеги, которые тоже можно было бы использовать как свежую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позавтракали, и Сюань Мучжи отправился работать в поле, а Сюань Сюань остался дома, чтобы очистить бобы. Работы в поле становилось все меньше — в основном нужно было проверять, насколько созрел рис. Хотя все растения были посажены одновременно, они созревали по-разному. Когда зерна становились твердыми, их можно было собирать, затем сушить, обмолачивать и очищать от шелухи.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сложил ростки красных и черных бобов в корзину и отдельно завернул две маленькие порции в листья — это был подарок для двух стражников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доставка прошла без проблем. Когда он пришел в дом семьи Си, его уже ждали у ворот. Снова он получил одну серебряную монету, что было приятной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вчерашняя монета была оплатой за несколько дней, ведь когда он продавал ростки на рынке, одна порция стоила всего две медные монеты. Хотя в корзине было гораздо больше, чем одна порция, она все равно не стоила пятидесяти порций. Максимум — десять-двадцать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кто-то, увидев, как Сюань Сюань продает так называемый овощ Жуи, сразу же воспользовался возможностью и перепродал его главному дворецкому за одну серебряную монету. Главный дворецкий, естественно, считал, что это и есть цена за овощ Жуи, и даже думал, что это выгодно, ведь в корзине было больше, чем в одной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деньгами на руках Сюань Мучжи чувствовал себя увереннее. Но он не хотел ограничиваться только ростками бобов, даже если через несколько дней он мог бы собрать молодые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вкусно и свежо, но не каждый день. Через несколько дней, максимум десять, молодой господин семьи Си перестанет их есть, и тогда ему нужно будет предложить что-то более интересное, чтобы сохранить такого важного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дня, доставляя ростки в дом семьи Си, Сюань Мучжи осторожно выяснял, что нравится молодому господину. Оказалось, он любит вкусную еду, особенно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 здесь делали из сахарного тростника, но его также можно было получить из зерна, например, из солода.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главный герой (любовник),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говорил, что в этой книге он появится очень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http://bllate.org/book/16402/1485688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