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его за подбородок, наклонил голову и поцеловал. Холодный язык коснулся горячей влаги, и температура мгновенно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ошалел. Лицо парня было так близко, ресницы можно было пересчитать. Губы и зубы переплелись, и незнакомый аромат заполнил его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охлаждение — это был огромный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снимался во многих сценах с поцелуями, но к этому бездушному действию он не испытывал никакого интереса. Однако он никогда не думал, что однажды поцелует своего заклятого врага Лу Чэня, и даже почувствовал некоторую серьёзность, напряжение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медленно отстранился, оставив между ними неясные нити натяжения: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был в порядке, но сам он был как только что испечённый кролик, и 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налить мне холодной воды,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отодвинул чашку подальше, спокойно,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 на кухню, Му Шихань в отчаянии повалился на диван, катаясь по нему. Если бы не ради будущего успеха, он бы не вытерпел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как опытный любовник. Поцелуй для него был пустяком. Если бы это был Лу Чэнь семилетней давности, Му Шихань бы не удивился. У каждого крупного инвестора есть несколько романов, столько людей его любят, что он не успевает всех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всего 18! Неужели 18-летний Лу Чэнь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стиснул зубы от зависти. Все эти годы он занимался только карьерой, думая только об А Мо, никогда ни с кем не связывался, и до самой смерти оставался девственником. Какое сожаление!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держал лопатку дрожащей рукой, случайно опрокинул миску. Поднимая её, сердце его дрожало. То, что он давно хотел сделать, но не решался,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слаще,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готова. Лу Чэнь поставил её на стол, с одержимостью расставив палочки и угол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Побывав на грани смерти, вдруг понял: нельзя обделять себя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ради поддержания фигуры идола он полмесяца не ел мяса на съёмочной площадке. А потом, встретив Лу Чэня, даже сил спорить не было — только падал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 детства жил в бедности, не знал вкуса изысканной еды. Теперь, когда жизнь началась заново, он будет есть! Есть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опираясь на костыль, подошёл, ожидая деликатесов, но увидел лишь миску простой лапши — даже масла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болит! Я ненавижу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полезна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богач, ты больше ничего не умеешь готовить? Если не умеешь, позови меня! Я хотя бы могу добавить яйцо, колбасу или креветки. В крайнем случае — «Лао Гань 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аккуратно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потёр живот. Он действительно был голоден. Раз уж он оказался в его доме, сначала нужно уладить дело с учебой, а потом искать А Мо. А Мо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неуклюже сел на стул. Его загипсованная нога не могла согнуться, и, выпрямив её, он коснулся ноги Лу Чэня. Лу Чэнь поднял на него взгляд, и атмосфера вдруг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 шумом втянул лапшу, нагло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пострадавший,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убрал ногу. С некоторым ожиданием, но делая вид, что ему всё равно,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лучше, чем я ожидал. В кастрюле ещё есть? Я могу съесть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следующий раз я снова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«В следующий раз я приготовлю тебе лапшу»…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выплюнул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 Шихань откинулся на спинку стула, притворяясь глупым. Было всего шесть часов — неужели будут ещё какие-то особенные развлечения? Этот парень, приложив столько усилий, чтобы заманить его сюда, точно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гипсовая нога преградила путь Лу Чэню, и он стоял там,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почувствовал дрожь, робко отодвинув ногу,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важные дела…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весь вздрогнул,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нас сейчас критический момент подготовки к гаокао! Нельзя заниматься ничем, что не связано с экзаменами! Даже разминкой для расслабления!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лежит книга «Пять лет гаокао, три года симуляций» и мои конспекты. Если что-то не понимаешь,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месяца. Потерпи,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ошеломлён. Лу Чэнь никогда не говорил таких слов, чтобы подбодрить его. Раньше он чаще всего слышал: «Ты дурак. Даже если объяснить — не поймёшь. Таким, как ты, без усилий — только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обычно отвечал: «Умру, но не у твоего порога! Что ты тут важничаешь? Без денег и связей ты просто инвалид третьей степени! Даже лапшу сварить не можешь — умрёшь с голоду быстрее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Лу Чэнь даже лапшу не умел готовить. А теперь, вернувшись на семь лет назад, он сам съел его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 растерянности сел за стол, заваленный учебными материалами. Хотя в школе он не был отличником, но сдать экзамены и поступить в университет мог. Но когда он открыл книгу,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открыл её неправильно. Почему все эти странные символы и формулы превратились в кашу в его голове? Его сознание полностью перенеслось из будущего, и он забыл все школьные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убрал посуду, аккуратно вытирая капли воды с пальцев, и, взяв стул,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быстро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должен слушать меня.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даже если тебя восстановят в школе, ты не поступишь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поступишь в университет — упустишь шанс на успех. Не сможешь сниматься в фильмах и рекламе, не станешь знаменитым актёром. И даже отец заставит тебя резать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достижения Му Шиханя в прошлой жизни в одно мгновение превратились в прах. Другие, перерождаясь, получают золотые возможности. А Му Шихань, переродившись,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серьёзно открыл первую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вместе? Ты уже пробежал 99 метров, а я стою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своего перерождения Му Шихань учился до появления синяков под глазами, едва уловив суть. С таким состоянием сдавать гаокао — его точно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закрыл ручку, аккуратно убрав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жить. Лучше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тем, кто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какой я человек? Мы, кажется… не так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Чэнь, когда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Чэня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боясь выдать себя,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память плохая уже не первый день.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Лень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кровать. Даже если ты хочешь спать — сначала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быстро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Пфу-пфу! Кто сказал, что я буду спать с тобой? Где моя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действительно коварен. Ты специально хочешь подраться со мной на кровати, а потом сбросить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пижаму и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Шихань так и не помылся перед сном. Раньше на съёмках условия были ужасные — он мог не мыться и не спать несколько дней. Актерская профессия требует терпения и готовности к грязи. А Лу Чэнь, выросший с золотой ложкой во рту, не выносил и половины таких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ему завидую. Му Шихань всегда считал, что они с ним разные люди, но всегда случайно сталкивались. Когда они впервые встретились — это было так давно, что он действительно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Шихань перевернулся и чуть не упал с кровати, забыв, что он наполовину парализован, едва не став полностью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гаокайо, три года моделирования — учебное пособие для подготовки к гаокайо, переведено дословно с сохранением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Выражение "готовить лапшу" обыграно в контексте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Сохранены авторские ремарки о внутренних монологах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Убраны разговорные вульгаризмы, заменены на нейтральные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"Гаокао" оставлен без перевода как устоявшийся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