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Лу Юаньчжи угостил их обедом в столовой. Тёмно-коричневые полоски мяса и огурцов в их контейнерах не принесли счастья, а, наоборот, показались им унижением, что ещё больше ухудшило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обе стороны выглядели недовольными. Ши Вэй и его друзья считали, что Лу Юаньчжи специально хотел их унизить, показать своё превосходство. Пятеро бедных парней из деревни не имели ничего, кроме непомерной гордости, и сразу же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Лу Юаньчжи, в свою очередь, считал их неблагодарными и ищущими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напряжённо ни складывались их отношения в то время, в воспоминаниях Ши Вэя свинина по-пекински того дня была невероятно ароматной и соблазнительной, даже лёгкий привкус горелого казался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возвращался к тем событиям с точки зрения зрелого человека, и аромат этого блюда будто витал у него перед носом. Но сколько бы раз он ни пробовал его снова, его вкусовые рецепторы никогда не совпадали с тем первым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и гордость молодости всегда были такими навязчивыми. Ши Вэй часто думал: если бы тогда они не поссорились так сильно, возможно, всё сложилось бы иначе? Но как бы он ни размышлял, как бы ни сожалел, умерший уже никогда не скажет ему: «Ши Вэй, сегодня я угощаю».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откусил кусочек соевой кожи, смешанной с мясом, соусом и огурцом. Это было вкусно, хотя и не совпадало с его воспоминаниями. Но что с того? У него было ещё много времени, чтобы пробовать и находить блюда, которые будут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ел с серьёзностью и сосредоточенностью. Смесь солёного, сладкого и ароматного на языке создавала ощущение счастья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его друзья сначала хмурились, но как только мясо попало в рот, они постепенно забыли о своих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Шивань взял кусочек отварной бараньей головы, тонкий и большой ломтик обмакнул в смесь соли и кунжута, затем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мясо коснулось языка, грубая соль сразу же захватила вкусовые рецепторы. Из-за добавленного перца появилось лёгкое онемение, а после него — насыщенный вкус баранины. Мясо было мягким, но сохраняло упругость, и его аромат раскрывался с каждым жеванием.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Шивань тщательно пережёвывал, и вдруг из его глаз выкатилась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когда его отец был ещё жив, и завод работал хорошо, их семья могла позволить себе мясо несколько раз в неделю. Но из-за необходимости помогать родственникам в деревне, они покупали обычно менее качественные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Баранина была менее жирной, чем свинина, и имела специфический запах, поэтому стоила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Шиваня работала на мясокомбинате и часто приносила домой целую баранью голову по низкой цене. Голову было трудно обрабатывать, но она была дешёвой и содержала мясо, что хоть как-то удовлетворяло голод. Хотя мясо было с запахом, ни взрослые, ни дети не обращали на это внимания — главное, что было 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дни быстро закончились, и их семья больше не могла позволить себе даже бараньих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Ши Вэй и другие с удивлением посмотрели на Сюй Шиваня, не понимая, что могло его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ресторане «Сяншань» действительно была вкусной, но не настолько, чтобы плакать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ничего… — Сюй Шивань, не ожидая, что двухметровый парень может расплакаться за едой, покраснел и опустил голову, смущённо вытирая глаза. — Суп попал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это неправда, но никто не стал разоблачать его. Если бы они оказались на его месте, им тоже было бы неловко, если бы их увидели плачущими.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— Ши Вэй протянул ему салфетку и начал рассказывать о своих неудачах. — Однажды я не удержал стакан с водой, он упал, разбился, и вода чуть не обожгла мне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 тему, начав рассказывать свои истории о неудачах, и вскоре ситуация была сглажена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Шивань посмотрел на большой мясной шар на тарелке, и в его глазах снова появились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сытным и приятным, но из-за того, что ужин затянулся, когда они вернулись,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Уставшие за день, все быстро побежали в душ, помылись и сразу легли спать, даже не успев пересчитать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устал за два дня, его суставы болели, как ржавые железки, хотя его тело было живой плотью, которая чувствовала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были ли у них занятия, все вставали в одно и то же время, поэтому, когда Ши Вэй открыл глаза, он увидел, как все в комнате медленно двигаются, словно старые роботы, готовые отправиться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как же плохо… — У Мэн с трудом наклонился, чтобы взять из-под стола тазик и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уже не в первый раз испытывал эту боль в мышцах, но она ему никогда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ненавидел это,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Ши Вэй игнорировал боль и быстро начал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Дасянь и другие тоже страдали, но тоже терпели. Зарабатывать деньги было нелегко, и если они хотели иметь деньги, им приходилось терпеть. Они не могли просто бросить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Ши Вэй закрыл двери и окна, задернул шторы и начал подсчитывать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Прибыль дома уже стабилизировалась, составляя от пятидесяти до шестидесяти юаней в день, а в дни, когда дети ходили на занятия с понедельника по пятницу, она достигала семидесяти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дома был стабильный доход, Ши Вэй решил не отправлять обратно четыреста юаней, которые у него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с лишним юаней он заработал на сушёных лилиях, около четырёхсот — на поездке в горы, а за последние два дня — ещё сто с лишним. После вычета затрат на товары у него осталось девятьсот шестьдесят три юаня семьдесят девять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отделил шестьдесят три юаня семьдесят девять фэней и оставил их на сохранение, а остальные девятьсот решил использовать как стартовый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Восьмидесятые годы были для Ши Вэя далёким прошлым, и чтобы вспомнить все детали, нужно было быть гением. Ши Вэй не был гением, поэтому его память о тех временах была смутной.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вспомнить прошлое, но результаты были не слишком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он вспомнил некоторые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вскоре после начала учёбы цены на тетради резко выросли, что его сильно встревожило.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покупал много тетрадей, но в университете, где нужно было постоянно делать записи, экономить на них было сложно. Дешёвая тетрадь стоила шесть фэней, а дорогие могли стоить тридцать, сорок фэней 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помнил, какие тетради он использовал, но в прошлой жизни он был беден и мог позволить себе только шестифэновые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Шестифэновая тетрадь была для него дорогой, но не настолько, чтобы вызвать панику. Почему же он тогда запаниковал?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предполагал, что это было из-за роста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1984 и 1985 годы были особенными, многие политики пересматривались, цены на товары постепенно освобождались. У Ши Вэя было смелое предположение — в ближайшее время или уже сейчас цены на тетради будут отпущены.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когда это произойдёт, Ши Вэй решил начать готовиться уже сейчас. Сейчас тетрадь стоила шесть фэней, но если закупать напрямую у производителя, цена могла быть снижена до четырёх фэней три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должны были вырасти цены на шестифэновые тетради, чтобы вызвать панику? Ши Вэй не стал гадать о верхнем пределе, он предположил нижний — как минимум до девяти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