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наклонила голову, задумавшись, а затем указала на одну из статей: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этой, остальные я почти не поняла. Особенно последние, мне было очень сложно их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взглянул. Статья, на которую указала Ши Фан, была той, которую он собирался отправить в детский научный журнал, поэтому слова и выражения в ней были простыми. Естественно, Ши Фан читала её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последних статей, которые упомянула Ши Фан, то они были написаны Ши Вэем наспех, без редактирования, поэтому ей было трудно 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а ты сама не хочешь написать маленькую статью? — Ши Вэй, глядя на сияющие от восхищения глаза Ши Фан, вдруг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замотала головой, как маятник: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Брат, я пойду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ходи к реке и не забирайся на гору, — Ши Вэй не стал её останавливать, просто напомнил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радостно накинула маленькую корзинку за спину, которую сделал ей Ши Чанцай, и взяла такую же маленькую корзинку в руки, тоже сделанную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пошла играть! Вернусь перед обедом!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стоя у окна,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побежала к подруге, её две косички покачивались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как твоя мама нашла время, чтобы заплести тебе такие красивые косички? — подруга Ши Фан, Саньни, с завистью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с удивлением потрогала свои косички и вдруг вспомнила: да, брат сказал, что заплел ей волосы. Но как это выглядит, она еще не видела, поэтому быстро повела подругу к реке, чтобы посмотреть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Ши Фан тоже воскликнула, а затем выпрямилась и высоко задрала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 заплел, он такой мастер! — с гордостью заявила Ши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подруга ахнула. — Фанфан, твой брат просто гений! И учится хорошо, и косички умеет заплетать. Я тоже хочу быть его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уж! — громко сказала Ши Фан. — У моего брата будет только одна сестра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даже не подозревал, что благодаря своему мастерству в плетении косичек он стал объектом мечтаний деревенских девочек. Он усердно писал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Ши Вэя был не самым лучшим. Хотя каллиграфия могла успокаивать, для одинокого Ши Вэя жизнь и так была достаточно спокойной, и ему не нужно было большего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Ши Вэй жил в скромных условиях, и возможность учиться уже была большим благом. Все тетради использовались снова и снова, поэтому у него не было ни времени, ни денег на то, чтобы учиться красиво писать. Он просто писал аккуратно, но красивым его почерк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в этом пошла в него: её почерк был таким же корявым, как будто его вывела собака, и назвать его красивым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написал около шести статей, но только три из них были готовы и отредактированы.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сначала переписать эти три статьи, чтобы завтра Ши Чанцай мог отправить их, когда пойдет продавать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— Только Ши Вэй аккуратно переписал три статьи, как Ши Фан ворвалась в дом с криками, её корзинки были доверху набиты свежей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Фан пошла играть, она не забыла принести что-нибудь съестное. Их повседневная еда часто состояла из зелени, которую Ши Фан собирала во время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 была маленькой и хрупкой, но у неё было много друзей. Вместе они ходили с маленькими корзинками, собирали зелень, и для этих девочек это было легким делом по сравнению с тем, чтобы таскать воду или собирать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ресурсов было мало, и даже зелень была ценным товаром. Ши Фан, хоть и маленькая, была очень наблюдательной и могла найти съедобные растения среди густой травы. За полдня она собрала много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смотри! Сегодня есть гусиные лапки! — Ши Фан с гордостью показала полную корзинку зеленых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Гусиные лапки — это растение, известное как дудник, оно считалось вкусной зеленью. Ши Вэй помнил, что с начала нулевых годов цена на эту зелень начала расти, и она даже продавалась по высокой цене, так как считалась очень питательной.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зелень было не так-то просто, чтобы набрать только один вид. На самом деле, когда зелень была в дефиците, в одной тарелке могло быть смешано несколько разных видов. Ведь, собирая зелень, люди брали все, что видели, не перебирая.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Дудник был вкусным, без горечи, которая присутствовала в большинстве других видов зелени, и имел особый аромат, что делало его отличным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Фанфан, ты просто молодец! — Ши Вэй знал, что Ши Фан пришла за похвалой, поэтому без колебаний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Фан, уже покрасневшее от жары, стало еще более пылающим. Она смущенно опустила голову, но её черные глаза смотрели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могу я с тобой кое-что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Ши Вэй уже догадывался, о чём она хочет попросить, но ждал, пока она сама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мастер, всего несколько раз посмотрел, и у меня такие красивые косички получились, ты самый-самый лучший! — Ши Фан не скупилась на комплименты, её грязные ладошки уже тянулись к Ши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Заплетать косички? Теперь это моя забота! — Ши Вэй быстро схватил её грязные ручки. Он не боялся грязи, но стирать одежду было сложно. У них не было мыла, только зола, и они стирали одежду у реки, используя палку, даже без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Брат, ты лучший! — Ши Фан радостно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покачал головой, глядя на её энергичную фигуру, и с улыбкой откинулся на кровать, в глазах его светилась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вы так рано вернулись? — Ши Фан готовила еду, услышала шум и, с половником в руке, вышла посмотреть. Увидев Ши Чанцая и Дун Сюйюань, она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Дун Сюйюань и Ши Чанцая сияли счастливые улыбки. Они поставили пять пустых деревянных тазов на стол и громко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продано? — Ши Фан широко раскрыла глаза, подбежала к столу, увидела, что ни одного ломтика редьки не осталось, и побежала в комнату Ши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брат! Все продано, все продано! — Ши Фан кричала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продали редьки на пять с лишним юаней, а сегодня объем был больше, чем вчера, и цена немного поднялась, так что выручка составила больше десяти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знал, что товар будет продаваться хорошо, но не ожидал такого успеха. Вся семья забыла про обед, Дун Сюйюань высыпала на стол мешок с деньгами, и они все вместе стали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юаня сорок семь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юаня тридцать восемь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юаней шестьдесят два фэня!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два юаня десять фэней!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утром уходили, я взяла с собой один юань мелочью, — добавила Дун Сюйюань.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записал четырнадцать юаней пятьдесят семь фэней в тетрадь,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ускориться. Этот рецепт несложный, и скоро кто-то его разгадает, так что наша монополия долго не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Сюйюань и остальные все еще были в эйфории от четырнадцати с половиной юаней, и слова Ши Вэя их немного озадачили, но они быстро встревожились: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больше не сможем на этом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четырнадцать с половиной юаней плюс вчерашние пять с лишним почти покрыли их затраты, а у них еще была целая бочка маринованной редьки, которая теперь была чистой прибылью. Мысль о том, что такой прибыльный бизнес скоро закончится, заставила Дун Сюйюань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Ши Вэй, видя их беспокойство, поспешил успокоить. — Пока еще не закончится, и даже если кто-то начнет делать то же самое, мы все равно сможем зарабатывать, просто продажи будут идти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вздохнули с облегчением. Дун Сюйюань и Ши Чанцай вытерли пот со лба и с облегчением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продажи будут медленнее, это ничего, главное — чтобы мы могли продолжать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