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вы человек великих устремлений и выдающихся талантов, к тому же обладаете кулинарным мастерством. Естественно, вы не подведёте своего учителя. Теперь мы будем соседями, и если вы продолжите называть меня доктором Шэнь, это будет слишком церемонно. Обращайтесь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возражал. Он разглядел в Шэнь Вэньцине воспитанного и мягкого человека с добрым нравом и решил сблизиться: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церемониться,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Шэнь Вэньцин рассмеялся. — Чжао Чэнь, раз мы соседи, может, впредь я буду приходить к вам перекусить без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обстоятельств. Если я вас приглашу — платить не нужно, а вот самовольные визиты потребуют вознаграждения, — с хитринкой в глазах ответил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еда, а мы уже братья. Не будьте столь скупы, Чжао 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 назад они были соседями, а теперь уже братьями.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прежде не замечал в Шэнь Вэньцине страсти к еде и с лёгкой досадой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приём пищи — пустяк. Но если вы станете являться ежедневно, то за год — триста шестьдесят дней, дважды в день — семьсот двадцать трапез. Даже скромный обед из мяса, овощей и риса выльется в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расчёт был по старому календарю. По новому же году добавлялось ещё десять с лишним приёмов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замер, поражённый его скрупулёзностью, но Чжао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если вы окажете мне услугу, я буду кормить вас бесплатно ежедневно. В свободное время вы даже сможете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оживился от неожиданного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задумался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поинтересоваться, есть ли у вас сёстры или неженатые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озадачил не только Шэнь Вэньцина, но и Чэнь Фу с Ли У, перешёптывавшихся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Чэнь Цзю задрожала рука с кистью, оставляя кляксу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Чжао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немедленно успокоил его через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не волнуйся. Я не собираюсь жениться на другом. Выслушай всё до конца,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немного успокоился, но продолжать писать не смог и сел,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человек с добрым нравом, без склонности к интригам. Лучше уже женатый или обручённый, довольный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сначала заподозрил сватовство и встревожился, но после уточнения с облегчением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не томи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сделаю предложение. Моя возлюбленная пережила тяжёлые времена, да и я сам сильно изменился с тех пор, как был простаком. Хочу предупредить её сомнения. Если в вашей семье есть незамужние сёстры или братья, не согласились бы они породниться с моей будущей супругой? Взамен я готов не только кормить вас, но и поделиться рецептом противовоспалительного средства для совместных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как врач мгновенно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Противовоспалительное средство?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Препарат называется пенициллин. Он способен... — Чжао Чэнь объяснил действие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антибиотиков даже незначительные раны часто приводили к смерти из-за заражения. Услышав от Чэнь Цзю о грядущих войнах и эпидемиях, он решил ускорить создание пенициллина.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пенициллин сулил огромные прибыли и опасности, пространство давало защиту. К тому же отсутствие западной медицины делало производство невозможным без его тайных ресурсов. Он не боялся предательства Шэнь Вэньцина, видя его бескорыстие.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потрясённо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ваш учитель...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в его глазах чистый восторг без алчности,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бы рад такому отзыву.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в выборе. Заложив системе два столетних женьшеня и линчжи, он получил рецепт пенициллина и оборудование, которое скоро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засыпал Чжао Чэня вопросами. Тот отвечал выборочно, сохраняя ключевые детали, но сказанного хватило, чтобы впечатлить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беседа стоит десяти лет учёбы! — воскликнул Шэнь Вэньцин. — Считаю честью называть вас братом. Поднимем чаши!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чашками с чаем. Чжао Чэнь тоже чувствовал удачу — за короткое время он обрёл стольких надёжных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 пенициллином, Шэнь Вэньцин охотно согласился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поколении семьи Шэнь преобладают мужчины. Сестёр нет, но... — он сделал паузу. — Моя невестка подойдёт. Она из купеческой семьи, мой брат добивался этого брака. Её статус в уезде Мошуй достаточно высок, но свободен от интриг. Породившись с ней, ваша возлюбленная обретёт защиту без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|BATCH_START|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|CHAPTER_ID:1|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|CONTENT|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вы человек с большими амбициями и выдающимися талантами, а ещё обладаете таким кулинарным мастерством. Естественно, вы не подведёте своего учителя, — с улыбкой сказал Шэнь Вэньцин. — Теперь мы будем соседями, так что не стоит называть меня доктором Шэнь, просто зовите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возражал. Он заметил, что Шэнь Вэньцин — человек культурный и мягкий, с хорошим характером, и решил сблизиться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церемониться,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правильно! — рассмеялся Шэнь Вэньцин. — Чжао Чэнь, раз уж мы соседи, может, в будущем, когда я буду приходить к вам поесть, мне не придётся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другое. Если я вас приглашу, то платить не нужно, а если придёте без приглашения, то придётся раскошелиться, — с усмешкой ответил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еда! Мы же уже братья, Чжао Чэнь, не будьте таким скупым, — вздохнул Шэнь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были соседями, а теперь уже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раньше не замечал, что Шэнь Вэньцин такой гурман, и не мог сдержать лёгкого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поесть — это одно, но если вы будете приходить каждый день, то за год это будет семьсот двадцать раз. Даже если каждый раз это всего лишь два блюда и рис, выйдет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по старому календарю, а по новому — триста шестьдесят пять или триста шестьдесят шесть дней, то есть ещё на десяток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был поражён такой скрупулёзностью и уже хотел что-то сказать, но Чжао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если вы мне поможете, я могу кормить вас бесплатно каждый день, а в свободное время у вас даже будет право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не ожидал такого поворота и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у вас есть сёстры или юноши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удивили Шэнь Вэньцина, но и заставили Чэнь Фу и Ли У, которые шептались в стороне, резко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Чэнь Цзю широко открыл глаза, и его рука, держащая кисть для каллиграфии,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Чжао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успокойся, я не собираюсь жениться на ком-то другом, — почувствовав его тревогу, Чжао Чэнь поспешил утешить его через систему. — Сначала выслушай,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немного успокоился, но продолжать писать уже не мог и сел, слушая разговор Чжао Чэня с Шэнь Вэньцином.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человек с хорошим характером, без проблем, желательно уже женатый или обручённый и довольный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сначала подумал, что тот хочет породниться с ним, и испугался, но теперь, услышав это, понял, что дело не в этом, и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что ты задумал?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скоро собираюсь сделать предложение. Человек, которого я люблю, пережил некоторые неприятные события, и я сильно изменился по сравнению с тем, каким был раньше. Я боюсь, что он начнёт много думать, поэтому и спрашиваю. Если у вас есть сёстры или юноши, не могли бы они породниться с моей будущей женой? Если вы согласитесь, я не только буду кормить вас три раза в день, но и поделюсь рецептом противовоспалительного лекарства, которое мы сможем вместе разработать.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Противовоспалительное лекарство? — Шэнь Вэньцин, как врач, сразу обратил внимание на медицинскую составляющую.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Это лекарство называется пенициллин, и оно… — Чжао Чэнь объяснил действие пенициллина.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антибиотиков, таких как сульфаниламиды и пенициллин, даже незначительные раны, не говоря уже о травмах внутренних органов, могли быть смертельными, так как инфекции было трудно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Чэнь Цзю, что через три года на севере начнётся война, а на юге — стихийные бедствия и эпидемии, он задумался о том, чтобы как можно скорее выпустить пенициллин.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пенициллин, в отличие от универсальной мази, мог принести гораздо больше прибыли и был более опасным для него и его семьи, у него было пространство, и в случае опасности неизвестно, кто бы погиб. Поэтому он не слишком боялся этого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 время западная медицина ещё не проникла в страну, а даже если бы и проникла, она всё равно уступала бы традиционной китайской медицине. Существующее оборудование вряд ли позволило бы создать пенициллин, если бы он не купил его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боялся, что Шэнь Вэньцин окажется алчным, и мог использовать это для получения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был потрясён. Неужели такое лекарство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подумал о его эффективности, а не о прибыли, и, осознав это,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ваш учитель действительно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его глаза ясны и в них нет и намёка на алчность,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был бы рад услышать это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в этом человеке, он действительно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две сотни летних женьшеней и столетний линчжи скупой системе, чтобы получить рецепт пенициллина и набор оборудования для его производства, которые скоро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заинтересовался пенициллином и усадил Чжао Чэня, задавая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естественно, не рассказал всё самое важное, а лишь частично поделился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звучали убедительно, и, учитывая, что он недавно представил универсальную мазь, Шэнь Вэньцин всё больше склонялся к тому, что это возможно. Выслушав, он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разговора с вами, Чжао Чэнь, я почувствовал, что узнал больше, чем за десять лет учёбы. Мне посчастливилось стать братом с таким человеком, как вы. Давайте выпьем чай вместо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только что налитый горячий чай и поднял чашку в знак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 и тоже поднял чашку, слегка коснувшись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считал себя удачливым, ведь всего через некоторое время после своего перемещения он встретил столько людей, которым мог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пенициллином Шэнь Вэньцин, естественно, не стал отказываться от предложения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 удивительным учителем — это тот, с кем он хотел бы сблизиться, как он мог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нашем поколении семьи Шэнь больше мужчин, чем женщин. Братьев у меня несколько, а вот сестёр или юношей нет.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 — хороший кандидат. Она женщина, происходит из купеческой семьи, и мой старший брат голодал, чтобы родители согласились на этот брак. Хотя её статус ниже, чем у семьи Шэнь, в уезде Мошуй он довольно высок, и здесь меньше интересов. Таким образом, ваш любимый человек станет названым родственником моей невестки, но не привлечёт слишком много внимания.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изначально хотел лишь придать статусу Чэнь Цзю больше веса, чтобы он чувствовал себя увереннее и чтобы госпожа Лань и Цянь Юнь не смели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знал только Шэнь Вэньцина и решил воспользоваться связями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 Вэньцин упомянул об этом, он вспомнил, что если Чэнь Цзю, как юноша из крестьянской семьи, породнится с дочерью или сыном семьи Шэнь, то проблемы в деревне Водяной Лилии будут решены, но в уезде Мошуй это может привлечь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захочет причинить вред, они не смогут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Вэньцин предупредил его, иначе он бы совершил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под влиянием мышления из прошлой жизни, но здесь не было правового общества, и он больше не был генеральным директором корпорации с миллиардным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пространством он не мог действовать безрассудно, а должен был быть осторожен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размышлений Чжао Чэнь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ещё можно исправить, и он улыбнулся Шэнь Вэньцину: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Вэньцин. Я ошибался, забудьте, что я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ограничены теми годами, что провели в прошлом. Если бы вы с детства учились у своего учителя, то, возможно, уже стали бы великим человеком, — сказал Шэнь Вэньцин. — Вам не нужно быть таким осторожным. Богатство идёт через риск, и любое дело связано с опасностями. Даже открытие магазина может привести к интригам со стороны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кем вы собираетесь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ваш любимый человек уже не был обручён с кем-то другим? Так быстро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свадьбе, Чжао Чэнь снова улыбнулся и, заметив недоумение Шэнь Вэньцина,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расторг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Шэнь Вэньцин широко открыл глаза, глядя на его улыбку, и с лёгкой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вчера думал, что тот несчастен!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я ошибся и опубликовал следующую главу раньше времени. Теперь всё исправлено.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