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тётя и племянник сейчас обернулись, они бы заметили, что взгляд Чжоу Лянсина, устремлённый на них, напоминал взгляд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на горизонте уже занимался рассвет, и сегодня спать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Лянсин, стоя у кровати, выкурил сигарету, прежде чем протянул руку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ещё неделю. Ты обязан найти следы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сказали на другом конце провода, тон Чжоу Лянсина оставался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какие методы ты используешь, но найди его как можно скорее. У нас осталось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все эти годы, но теперь его терпение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Чжоу Лянсин приказал найти любой ценой, в этот момент лежал с открытыми глазами, внимательно разглядывая лицо спящего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внешне гармоничного празднования Праздника середины осени Тун Цянь, прихватив подушку, под благовидным предлогом пробрался в комнату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настроение Тун Цяня, Чжоу Минъянь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не смущаясь,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с тех пор, как мы начали спать в разных комнатах, мы давно не проводили ночь в долгих разговорах? Сегодня, как мне кажется, идеальный момент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ты пришёл из-за того человека с телеэкрана?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как не Минъянь, знает меня лучше всех? Скажи мне честно,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одновременно оглядывал комнату, словно боясь, что их подслушивают.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рассмеялся, видя его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как человек, умеющий ухватить суть, услышав эти слова, тут же — как сын, имеющий не лучшего отца — начал представлять себе всевозможные ужасы, связанные с отцом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можем создать союз «Отцы — это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подтянул его к кровати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тут нечего скрывать, — спокойно сказал он. — Раньше я не говорил об этом, потому что не видел в этом необходимости. Если хочешь послушать,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знал Тун Цянь, отец Чжоу Минъяня, Чжоу Лянсин, много лет назад во время кампании «спуска в деревню» был отправлен в деревню Сяоху как образованная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встретил местную жительницу, восемнадцатилетнюю Цинь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поженились, но ещё до рождения ребёнка началась волна возвращения образованной молодёжи 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Лянсин, естественно, хотел вернуться домой, но Цинь Сысы ни за что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восстановили гаокао, Чжоу Лянсин усердно учился и стал одним из первых студентов, поступивших в университет после возобновления экзаменов, попав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Сысы, оставшаяся в деревне Сяоху, родила ребёнка и умерла в окружении сплетен, так и не дождавшись возвращения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Лянсин, восстановив свою регистрацию и статус, в университете в Пекине познакомился с богатой девушкой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факт своего предыдущего брака и начал ухаживать за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использовал свои связи, накопленные в университете, чтобы войти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упорных ухаживаний Чжоу Лянсин наконец покорил Чэнь Линь, и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детей у них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думал, что проблема в нём, но после обследования выяснилось, что проблема в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из-за нескольких выкидышей больше не могла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Лянсин, чувствуя себя обманутым, не мог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он, используя поддержку семьи жены, уже занял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политике, если хочешь подняться выше, нельзя допускать скандалов, таких как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Честолюбивый Чжоу Лянсин, будучи традиционным китайским мужчиной, не мог смириться с тем, что его род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узнал, что брошенная им в деревне жена родила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Лянсина, который не мог развестись и жениться снова, это было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людей в деревню Сяоху и нашёл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Минъянь был одиннадцатилетним ребёнком, едва выживающим под гнётом жестоких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никогда не видевший отец хочет забрать его из этого ада,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сразу встретиться с отцом, о котором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Чжоу Лянсин, хотя и обладал определённым влиянием, всё же уступал своей богатой и влиятельной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семья Чэнь не узнала о существовании Чжоу Минъяня, Чжоу Лянсин устроил сына в маленьком городке, далеко от Цзинхая.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Минъянь до этого даже не 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от дяди и тёти, но не мог, как обычные дети, пойти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нанял домашнего учителя и начал жёстко обучать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Чжоу Лянсина не может быть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Чжоу Минъянь услышал от отца через телефонную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ещё питал надежды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стать позором для отца, Чжоу Минъянь усердно изучал всё, что мог, и за несколько лет не только наверстал упущенные знания, но и успешно сдал вступительные экзамены в несколько престижных университетов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 годы Чжоу Лянсин тайно собирал компромат на семью жены, не только продвигаясь по карьерной лестнице, но и используя собранные доказательства, чтобы заставить семью Чэнь замолчать и признать своего кровного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Чжоу Минъянь узнал, что его отец действительно был его биологическим отцом, а матерью стала богатая женщина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протестовать, но Чжоу Лянсин жёстко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мог ничего поделать и старался держаться подальше от этих «родителей».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эту историю, Чжоу Минъянь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опуская многие детали, он мог представить, как одинокий и беззащитный Чжоу Минъянь, наконец нашедший отца, обнаружил, что тот — бесчестный человек, готовый на всё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был удар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невольно вспомнил Чжоу Минъяня, которого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отношения не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чувствовал, что даже среди всех этих «золотых детей» Чжоу Минъянь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всегда была тень, которая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Тун Цянь наконец понял, откуда взялась эта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протянул руку и похлопал Чжоу Минъяня по спине, как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это в прошлом. Теперь мы можем жить хорошо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однажды Чжоу Лянсин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Линь не сможет иметь детей, Чжоу Лянсин не разведётся и не заведёт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эффекта бабочки, вызванного их перерождением, в этой жизни в одиннадцать лет Чжоу Лянсин не узнал, что у него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однажды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повторится ли история, когда он под предлогом отцовства вырвет его из этого счастливого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наивную улыбку Тун Цяня, он не смог выговорить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всего лишь опасения, которые, возможно, никогда не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Тун Цяня, который хотел уйти после рассказа: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метаться?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столько раз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положил подушку рядом с подушкой Чжоу Минъяня 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но уголок губ Чжоу Минъяня, лежащего рядом,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рассветом его опасения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был человеком с сильной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в отпуске, а Тун Цянь ещё спал, свернувшись калачиком, он уже встал и собирался пойти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беспокоить его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Чжоу Минъянь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худощавый мужчина в костюме, с интеллигентным видом, похожий на бизнесмена или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Чжоу Минъянь уже видел, что скрывается под этой внешностью, и не собирался обманываться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не ожидал, что сразу же встретит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Чжоу Минъянь? — вежливо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 перед ним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