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занятых до предела, редко имели возможность встретиться в одном городе и пообедать вместе. Поэтому они особенно ценили время, проведённое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встречались, их взгляды не могли оторваться друг от друга, а когда не виделись, улыбка появлялась на их лицах, стоило им лишь получить сообщение или увидеть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больше не позволяла себе никаких чрезмерных поступков, но Линь Фэйфэй ясно чувствовала бурю, сдерживаемую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дня, когда чувства Сюй И выйдут из-под контроля, но этот день так и не наступил, а вместо этого Сюй И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не было никаких контактов, и телефон не отвечал.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Фэйфэй думала, что Сюй И просто слишком занята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одной профессиональной сфере, и когда работа забирала все силы, это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получив ответа на свои сообщения, Линь Фэйфэй перестала беспокоить Сюй И, решив, что та свяжется сама, когда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когда ответа так и не последовало, Линь Фэйфэй начала злиться. Это была не рациональная злость, а просто эмоциональная реакция, которую она не могла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пятому дню злость сменилась печалью. У неё появилось чувство, будто она заболела тяжёлой простудой, и не было сил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вечер Линь Фэйфэй наконец сдалась и позвонила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Фэйфэй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дня она звонила Сюй И каждый раз, когда у неё было свободное время. Но телефон, как и раньше, звонил до автоматического отключения.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Сюй И, Линь Фэйфэй была уверена, что та не стала бы внезапно игнорировать её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отношения были настолько близкими, что казались преддверием признания в любви. Никто не стал бы отвергать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причина была в чём-то внешнем, что невозможно было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чем-то вроде похищения или вымогательства, как в дешёвых сериалах. Учитывая, что Сюй И могла пригласить Жуань Юй, Линь Фэйфэй была уверена в её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не могло быть связано с работой. Даже если у певицы были конфиденциальные дела, она бы не прерывала связь с внешним миром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Исключив эти варианты…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нахмурилась. Наверняка что-то случилось в семье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предположение вызывало у неё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Сюй И она была совершенно чужой. Единственным членом семьи, с которым она общалась, была сама Сюй И. Если та не сообщила ей о проблемах, у Линь Фэйфэй не было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права узнать, что происходит…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просто так интересоваться семейными делами Сюй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смотрела на два номера в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Юань Е, другой —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единственные люди, которых она знала и кто был близок с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беспокойную ночь, Линь Фэйфэй взглянула на свои синяки под глазами в зеркале и наконец решилась позвонить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 каком городе он сейчас находился, главное, что он был в стране. Су Ян была слишком далеко, и Линь Фэйфэй не хотела беспокоить её своими тревогами, если только это не было крайне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ответил довольно быстро, что ещё больше убедило Линь Фэйфэй в том, что исчезновение Сюй И не было связано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Фэйфэй, — голос Юань Е был, как всегда, спокойным.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сейчас? Давай встретимся. — Линь Фэйфэй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на мгновение замер, не сразу ответив. Линь Фэйфэй поняла, что он был удивлён её прямотой. Но сейчас у неё не было настроения ходить вокруг да около, к тому же она знала характер Юань Е — он не стал бы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Юань 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можем встретиться. Сегодня не получится, но завтра утром я буду в городе C, давай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Линь Фэйфэй искренне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банку пива, мечтая напиться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ему не пришлось идти на встречу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Линь Фэйфэй, что он будет в городе C завтра, не означало, что сегодня его там не было. Просто из-за предстоящей встречи у него не было настроения видеться с другой прекрасной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часто бывает, его желания не сбылись. Он любил это пиво просто за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И была известна как «одна рюмка — и в отключке», то он славился своей невероятной выносливостью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нужно выпить, чтобы опьянеть? Честно говоря… он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без возможности найти оправдания была поистине печальной. Его мозг уже рисовал картину предстоящего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война между двумя мужчинами, равными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жизненные пути пересеклись из-за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первый раз, когда они сражались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выйдет победителем в этом раунде? Сможет ли некогда побеждённый герой вернуть себе славу? Оставайтесь с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поставил банку с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 в прошлый раз он одержал победу. Так чего же бояться? О чём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радостным настроением он поднялся, открыл шкаф и выбрал для себя самый подходящий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необъяснимый страх ушёл, всё стало казаться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вошёл в кафе точно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Чжэнтун уже сидел за столиком, но по кофе на столе было видно, что он прибыл всего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изобразил самую приятную улыбку, подошёл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немного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Чжэнтун встал, крепко, но вежливо пожал его руку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опоздали. Осталось ещё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время на телефоне было точным. Юань Е мысленно усмехнулся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кофе был подан, Сюй Чжэнтун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ситуации с Сюй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прямой и без лишних слов вопрос в сочетании с глубокими морщинами на лбу Сюй Чжэнтуна сразу же погрузил в серьёзную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сохранял спокойную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личное решение, я не могу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Подтекст: это и тебя не касается, так что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решение заставило меня срочно уйти из армии, и я провёл дома почти полгода, — Сюй Чжэнтун постучал пальцами по столу. — Я должен быть уверен, что моё время потрачено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важнее то, что она твоя сестра? — Юань Е перестал улыбаться. Он не любил в Сюй Чжэнтуне эту позицию, где кроме партии и народа ничего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сейчас здесь. — Выражение лица Сюй Чжэнтуна не изменилось. — Если ты придерживаешься позиции невмешательства, то, думаю, ты должен соблюдать условия нашего прошлого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 — Юань Е почувствовал, как у него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назад, на этом же месте. — Сюй Чжэнтун смотрел на Юань Е, его взгляд был словно физически ощутимым. — Я разрешил Сюй И создать группу и войти в шоу-бизнес. Ты пообещал мне, что в случае необходимости поможешь мне убедить её исправить неправильные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сказал, что её нынешние действия неправильные? — Юань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сказал, что не можешь вмешиваться. Следовательно, критерии определяю я, как имеющий право на вмешательство в качестве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уставился на Сюй Чжэнтуна: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Чжэнтун нахмурился, его морщины на лбу стали настолько глубокими, что, казалось, могли раздавить комара. Глаза, похожие на глаза Сюй И, на его лице выглядели как два острых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Юань Е внутренне содрогнулся и слегка струсил: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предложение было немного запутанным, я не расслышал. Повтори,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Чжэнтун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ясно. Юань Е кивнул, решив не спорить на эту тему. Прямое противостояние привело бы к большим потерям, лучше действовать обходными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что бы я ни сделал, это не изменит решения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на несколько вопросов, — Сюй Чжэнтун, очевидно, знал, что думает его собеседник, и не собирался играть в двойные игры. — Первое: когда у Сюй И появились такие мысли. Второе: список близких друзей, с которыми она общается. Третье: какие компенсации потребуются, если Сюй И покинет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три вопроса, Юань Е чуть не захлопал в ладоши. Неделя, которую Сюй И провела без связи с внешним миром, явно доставила немало хлопот её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