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уступлю тебе обе ноги и одну руку, — Ю Ин тоже не ожидал, что А Сю сможет победить его за такой короткий период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Сю кивнула, похлопала волка по голове, и тот сразу нырнул вглубь деревьев. Затем А Сю вышла на поляну и начала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А Сю тренировалась недолго и сразу начала атаковать Ю Ин, потому что была уверена, что сможет его побить. Ведь когда он уступает обе ноги и одну руку, он может защищаться на месте только одной рукой, что слишком легко для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Ю Ин высокий, а она низкая, так что преимущество в росте тоже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 закончился быстро, потому что все было именно так, как думала А Сю, и к тому же Ю Ин специально уступал, ведь хотя сейчас было еще не слишком поздно, они находились в глубине первобытного леса, и до места парковки снаружи нужно было идти больше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Сю загнула указательный палец, подула на него, раздался громкий свист, а затем из глубины снова раздался громкий волчий вой в ответ, и тот волк очень быстро появился перед А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Сю запрыгнула на волка, посмотрела на Ю Ин, давая понять, что пора возвращаться, и они пошли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на ресепшене отеля люди есть круглосуточно, но ночью только один официант на стойке, Ю Ин отправил того человека, а А Сю с волком зашла в лифт и поехала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внезапное чувство невесомости при подъеме лифта заставило волка беспокойно завыть. Ю Ин внизу услышал это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лифте А Сю была занята тем, что гладила волка, успокаивая его. К счастью, лифт приехал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лифта, А Сю тут же повела волка в комнату, а затем завела в его маленькую комнатку. Волк, выйдя из лифта, успокоился и продолжил вести себя высокомерно, будто сцена паники только что и не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Сю села на пол, волк тоже лег на пол, и они 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Волк, — А Сю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 — волк тихо откликнулся.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Сю подумала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Дам тебе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Называть Сяо-Ау? — А Сю немного почесала голову, чувствуя головную боль, и подумала, что это имя не очень хорошее. — Нет-нет, слишком просто. Называть А-Ау? Тоже не звучит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Сю просто легла на пол и в раздражении перекатилась два раза, потом глаза у нее загорелись, и она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к Фэн-гэ!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Имена, которые дает Фэн-гэ, звучат очень хорошо. А Сю очень нравится имя, которое она носит, поэтому она пойдет просить Фэн-гэ дать имя волку!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Сю решила — и сделала! Она прямо одним движением карпа встала, похлопала волка по голове, давая понять, чтобы тот следовал, но только вышла за дверь, как увидела Ю Ина, который только что вошел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собралась куда-то?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Сю указала на комнату Фэн Не, потом на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Фэн-гэ,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уже слишком поздно, твой Фэн-гэ уже спит, поговорим завтра утром, — Ю Ин посмотрел на волка, который скалился на него, и почувствовал бессилие. Какое же это мучение — держать волка в отеле, где ходит так много людей. Только что официант спрашивал, а он все объяснял, что это хаски, а не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даже пришлось запихнуть несколько тысяч юаней, чтобы официант сохранил секрет, сказав, что после окончания съемок они увезут питомца, и никто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Надо сейчас! — А Сю прямо оттолкнула Ю Ина, только собиралась постучать в дверь Фэн Не, как дверь была открыта Фэн Не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Фэн Не только что тоже услышал волчий вой, такой знакомый волчий вой, который он слышал почти каждый день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Фэн Не вышел из комнаты, он с первого взгляда увидел большого волка рядом с А Сю, удивился и прямо замер на месте. Это Цзинфэн!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перерождение? Но присмотревшись внимательно, кажется, это не Цзинфэн, потому что он был крупнее по размеру и с более тяжеленным диким нравом.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А Сю тоже воспитала волка, начиная с маленького волчонка, который еще пил молоко, растила его три года. Тот волк был почти точь-в-точь как волк перед Фэн Не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Фэн-гэ! Волк! Имя! — А Сю в возбуждении дергала рукав Ю Ина, тряся его в разные стороны, выглядело это немного как каприз.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погладил голову А Сю, потом согласился, подошел к волку, протянул руку, чтобы потрогать его голову, но Ю Ин его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Он признает только А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мировоззрение Ю Ина снова было обновлено, потому что Фэн Не еще не коснулся волка, как тот прямо подставился под руку Фэн Не и начал тереться головой о ноги Фэн Не, ведя себя как капризный, милый и катающийся по земле щенок. Фэн Не рассмеялся, потянул руку и погладил его по голове. Неважно, Цзинфэн это или нет, но раз судьба так распорядилась,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Назовем его Цзинфэн.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А Сю и Ю Ин вернулись с Цзинфэном уже под утро, Фэн Не тоже больше не спал, сопровождал А Сю, пока она купала Цзинфэна, и уже рассвело. После завтрака они отправились в съемочную группу. А Сю осталась с Цзинфэном в комнате спать, а Фэн Не не взял с собой Ю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Фэн Не приехал на съемочную площадку, Хо Сяоян еще не приехал, зато Гу Пинъань уже была накрашена. Фэн Не с одобрением изогнул губы в улыбке. Ему очень нравилось отношение Гу Пинъань к работе. Когда по репутации и ресурсам не можешь сравниться с другими, нужно прикладывать больше усилий, чем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должны делать новички в развлекательной индустрии, если хотят развиваться, а не пытаться искать спонсоров. Спонсоры, конечно, полезны, но ненадолго. Не только ненадолго, но и ради выгоды и славы отказываясь от самого важного достоинства, такие люди не многого добьются, как, например, Хо Сяоян.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это пятно. Пока есть пятно, настанет день, когда оно будет открыто перед людьми, дело лишь во времени — рано или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уже переоделся в костюм и был полностью готов, а Хо Сяоян все еще не появлялся. В итоге смогли сначала снимать только Фэн Не и Гу Пинъань. Только когда они закончили, Хо Сяоян наконец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тоже был немного недоволен, потому что если бы Фэн Не разозлился, сегодня сцена точно прошла бы плохо. Режиссер не ожидал, что он действительно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только первая сцена между ними двоими, и Фэн Не не собирался проявлять милосердие.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Телеимператор Хо, какой же ты важный, — Фэн Не закончил говорить и встал на положенную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Сяоян пошел на свою позицию, сдерживая гнев по отношению к Фэн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Начнем, чем раньше закончим, тем раньше уйдем!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съемок ночью, и он договорился с инвесторами поехать вглубь леса на охоту, сейчас нельзя было тратить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вопреки его желанию, Фэн Не не стал ему потакать.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был одет в красную одежду. На нем она выглядело не женственно, а полна domineering ауры. Особенно костюм был exquisite и роскошным, на манжетах и лацканах были вышиты черной нитью драконы. Драконы! Кроме Желтого императора, только он осмеливался их 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 вещь, смеешь ставить условия перед этим Достопочтенным? — Фэн Не приподнял брови, на губах играла насмешливая улыбка, он смотрел с пренебрежением на мужчину в белом перед ним, который выглядел довольно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чем белее одежда, тем больше он ее ненавидел! И еще, человек без сил даже курицу связать, смеет ставить перед ним условия и говорить о сотрудничестве? Истинно мечтатель!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старший ученик школы Зеленого Лотоса, Сюань Фэн. На этот раз я пришел представлять всю нашу школу Зеленого Лотоса. Повелитель Чи Янь, зачем такая позиция? Разве это сотрудничество не является выигрышным для обеих сторон? — Сюань Фэн, которого играл Хо Сяоян, смотрел прямо на Фэн Не, и выражение лица было довольно убедительным.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присмотреться, то можно было заметить, что он слегка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аура, которую выпускал играемый Фэн Не Чи Янь, была слишком domineering и мощной. Хо Сяоян немного боялся, что такой «Чи Янь» одним ударом ладони убьет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проявить трусость. Он обязательно должен был принять эту игру, потому что это была его первая сцена против Фэн Не. Если он не пройдет даже первую сцену, как другие на него посмотрят, он же великий Телеимператор!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снимали телевизионный сериал — это была его сильная сторона. Как он мог быть хуже Фэн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другие не заметили дрожь Хо Сяояна, Фэн Не видел ясно. Не только это, Фэн Не еще увидел, как с лба Хо Сяояна постоянно катился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встал с кресла, сделанного из черного железа, и медленно пошел к Хо Сяояну, то есть к Сюань Фэну, с игривым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Представляешь всю школу Зеленого Лотоса? Только ты? Думаешь, ученики твоего слабого секта будут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http://bllate.org/book/16377/1481835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