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 на съёмках были не самым страшным, ведь, выбрав эту профессию, нужно относиться к ней серьёзно, и девушка никогда не надеялась на жизнь без усилий. Однако общение за пределами съёмочной площадки вызывало у неё настоящие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место, где общение играет ключевую роль. Обычным артистам приходится постоянно быть начеку, чтобы угодить другим, что уж говорить о тех, кто находится под опекой Пэй Ли? Сегодня вечерний приём, завтра вечеринка — у девушки просто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 натуре интровертом, не любила разговаривать с незнакомцами, не говоря уже о том, чтобы угождать другим и завязывать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сожалела о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увидев её состояние, похлопал её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ты не думала о том, чтобы...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глаза на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уже давно об этом думала, но подписанный контракт не оставлял ей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усмехнулась, собираясь что-то сказать, но Мо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работу, уйти от Пэй Ли, перестать быть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Исянь, ты согласна?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низко летящие вороны пролетали мимо свисающих с берега ив, направляясь к своим гнёздам.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окрашивалось в красные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стоял у окна, наблюдая, как солнце опускается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спала на больничной кровати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перегрелась на солнце, и после того как пришла в себя, могла бы уже выписаться. Но Мо Инь, видя, как она устала, убедил её остаться и отдохнуть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ещё достаточно, они могли бы вернуться на съёмочную площадку до наступления темноты. В конце концов, сегодня у них не было сцен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мирно спала на кровати, летнее тонкое одеяло закрывало большую часть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были слегка розовыми, рот приоткрыт — она спала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болезненный вид наконец исчез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Исянь была ассистенткой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вошёл в шоу-бизнес, она уже перестала быть актрисой. Девушка была по натуре интровертом, но очень внимательной и трудолюбивой, и Мо Инь был ею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много времени, и их отношения стали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Исянь сменила профессию в прошлой жизни, была Пэй Ли. В то время у неё не было ни власти, ни влияния, чтобы противостоять Пэй Ли, и она вынуждена была сменить работу. К счастью, позже Мо Инь добился успеха, и жизнь Исянь в шоу-бизнесе стала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знал, что Исянь на самом деле не любила быть актрисой, поэтому и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Мо Инь, конечно, хотел, чтобы в этой жизни его ассистенткой снова стала Исянь. Но только если она сама этого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согласится — это будет идеально. Если нет — Мо Инь найдёт способ помочь ей сменить менеджера, чтобы она могла продолжать карьеру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Исянь так хорошо заботилась о Мо Ине, что он действительно полюбил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веря, что такой новичок, как Мо Инь, способен помочь ей сменить работу, или просто никогда не задумываясь об этом раньше, Исянь не дала конкретного ответа, лишь улыбнулась и сказала, что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торопил её с решением и не давил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был немного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прикрыл окно ещё немного, собираясь выйти и найти место, где можно посидеть, как вдруг услышал, что его кто-то зовёт: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вы Мо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удивился, не ожидая, что здесь его кто-то узнает, и на мгновение замер, прежде чем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молодая женщина в белом деловом костюме, лет 25–26, с аккуратно наложенным макияжем и красиво подведёнными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сжимала маленькую сумочку в руках, и на её лице читалось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немного растерялся, увидев её блестящие глаза и выражение лица,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находился в больничной палате, маска на его лице уже была снята. Его макияж для глаз остался, но остальная часть лица была чистой, с лёгким румянцем на кончиках глаз и естественным цветом кожи — создавалось впечатление смеси макияжа и естественности.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Исянь находилась в самом углу четырёхместной палаты, и между кроватями были занавески. Мо Инь думал, что его никто не увидит, но оказался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косметичке в руках женщины, она собиралась пойти в ванную комнату, чтобы подправить макияж. Мо Инь стоял у окна, и, только повернувшись, она его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Мо Инь молча смотрит на неё, стала ещё более нервной, её лицо становилось всё более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смотрела ваш сериал «Дао Неба и Земли»! Вы отлично сыграли Босса подземелья!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боясь, что Мо Инь не поверит,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очень хорошо! Многим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кивала, так сильно сжимая сумочку, что та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глядя на неё,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казалось, относилась к типу холодных и властных — выразительные брови придавали ей вид умной и деловой женщины. Судя по одежде, она, вероятно, была успешной бизнес-леди.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её лицо было напряжено, выражение скованно. Если бы не глаза, полные волнения, можно было бы подумать, что она выражает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видя, как она нервничает, смягчил тон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думал, это была лишь маленькая роль, и мало кто обратил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скромными, но правдивыми.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«Дао Неба и Земли» мог быть хорош, а характер Босса подземелья — ярким, но это не могло компенсировать тот факт, что у роли было слишком мало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сцен, и каждая из них была короткой — в сумме не более 30 минут. Какое влияние это могло 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роль играла знаменитость, можно было бы поднять шум вокруг её камео. Но Мо Инь был совершенно неизвестным новичком — кто бы обратил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Инь и не рассчитывал на что-то большее от этой роли — он не был тем, кто ожидает мгновенного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добивался этой роли в первую очередь ради контракта, но также и потому, что она ему действительно нравилась. Влияние этой роли проявится только тогда, когда Мо Инь станет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будет «гениальная игра молодого актёра», о которой будут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— кто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понимал, что сейчас у него появилась небольшая известность, но говорить о значительном влиянии было рано. Он смотрел на женщину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видел, что эта женщина действительно его любила, иначе бы она так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 этом заключается счастье актёра — в моменте, когда у него появляются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Одобрение фаната стоит больше, чем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верите? — Увидев выражение лица Мо Иня, женщина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топнула каблуком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вам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побежала к своей кровати и начала рыться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понимал, что происходит, и собирался что-то сказать, как вдруг женщина снова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корпус, похоже, самой новой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открыла ноутбук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многие вас любят, каждый день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ноутбук был редким предметом. Мо Инь давно хотел его купить, но не было времени, и сейчас он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привыкла к таким устройствам. Одной рукой она держала ноутбук, а другой провела по сенсорной панели — на экране мгновенно появилось множество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ноутбук Мо Иню в руки, повернув экран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опустил глаза и увидел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заголовок сайта и понял, что это игровой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форума тогда ещё не были такими яркими, как сейчас — на чистом фоне был только текст, изредка появлялись простые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страницы, конечно же, был заголовок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и увидел жирный текст, выделенный вверху: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«Ааааааа, вы смотрели "Дао Неба и Земли"??? Сегодня вышел Босс!!! Мой бог детства!!! Увидев его, я могу умереть счастливой!!!»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были настолько сильными, что можно было представить, как автор поста в восторге нажимает на клавиатуру, добавляя восклицательные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Пэй Ли — женское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"Дао Неба и Земли" — название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Босс подземелья — игровой термин, обозначающий ключевого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Исянь — женское имя, ассистентка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