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отец и сын, Сун Цзюнь и Сун Цисинь, одновременно обернулись, услышав шум. За ними стояли два помощника: У Хэн, который продолжал чистить креветки, и Чжэн Кайжуй, буквально кипящий от гнева, готовый вот-вот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Чжэном? — спросил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Кайжуй успел ответить, У Хэн с лёгкой улыбкой поднял голову и посмотрел на Сун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Чжэн говорит, что его семья сильно давит на него, чтобы он женился, и он хотел бы попросить коллег помочь ему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Если у кого-то есть подходящая девушка, познакомьте её с ним. Наш Чжэн красивый, высокий, с хорошей работой — найти девушку для него не проблема. — Он указал на Чжэн Кайжуя. — И ты не будь слишком привередливым, ищи что-то подходящее. Если ты серьёзно настроен, я поговорю со своей невесткой, она знает много девушек, и я попрошу её познакомить тебя с кем-то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Чжэн Кайжуя дёрнулся, но прежде чем он успел что-то сказать, 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сказал, что если не найдётся подходящей девушки, он готов рассмотреть и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Сун Цзюнь странно посмотрел на Чжэн Кайжуя, затем на своего сына и невестку, которые выглядели озадаченными.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твоей семьи нет возражений, я как твой начальник тоже не буду против. Свобода любви, свобода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продолжил подливать масла в огонь, улыбаясь и глядя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 так много однокурсников, особенно на актёрском факультете, среди них немало симпатичных парней... Кстати, у нас в компании тоже есть артисты, я посмотрю, может, найдётся подходящий парень для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главное, чтобы вы выбрали кого-то спокойного, не ищущего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Кайжуй: .................. Я вообще ничего не говорил,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обнял сына, продолжая общаться с ним, а Чжэн Кайжуй, успокоившись, скрипя зубами,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сказал! У меня нет смелости браться за такие сложные задачи! Во всей компании, наверное, только у одного человека хватит смелости подкатывать к Сун Цисиню, я просто тогда сболтнул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односложный ответ заставил Чжэн Кайжуя почувствовать боль в боку. Почему раньше он считал этого коллегу умным, а теперь тот превратился в ревнивую курицу? Неужели теперь он будет драться с каждым, кто посмотрит на 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У Хэн даже не покраснел. Его сокровище было таким прекрасным, и он должен был быть начеку, чтобы его не утащили. Как говорят, нужно беречься не только воров, но и друзей. А у него — ещё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ароматный суп из морепродуктов с овощами. Белоснежный рис был приготовлен до мягкости, креветки розовели в миске, а раскрытые гребешки были аккуратно разорваны на полоски. Каждая ложка супа приносила насыщенный вкус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супе были золотистые кукурузные зёрна, зелёный горошек, красные кубики моркови и немного плавающих листьев зелени, создавая неповторимый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супа, на столе были жареные спаржевые побеги, рулеты из капусты, холодные ломтики лотоса, а также различные соленья и маринады. На десерт были замороженные сливочные булочки и рулетики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булочек, было приготовлено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аккуратно сервированный стол и попробовав ароматный суп, Сун Цзюнь посмотрел на У Хэна с мягкостью в глазах — он знал, что ещё несколько месяцев назад тот не умел готовить, а теперь смог создать такой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блюда были простыми, сам факт того, что он смог их приготовить, показывал, как сильно У Хэн заботился о его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ничего не сказал, но его отношение к У Хэну явно смягчилось, что позволило и У Хэну, и Сун Цисиню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готовили вместе, но сегодня У Хэн использовал это, чтобы произвести впечатление на отца. Видимо, их совместные ужины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Цзюнь ушёл не только потому что ему нужно было работать на следующий день, а Сун Цисиню — учиться, но и потому что он убедился, что У Хэн действительно заботится о его сыне. Успокоившись, отец решил больше не испытывать зятя и оставил пару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ушёл в подавленном настроении, так как Сун Цзюнь не забыл его шутку о поиске девушки или парня и перед уходом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обеда, когда у Сун Цисиня не было занятий, он вместе с У Хэном отправился в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вы приехали. — Генеральный директор, заранее предупреждённый, ждал их у входа в холл и, увидев их,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собрались. Кстати, сценарий уже доработан и отправлен, вы его просмотрели? Я велел распечатать несколько копий, чтобы передать вам. — Генеральный директор говорил, пока они шли к лифту, и вдруг хлопнул себя по лбу. — Сегодня утром на счёт нового фильма поступило 200 миллионов, если потребуется, можно будет запросить ещё. Вы уже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подтверждая, что он в курсе. Вскоре они поднялись на этаж, где находилась конференц-зал, 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Хэну не нужно было ехать в головной офис, он сопровождал Сун Цисиня в развлекательную компанию, чтобы выполнить свои обязанности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конференц-зал, Сун Цисинь увидел множество знакомых лиц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получили уведомления, которые я отправил. Давайте начнём первое предварительное собрание новой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предыдущего фильма Сун Цисинь использовал самых опытных сотрудников компании Чэньси. После этого в компании произошли изменения, и он оставил часть сотрудников в своей первой съёмочной группе, а остальных распределил по другим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находился в этой комнате, будут работать с ним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было получено, раскадровка готова, осталось только определить процесс съёмок, места, оборудование и приглашённых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знакомы с этой работой, и, учитывая предыдущий опыт сотрудничества, старожилы быстро согласовали план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около двух часов, после чего все разошлись, чтобы подготовить более детальные отчёты и запросить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ушло, Сун Цисинь оставил нескольких руководителей отделов: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потенциальных инструкторов по боевым искусствам. Свяжитесь с ними по порядку, чтобы узнать, кто сможет присоединиться к нам в период съёмок. Это предварительные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связи кивнул и взял распечатанный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переводе исправлены: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Оформление прямой речи согласно требованиям (длинное тире вместо кавычек)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Замена "уха из морепродуктов" на корректное "суп из морепродуктов"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Исправлена сумма финансирования с "2 миллиарда" на "200 миллионов"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Устранены разговорные сокращения ("потому что" → "потому что")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Единообразное написание названий компаний и должностей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