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которая уже подняла Му Сянь к себе на лошадь, услышав слова Му Юаньфэя, посмотрела на него через плечо Му 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я провожу вас до места, я помогу вам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услышав такое неожиданное предложение, открыл рот, не зная, что сказать. Эта знатная девушка либо слишком богата, либо слишком добра. Но, как бы то ни было, в этом мире все еще есть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доброту, но это всего лишь несколько яиц. Не стоит беспокоиться. — Хотя девушка была добра, они не хотели злоупотреблять ее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дядя. Дайте ваши вещи слугам, я провожу вас домой. — Чжан Цин, обняв Му Сянь, крепко взяла поводья и кивнула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действительно хочет помочь, Му Юаньфэй не стал больше отказываться, тем более что его дочь уже была в руках этой знатной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Ловкость, с которой он сел на лошадь, заставила Чжан Цин взглянуть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все еще находясь в замешательстве, выпрямилась, стараясь не прижиматься к Чжан Цин слишком близко. Ее уши горели, и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опустив голову, она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Хотя Му Сянь говорила тихо, Чжан Цин услышала каждое слово. Но, встретив старого знакомого, она почувствовала радость, которая развеяла ее подавленность, и ей захотелось подразнить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прошлый раз, Му Сянь была такой смелой, а теперь она казалась маленькой рыбкой, выпускающей пузырьки и готовая уплыть при малейшем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ветерок, несущий аромат орхидеи, исходящий от Чжан Цин, окутал Му Сянь, заставив ее тело напрячься еще сильнее. Даже в прошлой жизни, кроме того раза, когда она спасла Чжан Цин, они никогда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спасибо. — На этот раз голос Му Сянь был немного громче, но ее уши покраснели еще сильнее, и румянец распространился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помнишь, кто я? — Чжан Цин, увидев, как Му Сянь смущается, захотела подразнить ее еще больше, наклонившись вперед и почти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Сянь поняла, что Чжан Цин ее узнала. Но сейчас она действительно не знала, кто эта девушка, ведь тогда она назвала только свое имя, а имя и место жительства Чжан Цин ей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ты добрая и помогаешь мне. — Рядом с Чжан Цин Му Сянь невольно становилась той маленькой доброй девочкой, какой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 была довольна таким ответом. Она долго хранила память о 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Му Сянь, она обнаружила, что та ее забыла, и это только усилило желание Чжан Цин не терять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не просто так. Я пришла отблагодарить тебя. Помнишь, я говорила, что за спасение жизни нужно отплатить собой? — Последние слова Чжан Цин произнесла медленно и четко, словно обмакнув их в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камешек, упали в воду, вызвав волны в сердце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невольно прикрыла уши. Это, наверное, не настоящая Чжан Цин. Та была холодной и немногословной бизнесвумен, а эта, которая дразнит ее, точно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Ее сердце, кажется, вот-вот выпрыгнет из груди. Чжан Цин, вероятно, еще не испытывает к ней таких чувств, но ее собственные, подавленные столько лет, не выдерживают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вспомнила. Это было семь или восемь лет назад, на реке Я. — Му Сянь больше не могла притворяться, что не узнает. Нынешняя Чжан Цин была прямой и действовала без раздумий, что Му Сянь было сложно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ты сказала, что тебя зовут Юйгэ. Я долго искала тебя, но не могла найти. Скажи, ты тогда меня обманула, маленькая обманщица? — Увидев, как Му Сянь смущается, Чжан Цин почувствовала себя еще лучше, и ей даже не хотелось так быстро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этот раз она проводит Му Сянь домой, то, возможно, больше не потеряет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назвали обманщицей, Му Сянь чуть не сплела пальцы в узел. Неужели Чжан Цин подумает, что она лжет, и из-за этого разозлится на 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мое домашнее имя действительно Юйгэ, а настоящее имя —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Сянь? Изящное и нежное имя. — Чжан Цин повторила его про себя несколько раз, но все же предпочла «Юйгэ», ведь это было домашнее имя. Странно, но рядом с этой девушкой ее сердце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Чжан Цин произносит ее имя, Му Сянь почувствовала, как нос начинает щипать. Она думала, что больше никогда не услышит, как Чжан Цин называет ее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пьяном виде, когда чувства невозможно было сдержать, она звала ее «рыбкой», снова и снова, с нежностью и сожалением. Но это было лишь в редкие моменты, когда они были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 ли она, будет ли возможность услышать это снова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не сказала, как тебя зовут? — Му Сянь слегка повернула голову, чтобы спросить, но этот взгляд чуть не заставил ее упасть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находилась на расстоянии одного пальца от нее. Ее губы, как красный лотос, добавляли еще больше красоты ее лицу, свободному от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немного приподняться, чтобы поцеловать ее. Их дыхание уже смешалось, словно зажгло пламя, заставив Му Сянь отклониться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всего второй раз, как она могла думать о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совпадения бывают слишком уместными, и лошадь, словно понимая их, добавила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Гнедая лошадь слегка споткнулась, и Му Сянь снова оказалась в объятиях Чжан Цин, и, несмотря на все старания избежать этого, она коснулась уголка губ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мягкость, Чжан Цин удивилась, но, увидев, как Му Сянь сжалась в комок, не смогла сдержать улыбку. Такое чувство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поцеловала меня. Теперь ты должна за меня отвечать. — Чжан Цин положила голову на плечо Му Сянь, глядя на ее маленькое круглое ухо, и подумала, что на нем бы отлично смотрелись жемчужные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жемчужные серьги, они бы ей очень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маленькую жемчужину на своей шее, Чжан Цин прищурилась, и уголки ее губ поднялись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барахталась в воде, она случайно сорвала жемчужную заколку с волос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Му Сянь обняла ее, и Чжан Цин, испугавшись, уронила жемчужину на землю. Когда она опомнилась и подняла ее, Му Сянь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встретив ее снова, Чжан Цин не хотела возвращать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предпочла бы подарить что-то в тысячу раз дороже, лишь бы оставить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так их связь станет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крепко сжала губы, ее уши звенели. Она, наверное, спит.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хотела. — Му Сянь глубоко вдохнула, пытаясь успокоить бешено бьющееся сердце, повторяя про себя, что все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успокоится, то, возможно, признается в своих чувствах, и это только оттолкнет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когда она впервые увидела ее, та выглядела холодной и раздраженной. Сейчас же она, вероятно, просто развлекается,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угадала. Если бы она проявила больше тепла, Чжан Цин перестала бы ее дразнить. Она бы просто считала ее спасительницей, возможно, дала бы больше денег и не хотела бы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глаза, которые смотрели на нее, были такими чистыми, что, по сравнению с окружающим миром интриг, Чжан Цин не могла удержаться от соблазна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Му Сянь выглядела такой наивной и беззащитной, что Чжан Цин не могла устоять перед желанием подразнить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нарушая строгие правила своей семьи, она не могла упустить этот легкий и радостный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 годы ее характер слишком сжался, и теперь, освободившись, она не могла сдерживаться, даже немного перегибая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идущие сзади, были поражены, увидев, как их четвертая молодая госпожа так близко общается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личное имя — домашнее имя (личное/семейное имя)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Жемчужные серьги — жемчужные серьги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река Я — река Я (название реки)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