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вся семья сидела на диване, глядя на разложенные на столе две тысячи юаней. Казалось, что небо рухнуло, всё погрузилось во тьму, не было ни надежды, ни перспектив. Отец Лу сжал кулаки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придут ко мне, пусть делают,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вдруг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бы не обратиться к семье Жуань? У них точно есть деньги. Разве ты не видел, как много денег у десятилетнего Жуань Му? Папа, я знаю, что была неправа, но у меня нет выбора. Я не хочу, чтобы они меня уничтожили. Тот человек сказал, что если я не верну долг, то мне придётся стать его. Я не хочу этого, я образованная, молодая и красивая. Я хочу выйти замуж за Жуань Нин, я всегда считала, что только я достойна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наконец поняла, что с дочерью что-то не так. Почему все эти годы она видела только Жуань Нин? Она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обращались к старому господину Жуань, но теперь нам ничего не остаётся, придётся снова идти. Если у него нет, то у Жуань Линя точно есть. Это он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домашний телефон. Лу Пэйфэнь почувствовала необъяснимую тревогу. Почему-то в её голове всплыло лицо Жуань Му, с его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этот десятилетний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звонок телефона звучал как зловещий набат. Сердце Лу Пэйфэнь сжалось, у неё было плохое предчувствие. Внутренний голос уговаривал её не брать трубку, но тело не слушалось. Она с трудом подошла к телефону,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женская интуиция бывает очень точна. На другом конце провода раздался голос брата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в память о нашей дружбе, я тебя предупреждаю: завтра в три часа дня принеси деньги на старое место. Не забудь, иначе я не буду так любезен. Если не сможешь, можешь пожить со мной пару лет, и я спишу тебе долг. Ведь ты уже кого-то обидела, и тебе теперь трудно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Пэйфэнь сузились, она крепче сжала телефонную трубку 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Кто-то специально подставил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Вэй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такие люди, всё знаем. У тебя есть ночь на размышления. Если передумаешь, позвони пораньше, иначе опоздаешь. Но, честно говоря, ты уже давно с тем человеком, так что твоя цена невысока. Лучше соглашайся, пока предложение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всегда думала, что хорошо скрывает свои связи, но теперь, когда их раз за разом упоминали, она готова была выплюнуть кровь. Дрожа всем телом, она резко повесила трубку и обернулась, столкнувшись с отцом. Встретив его усталый и сложный взгляд, она почувствовала, как страх внутри неё разрастается, словно живая чёрная дыра, которая уже не может быть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сказали? Что ты от нас скрывала?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дочь отводит взгляд, её лицо покрывается стыдом, но она молчит,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если есть что сказать! Что ты там натворила? Лу Пэйфэнь, ты действительно способна на всё! Кто дал тебе право так поступать?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дрожала, слёзы катились по её щекам. Она долго не могла вымолвить ни слова, но под пристальным взглядом отца, словно горящим огнём, наконец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если я не верну долг, то мне придётся стать его... Папа,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видела отца таким злым. То, что она хотела скрыть, пришлось выложить под его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 не раздумывая, ударил её со всей силы. Лицо Лу Пэйфэнь быстро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воспитаю такую бесстыдную дочь. Ты хочешь выйти замуж за хорошего человека, я не против. Но как ты можешь иметь такие грязные мысли? Стать чьей-то любовницей? Куда я дену своё лицо? В таком большом городе ничего не скроешь. Я заметил, что коллеги в школе последнее время перешёптываются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всегда гордая и сильная, не выдержала и потеряла сознание. В доме воцарился хаос. Лу Пэйфэнь смотрела, как отец взял из спальни сберегательную книжку, не надев даже пальто, подхватил мать и вышел из дома. Она с горькой усмешкой посмотрела на деньги, лежащие на столе. Почему бы не взять их? Это было бы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поколения отца Лу больше всего ценили лицо. То, что она сделала, было позором для семьи, ударом по их репутации. Она знала, что сама навлекла на себя беду, и теперь пожинала плоды. В этом пустом доме больше никто не будет ей помогать. Как она справится завтра с этим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действительно готовы смотреть, как она идёт к гибели? Она не могла сидеть сложа руки. Встав, она, шатаясь, выбежала из дома. Теперь у неё была только одна мысль — найти Жуань Нин. Только он мог ей помочь. Стоя на пустынной улице, ощущая ледяной ветер, она вдруг поняла, что в дом семьи Жуань ей не попасть, и она не сможет найти Жуань Нин на работе. Неужели её действительно доведут до смерти? В городе, где она выросла, она не видела ни капли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несколько раз мелькал в её мыслях, появился перед ней. Лу Пэйфэнь не успела скрыть отчаяние на лице, с удивлением обернулась и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 Ты действительно хитрый. Это всё твоя работа? Я недооценила тебя, даже у твоего отца нет такого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поднял на неё взгляд, с милой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просто деревяшка, он до сих пор не понял, что кто-то за его спиной строит козни. Тётя Лу, вы действительно умны, сумели использовать глупую и амбициозную Гао Мэйли, чтобы разрушить отношения моих родителей. И вы добились своего, думали, что так сможете войти в семью Жуань? Пока я здесь, вам остаётся только мечтать. Ваше красивое платье наконец спало, как вам ощущение, когда все ваши тайны выходят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осознав, что её обвёл вокруг пальца этот мальчишка, почувствовала, как ненависть закипает в ней, словно масло на сковороде. Не говоря ни слова, она бросилась на него, чтобы ударить, но Жуань Му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щенок! Теперь я понимаю, почему Жуань Линь вдруг обратил на меня внимание... Я поняла, это ты и Жуань Линь рассказали жене того человека о Гао Мэйли? Ты ужасен, у такого маленького ребёнка такие злые мысли. Как в семье Жуань мог появиться такой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небеса наказали тебя за твои поступки. То, что ты сделала, не останется в тайне. Я долго терпел, ждал, когда ты сама придёшь и предложишь стать моей мачехой. Мой отец красивый и перспективный, тётя Лу, такого человека не стоит упускать,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и новые обиды он вернёт ей сполна, чтобы она никогда не смогла подняться. Всё это произошло из-за её жадности. В прошлой жизни мама рано ушла, отношения с отцом стали далёкими, и горе, как гора, давило на него. Он готов был убить её на месте, но мучить человека, наблюдая, как он постепенно ломается,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ты способна на многое, не дай маленькому ребёнку посмеяться над тобой. Жизнь драгоценна, не отчаивайся, соберись, и ты справишься. Небо всегда оставляет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Лу Пэйфэнь рухнула. Она знала, как сильно Жуань Нин любит своего сына. Она действительно не знала, где найти деньги. Если бы она знала, что в тени прячется змея, готовая укусить, она бы... Но теперь эта змея крепко сжала её горло, не давая дышать. Маленькая фигура Жуань Му постепенно исчезла в темноте. Она замерла, затем начала брести по улице, не зная, куда идти. В конце концов, она нашла мать в ближайшей больнице, где та лежала под капельницей, а отец сидел на стуле, словно потеряв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