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с трудом сдерживал бурю эмоций, охватившую его. Левой рукой он крепко сжимал край своей одежды, стараясь не выдать внутреннего напряжения. Отказ Чжу Цинхэ был для него тяжелым ударом, но вздох, вырвавшийся из уст последнего, немного успокоил его. Ослабив хватку на смятой ткани рукава,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беспокоить, но ты тоже обещай мне, что не будешь задумываться о том, чего не следует, пока меня нет рядом. Иначе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никогда не питавший особых надежд на чувства,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ты тоже перестань мне что-то присылать. Не хочу быть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неожиданно рассмеялся, его глаза сузились, на бледном лице появились ямочки. Чжу Цинхэ подумал, что этот парень действительно вызывает жалость. Если бы дядя Жуань и учитель Ван помирились, возможно, это помогло бы ему избавиться от таких мыслей. Путь, который он выбрал, был слишком сложен. Любовь для них была слишком ценной и хрупкой. Осуждающие взгляды окружающих и отношения, которые можно было поддерживать только втайне — долго так продолжаться не могло. Он по-прежнему не хотел, чтобы Жуань Му вступал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сели у стеклянного окна и погрузились в чтение. Тепло, наполнявшее комнату, было приятным, и Чжу Цинхэ, еще не оправившийся от пережитого, начал клевать носом. Вскоре он и вовсе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уже смеркается. Повернувшись к Жуань Му, он заметил, что тот с увлечением читает толстую книгу. Чжу Цинхэ невольно почувствовал зависть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давай вернемся, пока совсем не стемнело. Жуань Му, я думаю, это неправильно. Если не знать,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усадил его обратно,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знает, что я дома, бабушка с дедушкой думают, что я у двоюродного брата, а он и его жена нас прикрывают. Успокойся. Кстати, моя сноха, наверное, скоро придет. Интересно, что она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видя, что Жуань Му ни за что не уйдет, смирился и остался ждать. Не успел он закончить говорить о снохе, как услышал, как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Жуань Лином самые близкие отношения, у нас есть ключи друг от друга. Сиди,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и Цзо Сы вошли, неся в руках два больших пакета с продуктами. Увидев Жуань Му, они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знатный человек. Я даже не хотел его утруждать, но как только он услышал, что это для тебя, тут же заставил меня спешить, чтобы ты не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встал и посмотрел на дверь. Жуань Му оживленно разговаривал с мужчиной, видимо, своим двоюродным братом. Их отношения действительно казались близкими. Однако вошел человек, который выглядел немного замкнутым, с мягкими чертами лица и спокойным выражением, излучающим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Сы, увидев Чжу Цинхэ, сначала удивился, затем оглянулся на Жуань Му, и на его лице появилось недоумение. Потом он улыбнулся, осмотрелся, но не нашел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Линь вошел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не здесь. Я только что разговаривал с этим малышом и забыл тебе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Чжу Цинхэ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спокойно, моя тетя ничего не узнает. Здесь тихо, но не слишком уединенно, никто не посмеет причинить тебе неприятностей. Мы приготовим ужин,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Чжу Цинхэ спросил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сноха, наверное, занята? Они выглядят такими важными, смогут ли они справиться с готовкой? 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рассмеялся. Ему было смешно, ведь такие отношения между мужчинами были редкостью. Он посмотрел в глаза Чжу Цинхэ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тот, кто не говорил. Мой двоюродный брат бесстрашный, все вокруг считают его чудовищем, но ему все равно. Даже дедушка готов его убить, а он продолжает делать то, что хочет. Цинхэ, я не хуже его. Ладно, ты не любишь об этом говорить, я замолчу.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стоял у окна, глядя на свет, исходящий из кухни. Двое мужчин были заняты приготовлением еды, они стояли близко друг к другу, иногда перекидывались словами, как настоящая семья. То, что они открыто показывали свои отношения, говорило об их решимости. Говорят, что у супругов на лицах появляется сходство, так называемая «супружеская схожесть». Он взглянул на них и заметил, что их глаза действительно похожи. Он надеялся, что они смогут преодолеть все трудности и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так поступают: когда их собственные мечты не сбываются, они начинают надеяться на других. Видя, что у кого-то все хорошо, они находят в этом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стоял за ним и заметил, что в глазах Чжу Цинхэ не было ни капли отвращения, а лишь легкая тень зависти. Он боялся, что Чжу Цинхэ не примет эту сцену, но этот неожиданный поворот событий дал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Жуань Му к Чжу Цинхэ изменились, он сам не помнил. Он лишь знал, что в деревне Чжуцзя он следил за ним, когда тот не видел. Видя, как семья Чжу безжалостно обращается с ним, он чувствовал злость. Как можно быть таким безвольным? Видя, как Чжу Цинхэ терпит боль, стиснув зубы, а потом выходит на улицу и смеется, будто ничего не произошло, Жуань Му хотелось встряхнуть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 сам избегал близости с людьми из-за проблем в своей семье. Перед тем как Чжу Цинхэ уехал на юг на заработки, он часто бродил по деревне, наблюдая, как тот работает в поле или спорит с другими детьми. Чжу Цинхэ редко злился, только если его доводили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иногда думал, что, возможно, он болен. Почему он так привязался к человеку, с которым едва обменялся парой слов? Когда привычка наблюдать за кем-то стала частью его жизни, а затем этот человек исчез, он почувствовал пустоту. К тому же его родители постоянно ссорились, и в конце концов он вернулся домой. Впоследствии он часто сожалел, что не поговорил с Чжу Цинхэ, не убедил его не быть таким покорным, не жертвовать собой ради семьи. Возможно, тогда все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чувства к Чжу Цинхэ возникли, когда мать приехала в Пекин и случайно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сказал, что видел, как ты прячешься, и это его расстроило. Он специально пришел ко мне, чтобы я учитывала твои чувства. Мы с твоим отцом причинили тебе боль. Кстати, он попросил передать тебе что-то, но я забыла. Только сейчас вспомнила. Этот парень... он тоже достоин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взял подарок — это был кузнечик, искусно сплетенный из соломы. Ему всегда не нравились насекомые, даже бабочки, порхающие рядом, вызывали у него отвращение. Но этот кузнечик он бережно хранил, и в самые трудные времена он был его спутником. Иногда, вспоминая глупое выражение лица Чжу Цинхэ, он ругал его про себя, но в душе мечтал снова увидеть его. На этот раз он не будет молчать, он хочет быть другом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лета он каждые каникулы приезжал в деревню Чжуцзя, чтобы побыть с матерью, но тайно надеялся увидеть Чжу Цинхэ. К сожалению, за несколько лет тот так и не вернулся. Он лишь слышал, как люди шептались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 действительно бессовестная. Цинхэ такой способный парень, а они используют его, как скот, только деньги считают. С тех пор как он уехал, их жизнь стала лучше. Цинлян, наверное, пользуется благами своего брата — новая одежда, вкусная еда, все это у него есть. Я слышал, что в прошлом году Цинхэ хотел вернуться на поезде на праздник середины осени, но его задержала работа. Он передал сообщение Чжу Юйтяню, а тот даже не подумал, сразу ответил. Хотите знать,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