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Юймяо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Вернулась, поссорилась с твоим дедом, вся в гневе, не хотела тебя беспокоить, вот и вернулась. Пойдём, я приготовлю тебе обед. Ждала тебя всё утро, у тётушки Фумань пила воду и болтала, 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чувством вины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беспокойтесь обо мне, ваши семейные дела важнее. Ваш муж хороший человек, как он сможет долго терпеть? У меня всё хорошо, щенок активный, настоящий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обратно, разговаривая. Чжу Цинхэ не знал, что сказать. Тётя снова принесла столько вещей, будто переезжала. На этот раз он точно должен был отдать ей деньги. Он не хотел, чтобы из-за него страдала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замок, он направился вглубь дома. Чёрный мешок всё ещё лежал в углу, аккуратно сложенный, и было непонятно, что внутри. Присев, он развязал его и, увидев содержимое,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если твоя мать снова будет тебя беспокоить, не обращай внимания, просто игнорируй её. Неприятные слова пусть в одно ухо влетают, а в другое вылетают...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увидев содержимое мешка, тоже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аккуратно лежала толстая пачка стодолларовых купюр. Чжу Юймяо никогда в жизни не видела столько денег. Чжу Цинхэ же видел их раньше, даже трогал, но в итоге они утекли в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племянника,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ты должен вернуть, чтобы не задерживать человека. Не создавай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тоже думал, что Жуань Му сошёл с ума. Он быстро прикинул — там было не меньше десяти тысяч, что в деревне считалось серьёзной суммой. К тому же Жуань Му был всего лишь десятилетним мальчишкой, и он не мог принять такие деньги. Поднявшись, он огляделся, но не нашёл подходящего места. Взяв мешок, он завернул его в свою одежду и направился к выходу, не забыв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не будем говорить об этом, чтобы воры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помахала ему рукой,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Иди быстрее, и по дороге ни с кем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шёл быстро, как ветер. Для человека, привыкшего к физической работе, вес мешка с деньгами был не так уж велик. По пути он встретил сонного Ло Юна, который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разговаривать. Похлопав парня по плечу,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к директору Ван.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хотела есть и не приготовила обед. Только что лёгшая отдохнуть, она услышала стук в дверь. С трудом поднявшись, она открыла и увидела Чжу Цинхэ. Смеясь,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обезьяна,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огляделся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давайте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мешок кислого унаби? Как я всё это съем? Что за дело такое, что ты так скрытничаешь?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впустила его и закрыла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Чжу Цинхэ развернул одежду, показав мешок,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это Жуань Му оставил у меня.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тоже удивилась. Её сын мог принести такое. Она подумала, что, хотя это казалось нелогичным, возможно, у него были свои причины. Чжу Цинхэ жил трудно, и если бы у него была срочная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хоть и мал, но он знает, что делает. Возможно, он хочет помочь тебе. Я тоже удивлена, но если он тебе это дал, ты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как вы можете так говорить? Вы же видите, это не один, десять или сто, а много денег. Как я могу взять это без причины? Я оставляю это здесь, делайте, что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искренне любила этого мальчика. У него был характер, и он был добрым. Она взяла его за руку и, глядя в его ясные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дал, возьми. Я верю, что ты не используешь эти деньги на плохое, правда? Цинхэ, твоя жизнь не ограничивается этим годом. Иногда люди устают и чувствуют себя беспомощными, это тебе на экстренный случай. Считай, что ты взял в долг у Жуань Му, и потом вернёшь ему. Он с детства любит возиться с деньгами, это всё он сам заработал. Ты старше, и я верю, что у тебя будет больше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учительницы заставили Чжу Цинхэ замереть. Он не ожидал, что у Жуань Му такие способности. Это заставило его почувствовать себя неполноценным, но он всё равно не хотел брать деньги. Однако, глядя ей в глаза, он скрепя сердце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верну ему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но будь осторожен, чтобы не привлекать внимания. Возвращайся быстрее, спрячь это. Если что, можешь открыть счёт в городе... О чём я говорю, ты ещё мал. Будь осторожен,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приготовила обед и сидела на скамейке, ожидая возвращения Чжу Цинхэ. Увидев, что он вернулся с тем же мешком, она изменилась в лице и, притянув его в дом,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 это?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твёрдым взглядом спокойно посмотрел на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знаю, что вы заботитесь обо мне, но я прошу вас, никому не говорите об этом. Всю жизнь я могу рассчитывать только на себя. Они презирают меня, но я обязательно докажу им, что они ошибались, принимая камень за драгоценность. Когда-нибудь они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ругаюсь, но в серьёзных делах никогда не ошибаюсь, ты же знаешь? Сегодня я буду делать вид, что ничего не знаю, но ты сам будь осторожен, не делай глупостей, понял? Это просто судьба играет с нами. Хороший парень, как ты, доведён до такого. Ладно, спрячь это,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положил мешок с деньгами в маленькое отверстие под кроватью, затем достал десять юаней из новой одежды и, подойдя к тёте,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сердитесь, я знаю, что вы заботитесь обо мне, но послушайте меня, не бросайте свою семью. Я парень, могу есть, спать и драться. Если кто-то попробует меня достать, я не дам себя в обиду. Возьмите это, купите что-нибудь хорошее моей сестре. Если вы не возьмёте, я больше не пущу вас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была упряма, но её племянник был ещё упрямее.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так, что я боюсь приходить к тебе. Ты мой племянник, и я должна о тебе заботиться. Не принимай всё так близко к сердцу, твой дядя не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не хотела брать, а Чжу Цинхэ стоял на своём. Еда на столе уже остывала, и в конце концов тётя сдалась, с покрасневшими глазами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 мной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 Цинхэ сел, взял палочки и начал быстро есть. Проглотив,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считаю, просто знаю, что вам тоже нелегко. Дядя уважаемый человек, зарабатывает немного, а семья большая. У меня всё есть, и я могу жить без стыда, работу найду, так что о чём вы переживаете? Давайте есть, еда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как поступить с этими деньгами. Он не хотел тратить их на повседневные нужды. Деньги должны быть использованы с умом. Только вложив их, можно получить прибыль, но сейчас не было подходящего момента, поэтому он должен был быть осторожнее и защитить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примечаний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