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лишь мельком взглянул на него и продолжил, опустив голову, вычищать ещё пригодные кирпичи. Сегодня разборка была почти завершена, и через пару дней можно будет начинать ремонт. Тогда придётся работать в спешке. Они всегда боролись со временем: начало учебного года приближалось, и если бы нагрянул дождь или ветер, всё пошло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Юн, увидев, что его игнорируют, фыркнул и укрылся в тени дерева. Отец велел ему быть здесь, и он действительно сидел тут. Свидетельств от стольких людей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уже начал клевать носом, а Чжу Цинхэ всё так же сидел на земле, тщательно вычищая кирпичи. Дядя Фумань дважды уговаривал его отдохнуть, но тот лишь выпил глоток воды и снова погрузился в работу. Ло Юн внутренне посмеивался над этим чудаком, но чем дольше смотрел, тем больше чувствовал, что что-то не так. Не знаю, что им двигало, но очнувшись, он уже стоял рядом с Чжу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поднял головы,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Фуманя есть инструменты, иди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проигнорировал Ло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Юн, к своему удивлению, послушался и пошёл за инструментами. К концу рабочего дня его спина уже не гнулась, и он корчился от боли. Увидев, что Чжу Цинхэ выглядит совершенно нормально, он почувствовал к нему не только симпатию, но и уважение. Неловко подойдя ближе,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Цинхэ, тебе не тяжело сидеть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на мгновение задумался, а затем улыбнулся и покачал головой. В прошлой жизни он провёл два года, сидя в углу и чиня обувь. Ему хотелось встать и размяться, но его измученное тело не могло этого вынести. Он и не думал, что навыки, полученные тогда, пригодятся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отец велел тебе пойти со мной. Ему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просто хотел узнать, хорошо ли Ло Юн работал. Чжу Цинхэ взглянул на напряжённое и умоляющее лицо Ло Юна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с удовлетворением посмотрел на сына и велел ему переодеться, а затем пригласил Цинхэ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тётю приготовить несколько блюд. Сегодня поужинаешь у нас. Не знаю, с кем ещё можно поговорить об этом, но подумал, что ты подходящий человек. Твой дядя, похоже, теперь меня ненавидит, и в будущем мне придётся с ним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слегка приподнял уголки глаз, его взгляд был ясен, как вода. Хотя в этом не было ничего необычного, Ло Юван почувствовал странное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 боится, что он будет вам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его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улыбнулся, его голос слегка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 стал старостой деревни, чего вам бояться? В конце концов, дядя станет просто жителем деревни, подчиняющимся вам. Однако… — он сделал паузу, даже сам чувствуя, что его слова слишком взрослые для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если вы будете делать больше хорошего для деревни, разве жители не будут вас уважать? Один или два человека могут забыть о вашей помощи, но если все станут поступать бесстыдно, деревня Чжуцзя станет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явление подкупа на выборах не было столь распространённым, как позже, но в любом случае это был лучший способ завоевать доверие людей. Чжу Цинхэ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действуйте незаметно, не привлекайте внимания, иначе это может обернуться против вас. Главное, не используйте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людей часто разжигается деньгами, но помощь в трудную минуту может запомниться на всю жизнь. Если заранее подготовиться, это обязательно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видел, как дядя Ло серьёзно задумался, и сам почувствовал тяжесть на сердце. Дядя был очень чувствительным человеком, и если бы он заметил что-то, то обязательно использовал бы те же методы, чтобы переманить людей на свою сторону. Поэтому нужно было действовать первым. Ему было очень интересно, какие методы дядя применит, когда поймёт, что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стало тихой войной, где победа или поражение определяли судьбу обеих сторон. Все, кто встанет на его пути, будут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быстро переоделся и, приподняв бамбуковую занавеску, вышел. Он увидел, как Чжу Цинхэ, словно маленький взрослый, разговаривает с отцом, и, что странно, отец слушал его с таким вниманием, будто их роли поменялись местами. Он постоял рядом, но так и не понял, о чём шла речь. Однако улыбка на лице отца стала ещё шире, и он похвалил Чжу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парень, дядя действительно нашёл сокровище. Я поручу это дело надёжным людям, а сам не буду появляться, чтобы не обжечь хвост твоего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знал, что дядя Ло был трудолюбивым и практичным предпринимателем. В будущем его ждало много искушений, но он не потерял своей изначальной цели. Жаль только, что Ло Юн не оправдал ожиданий, увлёкшись драками, выпивкой и азартными играми. Позже его арестовали за употребление наркотиков в компании. Всё это он услышал от матушки Чжу. Теперь они стали партнёрами, и он постарается помочь дяде Ло присмотреть за Ло Юном, чтобы тот не испортился из-за семейного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Юн, видя, что они закончили разговор, с улыбкой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 чём вы с братом говорили? Почему я ничего не понял, а он, кажется,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учись у своего брата. Я скоро уйду, и тебе придётся управлять заводом. С твоим характером, где хорошее не видно, а плохое не пропускаешь, я просто хочу тебя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уездное руководство прибыло с инспекцией, погода была необычайно хороша. Небо было ясным, облака яркими, а солнце палило землю. Чжу Цинхэ наблюдал, как несколько автобусов подпрыгивали на неровной дороге, превращаясь из маленьких коробок в огромные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остановилась на пустыре перед кирпичным заводом. Пыль улеглась, двери открылись, и люди начали выходить. Все были одеты в белые рубашки и чёрные брюки, в их глазах читалась надменность. Разница между ними и местными жителями была очевидна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сел в автобус на въезде в деревню и сейчас разговаривал с владельцем горнодобывающей компании Боси. Оглянувшись, он заметил Чжу Цинхэ, стоящего в толпе позади. Его одежда была старой, с заплатками, и он выглядел как нищий. Чжу Юйлян пообщался с присутствующими и, улучив момент, подошёл к Ло Ювану, бросив взгляд на толпу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этого парня? В такой важный момент сам лезешь под горячую руку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помахал рукой знакомому владельцу компании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Цинхэ. Он сейчас очень полезен. Даже староста деревни этого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секретарь уездного начальника позвал его, и Ло Юван с улыбкой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сохранял спокойствие. С самого утра все смотрели на него с удивлением, не понимая, зачем он здесь. Он слегка улыбнулся, выглядел смущённым и почтительным, но на самом деле был расслаблен, следуя за важными людьми. В этом мире мало кто может быть начальником всю жизнь. Все, кто сейчас в почёте, могут в любой момент упасть. Он был на другой линии, к тому же моложе, поэтому ему не нужно было лебезить и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кирпичного завода уездный начальник, как обычно, произнёс несколько фраз о хорошем развитии и содействии экономическому росту, а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давайте посмотрим, как идёт ремонт школы. Ло Юван обещал сделать это хорошо, а дети скоро пойдут в школу, так что нельзя допустить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уже ждал этого момента и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остановил человека, который хотел вести их пешком,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заставлять господина Ло идти пешком. В автобусе есть места,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оглянулся, подозвал Чжу Цинхэ,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тесно, возьмите этого ребёнка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был сбит с толку, но, получив разрешение секретаря, Ло Юван дал ему знак сесть в автобус. Они сели в машину уездного начальника, и Чжу Юйлян, стиснув зубы, последовал за ними. Автобус покачивался, направляясь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 улыбкой спросил Ло Ювана: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счастлив, если бы мой ребёнок был хотя бы наполовину таким умным. Этот парень хорошо учится, у него живой ум и он очень трудолюбив. Я хочу взять его с собой, чтобы он научился чему-то полезному, а потом сразу устроится на завод. Простите за такое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почувствовал холод и отвращение в глазах. Он никак не ожидал, что этот паршивец Чжу Цинхэ сможет добиться такого успеха. Если Ло Юван будет лично его обучать, то в будущем он, как бухгалтер, сможет заниматься престижной работой, которая приносит хороший доход. Тогда лицо семьи Чжу будет окончательно опозорено.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