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изначально планировал прогнать Чжу Цинхэ, но теперь эта мысль отступила. Лучше перестраховаться, чем потом жалеть. Вдруг у Ло Ювана действительно были такие намерения, и этот несчастный случай мог бы всё испортить.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дня спустя руководители из уезда прибыли на кирпичный завод на машине. Секретарь, увидев, что у ворот никто не встречает, с недоумением посмотрел на Чжу Юйляна, идущего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Чжу, вы не сообщили? Приехал начальник уезда, почему никто не вышел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из волости также с укором посмотрели на Чжу Юйляна. Тот тут же покрылся потом, мысленно ругая Ло Ювана, и поспешил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уведомил его заранее, он лично обещал. Уважаемые руководители, прошу прощения, давайте войдём, увидим Ло Ювана и заставим его объясниться.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сохранял невозмутимое выражение лица. Он последовал за остальными, войдя на территорию завода. Увидев сцену впереди, его глаза загорелись, и он с интересом подошёл, чтобы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стоял перед группой детей, на шее у него был красный галстук. Он объяснял детям основы работы кирпичного завода, превращая сложные и скучные вещи в простые и интересные. В конце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ещё дети, и играть в вашем возрасте — это нормально. Но вы видели, как ваши родители трудятся здесь, чтобы обеспечить вам лучшую жизнь. Вы должны быть благодарны, понимаете? Когда вернётесь домой, помогите взрослым, вот тогда вы станете хорошими детьми 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первым начал аплодировать, обращаясь к секретарю: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Ло Юван действительно редкий человек. Большинство взрослых только говорят детям, как им тяжело, но дети не могут понять этого, пока не увидят всё своими глазами. Это мероприятие удалось, вернись и свяжись с управлением образования, пусть все школы уезда организуют подобные полезные мероприятия. Нельзя только учить знания, нужно учить и тому, как быть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стоя рядом, побледнел, слушая это. Ему становилось всё более неприятно, и, слыша тихие похвалы руководителей, он с усилием улыбнулся и поманил Ло Ювана.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кивнул, обращаясь к учителю, который вёл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предупредил рабочих, вы можете свободно осматривать, но обязательно следите за безопасностью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быстро подошёл, смущённо улыбаясь начальнику уезда: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что не встретил вас, это я… Мы договорились со школой, решили провести это мероприятие во время каникул, чтобы не мешать учёбе. Не ожидал, что совпадёт с вашим визитом. Не хотел разочаровывать детей. Начальник, пожалуйста, проходите в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Начальник уезда с доброжелательным выражением лица последовал за ним. Ло Юван успел кивнуть кому-то вдалеке. Чжу Юйлян это заметил, но не понял, что это значит. Начальник был в хорошем настроении, и он не решался его огорчать, поэтому просто стоял и наблюдал, как Ло Юван уверенно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наконец расслабился. Дядя Ло сказал, что не приведёт сюда людей, и он мог спокойно зарабатывать свои деньги. Непонятно почему, но чем ближе было начало учебного года, тем больше он нервничал. Видимо, всё дело было в отсутствии денег, отчего он чувствовал себя неуверенно.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сегодня действительно произвёл впечатление. Он заявил в присутствии начальника уезда, что теперь у него есть возможность помочь деревне, и он планирует отремонтировать местную школу, чтобы ученикам больше не приходилось прерывать уроки, чтобы подставить ведро под протекающую крышу, и не страдать от сквозняков зимой.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чуть не лопнул от злости. Не только его затмили, но и начальник уезда строго отчитал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глава деревни, вы должны были обратить внимание на такие серьёзные проблемы. Условия для обучения деревенских детей и так тяжёлые, а вы, как руководители, должны искать способы их улучшить, а не сидеть сложа руки. Чего вы ждёте? Что манты с неба упадут?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был унижен. Он только съёжился, слушая выговор, и пообещал, что будет сотрудничать с Ло Юваном, чтобы отремонтировать школу. С трудом проводив начальника уезда, он был весь в поту. Глядя на Ло Ювана, который выглядел довольным, он с натянутой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действительно блистал, даже начальник уезда похвалил тебя за то, что ты не забыл свои корни. Я тоже восхищаюсь тобой, но если у тебя были такие планы, почему ты не сказал мне? Мы могли бы всё обсудить и сделать это ещё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деревни, я только подумал об этом, сегодня, взволнованный, не сдержался и высказался. Мы действительно должны обсудить это. Найдём в деревне мастеров, которые разбираются в этом деле. Кирпичи или рабочие — я всё беру на себя. Если уж решили сделать, то сделаем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Юйлян немного поболтал с ним, а затем вернулся домой, где весь день злился. Слова его жены звучали в его голове всё громче, и он чувствовал себя всё более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Ло Юван дождался конца рабочего дня и остановил Чжу Цинхэ, настаивая, чтобы тот пошёл с ним домой. Чжу Цинхэ не мог отказаться и пошёл. Все вокруг с недоумением смотрели на них. Это было странно: Ло Юван, такой важный человек, разговаривал с этим мальчишкой, как с равным, даже с уважением. Неужели у Чжу Цинхэ есть какие-то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сидел в просторном и роскошном дворе Ло Ювана, с восхищением оглядываясь. Когда-нибудь у него тоже будет такой дом, даже больше и лучше, может быть, многоэтажный, где он будет жить один, а если захочет, то найдёт кого-то, чтобы жить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Ло поставила на стол мясо и рыбу, уговаривая Цинхэ поесть, а затем посмеялась над Ло Юваном: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Старик, кажется, ты сегодня с ума сошёл. Даже если всё идёт хорошо, не стоит радоваться без конца. Не боишься, что ребёнок посмеётся над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с удовольствием сделал глоток вина, вздохнул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наш сын был хотя бы наполовину таким умным, как Цинхэ, я бы смеялся во сне. Честно говоря, если бы не его идея, я бы просто сидел и ждал. Я хочу отремонтировать школу, думал об этом несколько дней. Это благое дело для будущих поколений. Когда я умру, даже Янь-ван похвалит меня за то, что я не стал жадным ради денег, правда, Цинхэ?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узнав о планах Ло Ювана, начал подталкивать его к этому. Дядя Ло был умным человеком, и когда он упомянул, что в классах во время дождя всегда течёт, тот сразу понял его намёк. Теперь он поддержал слова Ло Ювана: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так хороший человек, дали мне работу, накормили и помогли в трудную минуту. Вам и должно повезти.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снова выпил: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чтобы мой сын Ло Юн старался. Я сам не смог закончить учёбу, только несколько слов знаю. Теперь условия лучше, и в семье нет забот. Нам нужно, чтобы в семье появился образованный человек, чтобы я мог гордиться. Это твоя заслуга, скажи, как я могу тебя отблагодарить?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съел ещё два куска мяса и с простодушной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у меня заслуга? Я просто хочу, чтобы вы не выгоняли меня и дали возможность зарабатывать, нося кирпичи.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полюбил его ещё больше, указывая на него со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же ты искренний мальчик. Если у тебя будут трудности, приходи ко мне, я помогу тебе с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Тётушка Ло подала лапшу, налив две большие миски, и поставила рядом тарелку с ярко-красными томатами: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Поливай сверху. Кстати, скоро будут выбирать главу деревни и секретаря. Все эти годы Чжу Юйлян был главой, может, ты тоже попробуешь? Цинхэ, я не имею в виду ничего плохого, просто это честная конкуренция, верно? В нашей деревне последние годы ничего не получается. В других деревнях хотя бы раз в год видят мясо, а у нас что? Может, попробуешь? Я не глупая, если ты хочешь сделать что-то хорошее для деревни, я поддержу. Небо благоволит добрым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Цинхэ перемешал лапшу, добавил большую ложку перца, и это выглядело аппетитно. Он уже собирался начать есть, когда услышал слова тётушки Ло. Внутри он улыбался, но на лице оставалось простодушное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если к концу года мы тоже получим мясо, то вы должны пойти. Я хочу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Юван стукнул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Глупый мальчишка, только о еде и думаешь. Надо подумать над этим. Пока я не хочу ссориться с Чжу Юйляном. Кстати, Цинхэ, не забудь переоформить свидетельство на землю, где ты живёшь, на своё имя. Лучше подстраховаться, вдруг когда-нибудь дойдёт очередь до твоего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 Цинхэ кивнул, понимая, что это разумно. Его родители могли передумать.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[Примечаний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http://bllate.org/book/16370/1480729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