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внезапно погрустнел, и Чай И сразу же это заметил, ругая себя за то, что не подумал, прежде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Когда ты поправишься, если я всё ещё не найду способ восстановить твой небесный духовный корень, я научу тебя использовать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моя ментальная сила ничуть не хуже твоей. Возьмём, к примеру, Лес Юймин. Сколько мастеров боевых искусств погибло там, а я вышел. Разве это не доказывает, что моя ментальная сила сильнее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старался убедить его, приводя множество аргументов, чтобы доказать, что ментальная сила — это тоже мощный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Тяньюй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было ли тебе страшно, когда ты был один в Лесу Юймин?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вдруг покраснел, словно ребёнок, который наконец встретил родителей после долгого отсутствия: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словно он рассказывал о своём одиночестве в Лесу Юймин, или о том, как маленький ребёнок дрожал в углу звёздной комнаты, где не было ни звука, ни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так страшно, что я не смогу выбраться и больше никогда тебя не увижу. Ты никогда не узнаешь, как трудно мне было добраться до тебя. Даже сейчас, просыпаясь ночью, я боюсь, что всё это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больше не мог сдерживаться и крепко обнял Чая И, мягко и почтительно поцеловав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теперь я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неожиданно потекли по щекам Чая И. Он прижался к груди Ци Тяньюй, словно хотел выплакать всю боль своих двух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до тех пор, пока не устал, но всё равно не хотел отпускать Ци Тяньюй. Ему казалось, что с тех пор, как он вернулся, отношение Ци Тяньюй к нему стало странным, с оттенком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был так близко, он не хотел просыпаться и снова чувствовать эту непонятную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крепко схватил Ци Тяньюй за одежду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со мной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посмотрел на хрупкого юношу, и его голос стал мягче, чем он сам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устроились на кровати и тихо разговаривали, пока Чай И наконец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погрузился в глубокий сон, Ци Тяньюй попытался встать, но обнаружил, что юноша крепко держит его одежду, даже во сне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смотрел на Чая И со сложным выражением, и только когда тот спал, он позволял себе такие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снял свой верхний халат и положил его в руки Чая И. Юноша обнял его, вдохнул его запах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закрыл глаза, а когда открыл, его взгляд снова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пещеру, лёг на кровать, но не мог уснуть. Каждый раз, когда он закрывал глаза, перед ним вставал образ Чая И, плачущего, как раненое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Юй. — Ци Тяньюй не выдержал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который дежурил снаружи, услышав его,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выглядел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хорошенько проверь, как жил мой супруг в семье Чай все эти годы. Почему он... почему он так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услышав приказ, сдержал удивление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уйти, но Ци Тяньюй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доверяю. Ты должен лично всё проверить. Я хочу знать каждую деталь того, что мой супруг пережил в семье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Ань Юй не стал медлить и, сменившись с А Фэем, сразу же отправился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Чай И проснулся и обнаружил, что в его руках была только одежда Ци Тяньюй, а самого его не было. В его глазах появилось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состоянии Ци Тяньюй и перестал думать об этом, быстро вставая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Фу помог ему умыться,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приготовить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Чай Фу почесал голову. — Может, я пойду спрошу?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Чай Фу вышел из пещеры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ещё нет. — Чай Фу сказал. — А Фэй сказал, что хозяин провёл с вами весь вчерашний день и устал, поэтому сегодня встанет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А Фэю, чтобы он следил, чтобы его никто не беспокоил. Пусть все дела подождут, пока он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мы? Молодой господин, позавтракаем?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Чай И сказал. — Мы пойдём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супруг хозяина. — А Фэй представил Чая И кухонному персоналу. — Сегодня он сам приготовит еду для хозяина. Вам здесь больше делать нечего,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Фэй. — Управляющий кухней почтительно сказал. — Но супруг ведь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разбираюсь в кулинарии, я помогу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Повара не посмели возражать и покинули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А Фэй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хозяин приказал, чтобы всё, что касается вас, кроме алхимика У, меня и Ань Юя, держалось в секрете. Это для вашей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будет так, как сказал Тяньюй. Не нужно мне об этом сообщать.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кивнул и отошёл в сторону, наблюдая, как Чай И, словно пчёлка, хлопочет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ингредиенты: рис, мука, мясо. Чай И решил приготовить вонтоны с лапшой, замариновать немного солений и приготовить мясо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Замешивая тесто, он добавил яйцо духовного зверя, чтобы сделать лапшу более упругой, и тщательно вымешивал тесто, чтобы оно стало ещё эластичнее.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Начинка для вонтонов состояла из мяса духовного зверя и креветок. Мясо было мелко порублено, с соотношением жира и мяса три к семи. Креветки были свежими, очищенными от голов и хвостов, и в каждый вонтон клалась целая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Лапшу Чай И раскатал тонко, и благодаря яйцу духовного зверя она приобрела лёгкий желтоватый оттенок, что делало её ещё более аппетитной.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варить костный бульон, считая, что весь вкус вонтонов с лапшой зависит от него. Чем дольше варится бульон, тем насыщеннее его вкус, но сегодня утром времени было мало, и он варил его, сколько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Чай И приготовил два гарнира и сел наблюдать за бульоном.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голод, он решил перекусить, так как и лапша, и вонтоны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поесть? — Ань Юй и А Фэй, уже соблазнённые ароматом бульона, с радостью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увидел, что еды не хватает, и приготовил ещё немного, оставив достаточно для Ци Тяньюй, а остальное бросил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вонтоны всплыли, лапша тоже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по миске и начали есть, наслаждаясь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хозяин проснулся, сказал подавать завтрак. — Сообщил один из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Чай И доедал свою порцию и, увидев оставшуюся лапшу и вонтоны, быстро проглотил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торопитесь, не подавитесь. — Чай Фу только что сказал это, как Чай И действительно подавился. Он быстро нашёл воды и дал ему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Чай И встал и быстро приготовил лапшу и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 сказал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Отнесите это в комнату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удивился, не ожидая, что Чай И откажется от возможности пообщаться с Ци Тяньюй: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вы не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Завтра Тяньюй будет принимать вторую дозу очищения, а после этого ему понадобится пилюля укрепления основы. На днях алхимик У сказал мне, что у нас осталось только полбутылки пилюль седьмого уровня, их хватит меньше чем на полмесяца. Я хочу поскорее приготовить ещё, если получится, то приготовить золотую пилюлю, одна из которых заменит сотню обычных. И в них меньше токсинов.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не знал, что сказать, и только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не обратил на это внимания и сразу же отправился в пещеру с Чай Фу, чтобы начать приготовление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отнёс еду Ци Тяньюй, который взял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уже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готовит пилюли. — А Фэй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Если бы здесь был Ань Юй, он бы постарался сказать то, что хотел услышать Ци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зная, что А Фэй немногословен, больше не стал его расспрашивать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