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нельзя дать задание с наградой, которая позволит системе материализоваться? Очков действительно слишком мало, — только что подумал Бай Тунъань, как тут же появилось системное задание, полузелёное, от которого глаза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раздался давно не слышный системный голос: [По просьбе хозяина, выполнение этого задания принесёт награду.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цвет задания заставил Бай Тунъаня пропустить его содержание и прищуриться, чтобы рассмотреть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«система может временно управлять телом случайной цели»? Это что, вселение?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Обратный отсчёт завершён, хозяин автоматически принимает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метро, Сюй Дунъюй почувствовал, как перед глазами потемнело, и ощутил глубокую неприязнь этой «Системы развития идеального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система для создания идеального парня, а система для выращивания рогов, верно? Посмотрите на это задание: «Познакомиться с 100 людьми, получить их WeChat и добиться уровня их расположения не менее 20 (максимум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взъерошенного Сюй Дунъюя, Бай Тунъань не считал задание слишком сложным. Вернее, по сравнению с долгим выполнением заданий для накопления очков, этот метод казался ему более приемлемым. Полуфабрикат лучше, чем держать своего «рыбку»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тот жаловался, что хочет в реальности пойти с ним поесть и погулять. Почему-то это вызывало у него странное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последние задания были связаны с внешним видом. Например, мягкий живот превратился в кубики пресса, а тело стало более рельефным, что выглядело гораздо приятнее. Даже на улице несколько раз спрашивали, не актёр ли он, и просили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Бай Тунъань заметил девушку, которая вежливо спрашивала у людей, может ли она добавить их в WeChat, объясняя, что она студентка и занимается своим бизнесом. Он тут же сообразил,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остановки оставалось три станции. Бай Тунъань достал телефон, открыл свой QR-код и, подражая той девушке, начал с низенькой девчушки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и когда искренне улыбался и говорил, мало кто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университета занимаемся групповым проектом. Могу я добавить вас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детским лицом, но не по возрасту, покраснела и согласилась, даже потянула за собой подруг, чтобы те тоже добавили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три задания были выполнены так легко, Бай Тунъань улыбнулся ещё шире, поблагодарил и пошёл дальше по вагону, спрашивая у каждого. Люди, как правило, более благосклонны к симпатичным лицам, да и сам Бай Тунъань обладал невероятной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хмурился. После того как он стал ИИ, зрение у него улучшилось, и очки он держал в руках, изгибая дужку в странные формы, затем восстанавливал данные очков и снова их 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на линзах появились странные следы боли, его внимание было полностью сосредоточено на Бай Тунъане.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станции пролетели быстро. Раз уж задание было принято, и Бай Тунъань делал это ради него, Сюй Дунъюй не мог отказаться или остановить его. Он лишь мысленно записал систему, выпустившую задание, в свой чёрный список и аккуратно добавил всех, кого Бай Тунъань добавил в WeChat, в отдельную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настроил, чтобы они не видели его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Тунъань вышел из метро, он добавил тридцать человек, но, к его удивлению, задание было выполнено только на пятнадцать. Остальные пятнадцать либо не набрали 10 баллов расположения, либо добавили его, чтобы сразу же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пятнадцать — это уже неплохо, и с юмором сказал «рыбке», что мир действительно стал миром лиц, и поблагодарил маму за то, что она сделала его таким красичным.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снова надел очки, рассмеявшись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просканировал окружение на уровень расположения к тебе. Давай найдём тех, у кого оно изначально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делать, то надо сделать быстро, подумал он. И так они с Бай Тунъанем, с семи вечера до половины десятого, добавляли людей. Голос Бай Тунъаня, обычно чистый, как родник, стал хриплым, что заставило Сюй Дунъюя покраснеть 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2:1 в метро оказалось довольно высоким. На улице, в это время, каждый занимался своими делами. Как бы ты ни был красив и красноречив, даже если добавляли, уровень расположения был низким, что усложняло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девяти вечера процент успеха начал расти, так как те, кто ещё был на улице, никуда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Бай Тунъань выпил два стакана воды, чтобы прийти в себя. В WeChat даже несколько симпатичных девушек спросили,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его удивило, так это два или три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что, выгляжу как гей? — нахмурился Бай Тунъань, жалуясь своему «рыбке». Он уже собирался заказать доставку еды, так как лень было готовить, но, обернувшись, увидел, что «рыбка» уже во Втором тренировочном мире приготовил ему простой ужин из продуктов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выполнишь задание, просто удали их, — нахмурился Сюй Дунъюй, поставив перед Бай Тунъанем яичницу с рисом и замазав входящие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которого уже начали раздражать всё более откровенные сообщения, рассмеялся, увидев этот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наш малыш вырос и уже заботится о папе, папа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спрашивал у тех, кого добавил, а просто случайно встретил их у бара, когда разговаривал с людьми. Они сами подошли и добавили его, и он, руководствуясь принципом «чем больше, тем лучше», столкнулся с тремя странными 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«хорошо, хорошо», Сюй Дунъюй вспомнил, как в университете они договаривались встретиться в библиотеке. Он всегда говорил, что займёт место, а Бай Тунъань отвечал «хорошо, хорошо», и больше он так ни с кем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удалял их сразу, чтобы не вмешиваться в переписку Бай Тунъаня, но теперь, получив согласие, Сюй Дунъюй удалил всех, кто, по его сканированию, не подходил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хотел развить отношения, кто был из неподходящих кругов, кто имел сомнительную репутацию или просто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Цзюй, которого он больше всего хотел удалить, остался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Сюй Дунъюя снова записать Вэй Цзюя в свой чёрный список. Ведь тот, даже когда Бай Тунъань с ним не общался, пытался выведать что-то у Сюй Дунъюя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сообщения перехватил и ответил на них Сюй Дунъюй, ставший системным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Сюй Дунъюй был против Вэй Цзюя, они даже были друзьями с детства. Но именно потому, что они были близки, Сюй Дунъюй чувствовал, что, если не остановить его, «рога» действительно станут 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был голоден, а после двух стаканов воды ел с удовольствием, даже глаза прищурил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просто супер! Я думал, придётся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услышав его невнятные слова, очень хотел ткнуть пальцем в его надутые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ты действительно легко доволен. Всё, что приготовлено, для тебя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Ещё одна глава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