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крайне странными и скованными: когда он вытягивал левую ногу, правая рука отводилась назад, а когда вытягивал правую ногу, левая рука также отводилась назад. Он выглядел как черепаха, ползущая по земле, двигаясь медленно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забавной, но никто не смеялся. Два охранника, напряжённые и готовые к бою, медленно передвигались вслед за движениями Су Кэ. Су Ло с холодным выражением лица пристально наблюдал за своим братом, невольно поднявшись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Линь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у ног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полз довольно долго, пока не приблизился к кругу, нарисованному куриной кровью. Он протянул руку, осторожно коснувшись кровавого круга, но тот никак не отреагировал. Казалось, он был доволен, и, сделав рывок вперёд, бросился на круг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круга, из него поднялся белый дым, и Су Кэ резко отдернул руку, корчась от боли и отступая назад. Странно, но, несмотря на искажённое от боли лицо,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упал на кровать, уставившись в пространство, затем опустил голову и засунул большой палец левой руки в рот, с удовольствием посасывая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и Су Кэ всё ещё сосал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и он продолжал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минуте Су Ло медленно повернул голову и с ледяным взглядом уставился на Линь Цзяня, который съёжился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объясните, почему мой брат ведёт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нормальная часть процесса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сосание пальца? — Холодный взгляд Су Ло, словно нож, пронзил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Цзяня зачесалась голова, и он начал лихорадочно соображать: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У этого есть множество причин…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и Линь Цзянь одновременно повернулись к Су Кэ, который всё ещё с удовольствием сосал палец — нет, уже не сосал: из его рта стекала красная струйка, палец был изуродован до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закричали. Один из них бросился вперёд, но резко остановился у кровавого круга — кто будет отвечать, если круг разрушится?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придумайте что-нибудь! Он уже добрался до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белый обнажённый костный фрагмент у окровавленных губ Су Кэ, Линь Цзянь почувствовал, как ноги подкашиваются, а голова кружится. Он ещё не успел открыть рот, как Су Ло шагнул вперёд, схватил бутылку с куриной кровью и вылил её на голову Су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Кэ, весь в крови, замер на месте. Через мгновение он покачнулся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пристально смотрел на окровавленного брата, его голос был холоден и мрачен: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придумайте что-нибудь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обернулся,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устрашающего взгляда босса Линь Цзянь начал лихорадочно соображать. Наконец он заикаясь произнёс, чувствуя, что каждый его шаг — это шаг к 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вы… вы случайно не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[«Записи искусств Маошань»]: «…или же использовать кровь родственника, смешанную с яйцом, золой и человеческим белком, чтобы обмануть… особенно подходит кровь девственника».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с ледяным взглядом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замёр, чувствуя, что весь его организм замёрз от холода Су Ло. Он нервно озирался, пытаясь найти предлог, чтобы объяснить, что он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моя сексуальная история связана с состоянием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Ло 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Цзянь, конечно же,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вторгаться в вашу личную жизнь! Но… но для лечения вашего брата нужна ваша кровь — лучше всего кровь девственника!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охранники, которые до этого внимательно наблюдали за кроватью, обернулись. Их взгляды были полны восхищения: «Смельчак!»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холодно оглядел комнату, словно хотел всех выгнать, но быстро осознал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крови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действительно девственник? — Линь Цзянь +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у Линь Цзяня было два шанса, он не осмелился бы высказать свои мысли вслух. Он поспешно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достаточно одной капли крови из кончика пальца — капнуть в воду, затем смешать с сырым яйцом и золой…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поднял стакан с водой, стоявший рядом с креслом, укусил палец и капнул кровь, затем передал стакан охраннику в чёрном костюме, который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принеси несколько сырых яиц и немного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вздрогнул, поклонился, взял стакан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сильный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Цзянь во второй раз встал перед кроватью, чтобы начать ритуал, он 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важным видом приказал охранникам снова нарисовать круг из куриной крови, оставив в центре узкий проход, очищенный от крови. Затем он разбил яйцо, добавил золу и кровь из кончика пальца, тщательно перемешав.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яйцо было перемешано, окровавленный Су Кэ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лицо не было искажено, даже казалось немного детским. Он пошевелил носом, покачал головой, его глаза, лишённые зрачков, блуждали, словно он искал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 Кэ медленно наклонился вперёд, осторожно протянув руку. Почувствовав, что опасности нет, он вытянул другую руку и начал шарить по полу. Наконец он внезапно рванулся вперёд, ползя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окровавленный Су Кэ приближается к нему, Линь Цзянь почувствовал одновременно страх и облегчение — несмотря на то что парень был весь в крови, с вывернутыми глазами и размахивающими конечностями, это было страшно. Но если представить, что это дух мёртвого младенца — чёрт, это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мёртвого младенца полз очень медленно, почти две минуты, чтобы добраться до кровавого круга. На этот раз он, казалось, стал осторожнее и замёр рядом с кругом. Линь Цзянь с тревогой наблюдал за ним, в голове повторяя следующий шаг — дух должен был осторожно попытаться пройти, обжечься кровью несколько раз, затем попытаться найти другой способ, после чего, сбитый с толку запахом родственной крови, вылезет из круга, и тогда нужно будет быстро окружить его железными опилками…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Здесь Су Кэ был одержим духом мёртвого младенца. Именно поэтому он не мог говорить, кусал палец и ползал повсюду. Поскольку призраки не чувствуют боли (если только их не обжечь чистой янской энергией или зловещей силой, что причиняет боль душе), младенец, вселившийся в Су Кэ, сосал палец, не чувствуя ничего, и в гневе начал его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Цзянь увидел, что Су Кэ сосёт палец, он сразу понял, что это за дух — сосание пальца, пинки, неспособность говорить, неуклюжие движения... Вероятно, это был дух мёртвого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дух мёртвого младенца, у Линь Цзяня появилась идея — как раз перед своим последним провалом он изучал историю о неверном мужчине, который бросил жену, что привело к её смерти, и в итоге погиб от руки собственного сына. Чтобы выглядеть убедительно, Линь Цзянь изучил множество буддийских и даосских текстов, накопил массу впечатляющих, но бесполезных знаний — например, в одном из древних текстов описывалось, как даосский мастер справлялся с духом мёртвого младенца: он использовал киноварь и куриную кровь, чтобы полностью окружить пациента, оставив лишь узкий проход, через который мог проползти младенец. Затем он брал кровь из кончика пальца родственника, смешивал её с сырым яйцом и золой и размещал за пределами круга из киновари. Дух мёртвого младенца, привлечённый ароматом яйца, стремился насытиться, но тело, в котором он находился, было окружено янскими предметами. Смесь яйца с кровью родственника сбивала с толку дух, заставляя его думать, что яйцо — это его настоящее тело, и он выползал через узкий проход, чтобы съесть его, после чего был захвачен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 просто. Зола, сырое яйцо, кровь из кончика пальца — всё это было под рукой. Но, к несчастью, мастер добавил: «Только кровь девственника». Линь Цзянь почувствовал злой умысел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