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 бы то ни было, мне всё равно. — Думая, что Сюэ Чэнь снова хочет его обвинить, Ся Нань первым нанёс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разбираться, не собираюсь выяснять, и мне даже неинтересно знать. Я просто хочу быть учителем в детском саду и жить спокойной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выплеснул все свои подозрения и тревоги, копившиеся в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все продолжаете мне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снова разожгли едва сдерживаемые эмоции Сюэ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Другие могут быть учителями в детском саду, но ты — нет. — Сюэ Чэнь, будучи военным, произнёс это с большой силой, и его громкий голос ударил по ушам Ся Наня, заставив его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Чэнь уже собирался ударить кулаком в стену, но, увидев реакцию Ся Наня, не смог этого сделать. Его сжатый кулак замер в воздухе, а затем с силой ударил по спинке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снова успокоить дыхание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знаешь, зачем ты тогда пошёл в Третий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Нань напряжённо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потому, что в Пятом мне не было места, и меня вынудили сменить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думаешь? Кто тебе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Разжав ладонь, Сюэ Чэнь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травма ослабила твою проницательность, но, оказывается, она упала до такого уровня. Тебе не интересно, чем ты занимался в прошлом? Даже наши отношения ты спросил только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и делаешь, что обвиняешь меня, а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Нань хотел защититься, но тут Сюэ Чэнь достал свой терминал, сначала просканировал все углы комнаты, затем ввёл какие-то данные. Закончив, он остановил работу лампы и вентилятора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временно остановил подачу энергии в твою комнату с помощью простого вируса. Хотя это детский сад, но он всё же считается учреждением военного ведомства. Если здесь есть камеры или прослушка, это плохо. — Убедившись, что вентилятор на потолке полностью остановился, Сюэ Чэнь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 нас есть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внезапно приблизился к Ся 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испугался и отступил назад, но, упираясь в низкий шкаф, не мог больше отодвинуться. Сюэ Чэнь протянул руку через щель между рукой Ся Наня и опёрся на край шкафа, а его лицо приблизилось к уху Ся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тепло человеческого тела, Ся Нань почувствовал, как его сердце забилось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Следующее я скажу только один раз, слушай внимательно. — Голос Сюэ Чэня звучал спокойно и глубоко,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Нань, ты — специальный агент, внедрённый нами из Пятого отряда в Третий отряд для сбора информации и её передачи обратно. Другими словами, ты шпион.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 Ся Нань не успел опомниться, как его терминал на запястье издал звук уведомления. Он поднял руку и увидел, что Сюэ Чэнь прислал ему файл с записью о его участии во взрыве.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поручил своему подчинённому расследовать инцидент с взрывом метеорита и обнаружил, что в работе компьютера, вероятно, были проблемы. Это вряд ли было сбоем системы, значит, кто-то вмешался. — Сюэ Чэнь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твоё тяжёлое ранение не было случайностью. И ты, наверное, уже заметил, что есть более эффективные методы лечения, но Лоэр намеренно скрывал твоё состояние. Он перевёл тебя с передовой, но не хотел, чтобы ты ушёл из военного ведомства, чтобы держать тебя под наблюдением. Уверяю тебя, как только он найдёт повод, он снова тебя устранит.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ему меня устранять? Я же не сделаю ему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сейчас ты такой. — Отойдя от Ся Наня, Сюэ Чэнь устремил на него пронзительный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не понимаешь? Всему есть причина. Если он вдруг захотел тебя убрать, значит, ты уже обладаешь чем-то, что может его подставить.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Чэнь объяснял так ясно, что даже Ся Нань, несмотря на свою недальновидность, должен был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и с долей сомнения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хочешь, чтобы я вспомнил, чтобы использовать мои знания для победы в вашей внутренней борьбе?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всегда было твоей работой. — Выражение лица Сюэ Чэня осталось неизменным, он говорил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так разозлился, когда увидел, что я не принимаю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Ся Наня это было как внезапно узнать, что твой ребёнок оказался на последнем месте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помимо этого, его ждала ещё более шокирующая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проблемы усугубились. Жениться на мужчине — это одно, а оказаться шпионом, да ещё и обладателем каких-то секретных данных — это уже перебор. Следом, наверное, скажут, что Сюэ Лян на самом деле его ребёнок, которого он бросил в больнице, а Сюэ Чэнь его подобрал и вырастил.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есть ли кто-то несчастнее, чем Ся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мужская гордость, он бы сейчас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чёртов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Сюэ Чэня с растерянностью, Ся Нань снова почувствовал, что мир рушится.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всё время приближался ко мне, искал врачей для моего лечения, не потому что я твой знакомый младший брат, а именно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Сначала я просто думал, что в твоей травме есть и наша вина. Это предположение появилось только сегодня утром, после получения отчёта о расследовании.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злился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был слишком тороплив.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Тороплив, блин. Скорее, ты просто хитрый.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серьёзное выражение лица Сюэ Чэня, Ся Нань почувствовал тупую боль в голове. Это была не головная боль из-за амнезии, а из-за того, что слишком много событий происходило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помассировал виски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чтобы я сделал? Раз ты рассказал мне правду, ты ведь не позволишь мне просто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здесь хорошо, я не стану настаивать на твоём возвращении в Пятый отряд, так как ситуация пока неясна. — Сюэ Чэнь откровенно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надеюсь, что ты будешь принимать лекарства, чтобы память вернулась быстрее. Ван Ян говорит, что шансы на выздоровление высоки. Как только ты что-то вспомнишь, сразу свяжись со мной. Взамен я буду тайно защищать тебя, чтобы Третий отряд не решил тебя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Говоришь красиво. — С яростью взглянув на Сюэ Чэня, Ся Нань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этого мужчину, Ся Нань впервые ощутил, что такое внутренняя борьба.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была не его нерешительность, а сложившаяся ситуация, которая не позволяла ему принять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Доверять 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словам Ся Цзы, этот человек без колебаний бросил изначального Ся Наня, и тот перешёл в Третий отряд только потому, что в Пятом ему не было места. Но теперь, по словам Сюэ Чэня, всё выглядит так, будто он сам этого хотел. Кто говорит правду? Может, Ся Цзы ошибается, или Сюэ Чэнь лжёт, чтобы получить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Закрыв лицо руками, Ся Нань громко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только разбирался с трудными родителями и заботился о детях. Какой из него шпион? И даже если он примет лекарства, вернётся ли память? Это память изначального Ся Наня, и он не знает, что с ним произойдёт, если она вернётся. Это все риски, как он может так легко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был создан для этого. Лучше сразу отказаться, чем потом оказаться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хочу. — Ся Нань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Сюэ, я устал. Я не хочу возвращаться к прошлой жизни, я просто хочу заниматься детьми в детском саду. Оставляя их с роботами, они теряют свою детскую непосредственность. Я хочу быть с ними, чтобы их детство было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говорил, и, как и ожидал, увидел, как брови Сюэ Чэня снова сдвинулись, и тот не смог сдержаться, чтобы не протянуть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не то место, где тебе следует оставаться. Даже если ты хочешь провести здесь всю жизнь, это невозможно. Помимо этих детей, у тебя есть более важные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силой удерживая Ся Наня за плечи, Сюэ Чэнь с болью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переполнил чашу терпения Ся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этого надоедливого мужчину, Ся Нань оттолкнул Сюэ Чэня и наконец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чёртовски не тот Ся Нань, которого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чёртовски не тот Ся Нань, которого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Нань кричал так громко, что даже выругался, что, как учитель детского сада, ему не следовало бы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http://bllate.org/book/16357/1478749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