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Гао Бай вздохнул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Пирожок, ты не можешь выйти сейчас. Как только ты появишься, зомби сразу же окружат нас, и машина не сможет 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планировал сначала выйти сам, добраться до машины и проехать до очищенного участка, а уже потом выпустить Пирожка. Иначе, как только этот ароматный человечек появится, спокойно пройти этот путь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Пирожок наотрез отказался, крепко обхватив его и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сделал несколько шагов, волоча за собой малыша, который буквально повис на его ноге. Маленькое лицо Пирожка выражало обиду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не возьму тебя с собой, просто я сначала выйду, а потом ты, ладно? Всего на минутку, — продолжал уговаривать Гао Бай, стараясь быть убедительным.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Пирожок не соглашался. Он поднял заплаканные глаза и, всхлипывая,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обманывает меня! Каждый раз говорит, что выйдет ненадолго, но уходит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почувствовал себя неловко. Этот малыш... Я же действительно не обманываю тебя! Я действительно выйду всего на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разница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соотношения 10:1 Пирожок больше не доверял Гао Баю, и в итоге тот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пока Пирожок вытирал слёзы своими маленькими ручками, но при этом широко улыбался, Гао Бай достал машину и поставил её перед домиком.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 был заполнен только на треть. Гао Бай рассчитал, что этого хватит, чтобы машина не заглохла на полпути. Заправлять больше было бессмысленно, ведь на базе даже половину топлива могли откачать! Он сочувствовал слабым, но считал, что тем, кто мог позволить себе машину и бензин, не стоит особо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была готова, вещи уложены.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перед сном он уже объяснил Пирожку, что можно говорить, а что нельзя. Малыш всё запомнил, и его серьёзное выражение лица было настолько милым, что Гао Бай не удержался и несколько раз ущипнул его за щёчки.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придумал себе новую личность. Подняв палец, он сосредоточился, и на кончике пальца появилось небольшое пламя. Это было Искусство управления огнём, которое он смог освоить после достижения второго уровня Первозданной Скорби Инь и Ян. Чем сильнее была Изначальная сила, тем мощнее становился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выдать себя за одарённого стихией огня. Гао Бай размышлял, покачивая пламя на пальце. Кажется, одарённые на базе получают дополнительные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же был настоящим одарённым, стихия ветра. Хотя сейчас его способности были не слишком впечатляющими, но потенциал для развития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Пирожка в машину, Гао Бай использовал Искусство зеркала, чтобы осмотреть обстановку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снаружи бродило множество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нахмурился. После спасения Пирожка он несколько раз выходил из Пространства и переместился в более уединённое место. Почему здесь так много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ещё немного, но ничего подозрительного не произошло. Гао Бай задумался. Ну что ж, это даже к лучшему. Если Пирожок останется в машине, зомби обязательно начнут царапать двери, и это будет выглядеть ещё более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сконцентрировавшись, он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шатающиеся гниющие тела с невыносимым трупным запахом бросились на него. Гао Бай резко задержал дыхание, едва не потеряв сознание от этого ужасного смрада.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«запах притягивает подобное»? Когда он сам был зомби, он не замечал, насколько они невыносимы! Чёрт возьми, этот запах просто сводит терпение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зомби, как обычно, игнорировали Гао Бая. Хотя он считал себя «свежим» зомби, но более «тяжёлые» зомби явно дали понять: не стоит обращать на него внимание! Этот парень не только не участвует в коллективных мероприятиях, но ещё и отбирает добычу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прикрыл нос и рот, сделал лёгкий вдох и быстро переместился. Если вывести Пирожка здесь, малыш просто умрёт от этого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небольшой склон, где вокруг бродило несколько зомби, Гао Бай с содроганием посмотрел на них. Половина их лиц была разложившейся, глаза вываливались, а некоторые даже тащили за собой внутренности, медленно ползя по земле. Он почувствовал себя счастливчиком. Даже будучи зомби, он хотя бы сохранил все конечности и черты лица. Если бы он превратился в таких, как они, и при этом сохранил сознание, то, наверное, сошёл бы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его взгляде на окружающих зомби появились жалость и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ещё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став зомби, он всё же восстановился до такого состояния. А эти зомби разве не более несчастны,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переместив машину из Пространства, он увидел, что Пирожок уже сидел внутри, его лицо выражало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Гао Бая, он сразу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глубоко вдохнул, открыл дверь машины, выбрал направление и резко рванул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почувствовав присутствие Пирожка, начали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завелась, и гул двигателя ещё больше возбудил зомби. Гао Бай крепко держал руль, без колебаний выезжая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сочувствие к ним, он понимал: в этом мире либо ты выживаешь, либо погибаешь. Поэтому они неизбежно станут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зомби прилип к стеклу машины. Его гнилая плоть кишела червями, которые ползали в фиолетово-чёрной массе, а чёрная кровь брызнула на стекло. Гао Бай не моргнул. Он знал, что в его жилах течёт такая же кровь. Но он не хотел жить, как они. Раз уж небеса сохранили ему разум и память, он никогда не станет таким ходячим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жить. Даже если для этого придётся поднять оружие против своих номинальных собратьев, он будет жить. И будет идти с гордо поднятой головой, становясь сильнее, чтобы жить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вызвал такую суматоху, что за машиной устремилась толпа диких зомби. Гао Бай заметил, что некоторые зомби двигались явно быстрее обычных. Он предположил, что, возможно, зомби начали эволюционировать.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сбивала зомби на своём пути, и вскоре из блестящей новенькой она превратилась в избитую и грязную. Гао Бай был доволен. Видя, что машина уже достаточно повреждена, он решил прорваться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взгляд упал на Пирожка.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крепко держался за ремень безопасности, прижавшись к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туда! Папа опять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сразу сник, мысленно ругаясь. Чёрт, это же не моя вина, это особенности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не войдёшь, эти монстры будут преследовать нас, и если машина разобьётся, нас обоих съедят. Если съедят папу, это не страшно, но если съедят Пирожка, папе будет очень грустно, — начал он уговаривать, приводя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надул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монстры, это зомби! Я всё знаю! Папа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Пирожок, мы сейчас не об этом говорим, не отвлекайся. Зомби или монстры — результат один. Если ты не войдёшь, мы не сможем выбраться, и нас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видя, что Гао Бай снова стал строгим, сразу же заплакал, надув губы и замолчав. Его обиженный вид заставил Гао Бая почувствовать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нарушение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как ты всегда умеешь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Бай действительно не мог устоять перед этим. Так что, можно сказать, Пирожок держал его в ежовых рукавицах.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зомби, которые продолжали бросаться на машину, он вдруг осенила идея. Он протянул правую руку к спине Пирожка и осторожно направил туда свою Изначальную силу, которую он только начал накапливать. Из его ладони начала формироваться тонкая золотистая энергетическая мембрана, обволакивая спину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магический приём из свитка, который он запомнил. Сейчас он не мог сделать Пирожка невидимым, но мог попытаться скрыть его присутствие. Для этого нужно было использовать энергию самого Пирожка. Изначальная сила активировала заклинание, а энергия и потенциал Пирожка создавали мембрану, блокирующую его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Бай собирался убрать руку, он вдруг почувствовал, как из тела Пирожка хлынула огромная энергия. Он не ожидал этого, и сила отбросила его Изначальную силу назад. Изо рта Гао Бая показалась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http://bllate.org/book/16355/1478583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