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спала долгое время, и первой проснулась Пэй Юэ, которая почти не использовала свою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она обнаружила, что её мать уже целый день ела печенье, и остался только последний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 почесала голову: что же делать? Раньше, когда они жили в трущобах, они зарабатывали еду, выполняя мелкую работу для других. Ведь в любое время существовал привилегированный класс. Но что делать сейчас, когда их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что-то придумать, к ним пришёл Чжао Фэн, чтобы поблагодарить Пэй Ина за помощь. Он ещё не успел навестить остальных обладателей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их затруднениях и о том, что единственный человек с пространственным типом способностей всё ещё без сознания, он без лишних слов принёс им кучу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в основном крупы, почти без муки, но это было то немногое, что они смогли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сначала не хотела принимать, но их семья действительно была на грани голода, и они не могли выйти, чтобы собрать припасы, поэтому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понимала, что теперь они в долгу, но раз уж они собирались жить здесь, нельзя было быть слишком неблагодарными.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целью установления долгосрочных дружеских отношений тётушка всё же приняла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Чжао Фэна остальные снова долго спали, ведь истощение способностей — это не только умственная усталость, но и физическая.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их способности всё ещё не полностью восстановились, но процесс уже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тётушки, Пэй Ин и Бэймин Фэн ничего не сказали. Раз уж приняли помощь, то возвращать её уже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проснулись почти через неделю, и только тогда медленно очнулся Чу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очень долго, и в отличие от других его состояние было лучше, лицо румяное, и способности почти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дома были только тётушка и Пэй Юэ. Узнав, что Чжао Фэн организовал людей для починки городской стены и они, не желая сидеть без дела, тоже пошли, он решил заняться реконструкцией Тыквенного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дерево и так было большим, но раньше его сделали компактным для тепла. Сейчас, когда людей стало больше, места не хватало, и нужно было его переделать.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расширил и укрепил ствол, служивший фундаментом, а фиксирующие ветви всё ещё были направлены вверх, но площадь увеличилась до ста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Тыквенного дома он разделил пространство на семь отдельных комнат, каждая площадью пять квадратных метров, для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двух женщин, по просьбе Пэй Юэ, он добавил ещё один Тыквенный дом на вершине, овальной формы, также закреплённый ветвями.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десять квадратных метров, с большой кроватью, мягким ковром, двумя креслами-мешками, журнальным столиком и шкафом.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солнечной стороне было огромное окно, занимающее почти половину стены, с двойным остеклением. Оно пропускало свет, но не открывалось.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он протянул отопительную панель, и маленький Тыквенный дом соединился с большим. Лестница находилась у стены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 маленького Тыквенного дома можно было запереть изнутри, чтобы люди снизу не могли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маленьком Тыквенном доме не было туалета, поэтому им приходилось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семи спальнях большого Тыквенного дома не было кроватей. Чу Юэ просто утолщил стенки тыквы примерно на двадцать сантиметров, создав выступ, на который положил одеяла, — и получилась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в комнатах был только низкий столик из тыквы, под которым можно было хранить личные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они приходили туда только спать, а днём находились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также была значительно расширена, добавили несколько диванов и длинный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у входа появилась вешалка, обувница и большой шкаф, состоящий из нескольких секций, с именами для семерых.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не собирались уезжать, нужно было обустроить всё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у входа также была расширена, печь заменили на большую, так как площадь увеличилась, иначе отопление не справлялось.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не ели нормальной еды, и чтобы отпраздновать возвращение Чу Хэ, Чу Юэ достал кучу хороших продуктов и, пока остальные не вернулись, закатал рукава и начал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лучше всего есть что-то горячее и жидкое.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пространстве были купленные ранее кости, поэтому он сварил большой котёл костного бульона, добавив немного мяса и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этого хватило, он также приготовил картофель с курицей, капусту с лапшой, салат из огурцов, рыбу и жареную стручковую фасоль.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семена, поэтому, если хотелось свежих овощей, он мог их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тётушка и Пэй Юэ вместе с удовольствием приготовили огромный стол, словно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Работавшие на улице люди вернулись домой только с наступлением сумерек, пробираясь через глубокий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дерева, они увидели, что Тыквенный дом заметно увеличился. Фан Цзинь, дрожа от холода,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дом? Почему он вдруг стал таким большим?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А Юэ проснулся и решил, что места не хватает, поэтому расширил жилую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их старший брат очнулся, Чу Хэ не смог сдержаться и, оставив остальных, быстро поднялся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увидел, что Чу Юэ как раз ставил на стол последнее блюдо. Только выпрямившись, он оказался в объятиях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 был на полголовы выше, но сейчас он плакал, как ребёнок, прижавшись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жив, ты жив, мы все живы. Я так хотел тебя увидеть, я скучал по тебе, я думал, что не выживу.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Юэ также наполнились слезами, которые вот-вот готовы были пролиться. Он закрыл глаза, опустив голову на плечо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скучал по тебе. Я знал, что ты сможешь выжить. Главное, что мы снова вместе, и больше не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переживали этот трогательный момент, кто-то другой чувствовал себя обделённым, и ревность буквально переполняла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Вэньсюань, слегка прищурившись, незаметно подошёл и оттянул Чу Хэ, обняв его, как бы успокаивая, но одновременно создавая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Хэ, хватит плакать. Вы ведь все вернулись целыми и невредимыми. Мы всегда будем вместе, и я тоже буду с тобой. Мы одна семья, и больше не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склонил голову, вытирая слёзы. Эти слова звучали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задуматься, Бэймин Фэн отвлёк его, обняв и подведя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хватит плакать. Твой брат — это и мой брат. Я тоже рад, что он вернулся. Мы больше не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тебе стоит поесть. Мы все голодные и замёрзшие, а ты приготовил такой большой стол. Не дай ему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братья отвлеклись, и грусть и радость момента ушли. Всё-таки впереди ещё много времени, и теперь они вместе, больше не расстанутся.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за стол, и мало кто мог сдержать волнение при виде такого обилия еды,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пока Чу Юэ был без сознания, они ели только те крупы, что принёс Чжао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них были сушёные овощи и острый соус, иначе есть это с водой было бы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касалось только Бэймин Фэна и других, избалованных людей. Чу Хэ и его группа, только что вышедшие из опасности, были рады любой горячей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Чу Хэ и его товарищи не так уж сильно страдали. В подвале магазина, где они находились, осталось немного еды, оставленной предыдущими людьми. Хотя её было немного, но хватило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возвращались, у них не было сумок, но они набили карманы едой, хотя это были в основном конфеты и шоколад, которые нельзя было считать полноценной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печенье, сухие макароны и хлеб. Там не было дров, и они не могли развести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еда была холодной, а запивать её ледяной минеральной водой было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таких условиях горячая еда была настоящим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