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подумал, что тот, возможно, захотел послушать оперу,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на сцену и увидев пустой зал, Шао Синтан понял, что сегодняшний важный гость — это Юй Чжаньнань, который арендовал весь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шумный и оживлённый зал сейчас был необычайно тих. В самом центре стоял широкий деревянный стул, покрытый толстым белоснежным мехом. На нём сидел высокий молодой человек в аккуратной зелёной военной форме, с яркими чертами лица и острым взглядом. Его поза была расслабленной и непринуждённой, больше напоминая солдата, чем высокопоставленного офицера. Перед ним стоял начищенный до блеска стол, на котором лежали несколько тарелок со свежими фруктами и чайник с только что заваренным Да Хун 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места были пусты. Широкая проходная дорожка, ведущая от входа к месту мужчины, была специально освобождена. У каждого входа стояли по два солдата с ружьями за спиной, их лица были серьёзны, а позы — выпрямлены...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пока свет на сцене ещё не загорелся, глубоко вдохнул и принял позу для выхода. Он не чувствовал напряжения, просто думал, что Юй Чжаньнань слишком привередлив, раз арендовал весь зал ради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не было разницы, поёт ли он для одного человека или для десяти тысяч — в любом случае он отдаётся своему искусству полностью...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Юэгуй, которая сегодня выступала с ним, не обладала таким же хладнокровием. Увидев из темноты пустой зал и лишь одного страшного мужчину, она начала задыхаться, а перед глазами всё поплыло...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Юэгуй, испугавшись, чуть не упала на деревянные доски сцены, но её поддержала тонкая, но сильная рука, мягко введя её в действие...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различные инструменты, их громкий и величественный звук заполнил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с его тонкими, уходящими в виски бровями и фиолетовым поясом, подчёркивающим его стройную фигуру, воплотил образ Чжоу Юя, того самого, что когда-то был известен своей харизмой и благородством... Юэгуй, в своём ярко-красном платье, с милым и нежным лицом, смотрела на мужчину с обожанием... Эта прекрасная, как цветок, девушка была лишь фоном для того, кто в белоснежном наряде и с тёплой улыбкой играл главную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 закончилась, спина Юэгуй была уже мокрой от пота. Мужчина в зале был слишком страшен. Просто сидя там, он оказывал на неё давление, которое не могли бы создать и сотни людей. Его острый взгляд, словно наполненный лезвиями, каждый раз, когда она приближалась к Шао Синтану, словно резал её тело... Это была самая неудачная опера в её карьере с тринадцати лет. Её мысли и душа словно оцепенели, она словно смотрела на себя со стороны, не в силах что-либо изменить. К счастью, Шао Синтан умело подхватывал её промахи, не давая ей полностью опозориться...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сидел в зале, пока Шао Синтан и Юэгуй не отыграли финальную сцену. На столе перед ним всё оставалось нетронутым, чай Да Хун Пао, дважды заменённый на горячий,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хлопнул в ладоши, и громкий звук аплодисментов в пустом зале прозвучал особенно одиноко...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никогда не видел Шао Синтана таким прекрасным. Это была не красота внешности, а что-то, что выходило за пределы пола и границ, что-то, что говорило о преданности своему делу и уважении к жизни... Этот Шао Синтан был совершенно не похож на того человека, которого он держал рядом для развлечения...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впервые пришёл смотреть оперу вместе с другими командирами. Это был тот же человек, с такими же выдающимися вокальными данными, и тогда он тоже получил множество аплодисментов и похвал. Но тогда Юй Чжаньнань чувствовал, что чего-то не хватает... Теперь он наконец понял, чего не хватало тогда Шао Синтану — души. Той самой, которой он сейчас обладал, той, что так сильно притягивала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оперы он больше не смотрел ни на кого другого, его внимание было полностью сосредоточено, как никогда раньше. Казалось, этот человек мягко вошёл в его сердце... Сердце Юй Чжаньнаня, привыкшее к жестокости войны, одновременно радовалось и щемило. Он чувствовал, что этот самый прекрасный человек в мире теперь принадлежит ему, что он его единственный... Но в то же время его охватывало чувство страха, что однажды он не сможет удержать его, что этот человек, занимающий все его мысли, уйдёт из его жизни, унося с собой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ушёл за кулисы, чтобы снять грим. Юэгуй, словно напуганная чем-то, весь вечер делала ошибки. Её пятидесятилетний отец, войдя за кулисы, тут же ударил её, и девушка упала на красный лакированный шкаф, её лицо было бледным,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вещь, даже мужчине не 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только что снявший все заколки с волос, не расслышал его слов. Но, увидев внезапную сцену, он испугался и, не обращая внимания на свой внешний вид, бросился к Юэгуй, нахмурившись, поднял её, которая уже тихо плакала, и строго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вы можете её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Юэгуй уставился на Шао Синтана мутными глазами, полными ненависти, словно сдерживая ярость,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дочь, как хочу, так и бью.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ваша дочь, вы не должны её бить, тем более, что она ничего плохого не сделала... — Шао Синтан, не боясь, начал спорить, но Юэгуй, встав,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 так низко, что Шао Синтан не мог видеть её лица, и только услышал её тихий, сдавленный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Синтан-гэ, не вмешивайся...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хотел её остановить, но Юэгуй уклонилась и пошла к отцу. С начала до конца она не подняла на него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Шао Синтана было невыразимо тяжело. Он видел, как добрая и прекрасная девушка страдает в этом жестоком старом обществе, но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наклонившись к уху Юй Чжаньнаня, что-то шепнул, и лицо того мгновенно потемнело. Он долго сидел в пустом зале, прежде чем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шли Юэгуй и её отец. Юй Чжаньнань невольно задержал взгляд на девушке, и та, испугавшись, быстро опустила голову, её маленькие плечи дрожали...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Чжаньнань, если хотел на кого-то посмотреть, никогда не скрывал этого. Он открыто рассматривал Юэгуй, и её отец, конечно, всё замечал, и давно зревший в его голове план начал оживать...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Чжаньнань собирался войти в дверь, и, по правилам, Юэгуй и её отец должны были уступить дорогу. Но неожиданно низкорослый и полный отец загородил проход, одной рукой схватив дочь и заставив её встать на колени перед Юй Чжаньнанем.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услышав шум, быстро подбежали и, напряжённые, навели ружья на неожиданно двинувшуюся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Юй, я, я... — Увидев перед собой дула ружей, мужчина на коленях обмяк и даже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махнул рукой, и десяток солдат с ружьями быстро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Юй Чжаньнаня были мрачны, он смотрел на двоих на полу, словно видел всё насквозь. Затем, почему-то, его тон вдруг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стоял рядом с гардеробной за кулисами, его тёмные глаза смотрели на происходящее, а взгляд, устремлённый на Юэгуй, был полен скрытой жалости...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моя дочь... — Отец Юэгуй, растерянно, толкнул свою дочь, которая, казалось, потеряла дар речи,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невинна... Если командир Юй не побрезгует, пусть пойдёт служить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коридоре воцарилась тишина, мёртвая тишина. Юэгуй резко подняла голову и посмотрела на своего отца, её лицо было белым, как 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Чжаньнань, засунув руки в карманы брюк, приподнял бровь и с интересом посмотрел на пару на коленях, не отвечая, лишь бросив взгляд на Шао Синтана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что вы считаете это место приютом для кого угодно? — Юй Чжаньнань вдруг рассмеялся, и его пустой смех заставил всех почувствовать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отбросы тоже смеют сюда приходить! Если твоя дочь так спешит, это легко исправить, у меня тут много солдат, всем не хватает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переводчика: «Да Хун Пао» — знаменитый сорт улунского чая, дословно «Большой красный халат».]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