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чувствовал, что его шаги стали тяжёлыми, как будто каждый шаг требовал огромных усилий, хотя со стороны он казался спокойным и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постоянно мелькали тёмные, почти светящиеся глаза Шао Синтана. В тот момент он видел только своё отражение в этих прекрасных глазах, и что-то внутри него изменилось. Он понял, что этот красивый мальчик стал для него другим, словно в одно мгновение превратился из незнакомца в человека, которого нужно беречь и хранить в своём сердце… И это изменение было вне его контроля…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чувствовал, что если он сейчас войдёт и передаст этого мальчика, который тронул его душу, то однажды он пожалеет об этом. Но его ноги продолжали двигаться, и новые армейские сапоги стучали по бетонному полу. Для мужчины часто многое важнее, чем чувства…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Чжаньнань приказал ему выйти, Янь Лян на мгновение остановился. В тот момент у него возникло желание попросить Юй Чжаньнаня оставить этого мальчика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Чжаньнань, высокий и мощный, откинулся на деревянный стул. Его черты лица были чёткими и мужественными, с высоким носом и тонкими губами. Если смотреть только на внешность, он был красив, но его глубокие глаза излучали такой острый блеск, что казалось, будто они режут кожу, и на него невозможно было смотреть. Особенно когда он не улыбался, он излучал какую-то мрачную и жестокую энергию, которая внушала страх. Сейчас он поднял свои густые брови и взглянул на остановившегося Янь Ляна, с явным раздражением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мгновенно вернулся в реальность и быстро ответил. Затем он быстро вышел,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Чжаньнаня перешёл на Шао Синтана, стоящего в углу. Первое, что он заметил, был тёмный халат, и его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Чжаньнань уже видел это красивое лицо раньше, но сегодня оно казалось иным, особенно глаза — они были настолько тёмными, что казалось, можно было увидеть чистую душу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Чжаньнаня стали ещё темнее, он смотрел на Шао Синтана, как на пойманную добычу, с откровенным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Чжаньнань подумал об этом и встал со стула. Его высокое и мощное тело, словно только что пробудившийся лев, излучало невероятную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Шао Синтана.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никогда не обслуживал мужчин? Что ты стоишь, как столб!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побледнел от этих оскорбительных слов, но остался на месте, скрестив руки на груди. Он глубоко поклонился в сторону Юй Чжаньнаня и сказал с искренностью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Юй, я глубоко уважаю вас, но я пришёл сюда не для того, чтобы лезть в вашу постель. Вы великий герой, командующий трёх северо-восточных провинций, и у вас есть выбор среди многих людей. Обычно человек моего положения должен считать это честью, и у меня нет права возражать. Но я предпочитаю женщин и не желаю подчиняться мужчине. Командующий, будьте великодушны и пощадите меня. Я готов служить вам верой 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говорил искренне, его стройное тело согнулось под углом в тридцать градусов, а руки были сложены на животе, словно он был преданным верующим.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Чжаньнань спокойно выслушал его речь, его веко слегка дрогнуло. Он смотрел на этого красивого юношу с непроницаемым выражением лица, но его глубокие мысли оставались скрытыми.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юноша, даже в таком серьёзном и искреннем виде, вызывал в нём желание и влечение. Как он мог отпустить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верность мне не нужна. Просто доставь мне удовольствие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Чжаньнань произнёс эти слова медленно, его взгляд не отрывался от Шао Синтана. Затем он с некоторой снисходительностью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сохранял свою преданную позу, но на его губах появилась насмешливая улыбка. Даже в прошлой жизни он никого не умолял, даже когда тот мужчина насильно удерживал его, он сохранял своё достоинство, несмотря на боль и горе. Но в этой жизни он попросил, и всё равно не смог изменить свою судьбу. Эти люди, обладающие огромной властью, не будут считаться с желаниями маленького человека. Если они могут получить хоть немного удовольствия или выгоды, они не остановятся перед тем, чтобы разрушить чужую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Чжаньнань подошёл ближе, и когда он обнял Шао Синтана за талию, тот не сопротивлялся, а наоборот, обнял его за шею. Затем он увидел, как на лице Юй Чжаньнаня появилась довольная улыбка…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Прямое противостояние редко бывает лучшим решением, особенно когда ты слабее. Если ты не хочешь отпускать меня, то не вини меня, если я начну играть в свои игры. Конец ещё неизвестен…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когда ты находишься с незнакомцем, трудно описать. Чужой запах, чужая температура, совершенно незнакомый человек, который совершает с тобой самые интимные действия. Это ощущение кожи, прикосновения, проникновения вызывает странное чувство стыда и запретности.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Янь Фэн забрал Шао Синтана у его возлюбленного, он не сразу овладел им. Он держал его в загородном доме, проводя с ним каждую минуту, постепенно приучая его к себе, к своей жизни. И когда он наконец овладел им, это было хоть и с насилием, но также с некоторой естественностью.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раз, когда этот совершенно незнакомый мужчина безжалостно вонзился в него, Шао Синтан почувствовал невиданное ранее унижение. Физическая боль была ничтожна по сравнению с душевными страданиями, которые глубоко засели в его душе. Шао Синтан словно отключился, не понимая, когда закончились эти адские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для Шао Синтана эта ночь была адом, то для Юй Чжаньнаня это был настоящий рай. Тело красивого юноши было гладким и нежным, его кожа напоминала лучший шёлк, а его гибкая талия казалась такой хрупкой, что Юй Чжаньнань боялся сломать её. Особенно его безумие вызывало выражение лица Шао Синтана — сдержанное и хрупкое, что заставляло Юй Чжаньнаня хотеть сжать его в своих объятиях до смерти. В ту ночь, когда он вошёл в него, тело Шао Синтана разорвалось, настолько оно было тугим, что Юй Чжаньнань подумал, что это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 мужчин есть особая связь с «первым разом», но Юй Чжаньнань не стал замедлять свой темп из-за слёз Шао Синтана. Наоборот, он стал двигаться ещё сильнее, словно хотел оставить свой след на этом идеальном для него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страсти оставила Юй Чжаньнаня бодрым и свежим, словно все проблемы в его жизни были смыты этим потоком наслаждения. Рядом с ним лежал Шао Синтан, его тело покрытое синяками, длинные волосы сливались с чёрными простынями, а лицо было бледным, словно через тонкую кожу можно было увидеть голубые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Чжаньнаню было всего двадцать пять лет. Его отец был бывшим командующим трёх северо-восточных провинций, а он был единственным сыном в девятом поколении семьи, которого с детства баловали как наследника. После внезапной смерти отца и семейного кризиса он взял на себя управление семьёй и провинциями, привыкнув к жестокости и решительности. Множество мужчин и женщин льстили ему, и он всегда был тем, кому угождали. Он не знал, что значит быть нежным. Возможно, самое мягкое, что он мог сделать, — это улыбнуться человеку в своей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закрытые глаза Шао Синтана, Юй Чжаньнань чувствовал, как ему нравится этот юноша, и ему хотелось поглотить его целиком. Он не осознавал, какой вред причинил ему своей жестокостью. Поэтому он наклонился и укусил его за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проснулся? Хочешь, чтобы я тебя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 под одеяло и ущипнул его покрасневший сосок…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http://bllate.org/book/16353/1478039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