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превращайся, мы тебе мешать не будем. — Несколько носителей нескольких генов, которые были на голову выше Лин Цинсянь, смотрели на неё с намеренной насмешкой, и их улыбки вызывали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 Лин Джейсон, наблюдавшие за происходящим с экрана, хмурились. Эти носители нескольких генов, постоянно противостоявшие Лин Цинсянь, были им крайне неприятны.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звериный облик — шакалы, действуют группой и всегда стремятся устроить хаос. — Лин Тяньтянь, сидя на коленях Лин Юйцзиня, объяснял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ребята совсем распоясались. Они только что отобрали у кого-то готовую деревянную скамейку, а теперь пристают к Сяо Сянь. — Папа и мама Лин были вне себя от гнева. Их дочь, молодая девушка, подвергалась нападкам со стороны этих крупных мужчин, и они, как родители, чувствовали себя беспомощными и разгневанными.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эти провокации Лин Цинсянь лишь улыбнулась, подняв бровь. Сняв куртку и нарукавники, она бросила их мамонту-интервьюеру, сделала два шага назад и вошла в оптический измерительный круг, не отрывая взгляда от мужчин, которые, чтобы подразнить её, даже наступили на её круг и не собирались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превратилась.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последнего превращения на школьном стадионе длина её тела составляла почти двадцать метров. Недавно из-за стресса перед экзаменом на госслужбу она ещё немного подросла, и когда она выпрямила хвост, он вышел за пределы оптического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 Цинсянь планировала свернуть хвост, быстро измерить рост и вес и перейти к следующему этапу, но наглые шакалы разозлили тираннозавра.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Тираннозавр, мгновенно занявший оптический круг, своим появлением заставил многих носителей нескольких генов невольно превратиться в свои звериные облики. Шакалы, находившиеся впереди, тут же сгруппировались, издавая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Лин Цинсянь могла бы не обращать внимания на шакалов из-за их шерсти, но сейчас, раздражённая, тираннозавр одной задней лапой накрыла кучу шакалов.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хотите отойти, я вам помогу, не благодарите.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сказав это, она аккуратно швырнула шакалов в сторону, встряхнула головой, издав низкий вибрационный звук, и, сделав два круга, наклонилась к интервьюеру.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Интервьюер сглотнул и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вернулась в человеческий облик, забрала у мамонта-интервьюера куртку и нарукавники и направилась в зону гравитационных испытаний. Увидев, что остальные не двигаются, она подняла бровь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помочь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мы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такая большая, что всё, что ты говоришь,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Шакалы, брошенные в стену, мягко соскользнули на пол, и медики сразу же приступили к их лечению. Хотя тираннозавр лишь слегка швырнул их, после такого удара шакалы не смогли продолжить участие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считается злонамеренным инцидентом, когда участник ранил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 ответ, никто не осмеливался углубляться в этот вопрос с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лишь «доброжелательно» помогла другим участникам отойти подальше, и её действия выглядели довольно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отдыха несколько родственников сразу же возмутились.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избиение! Почему не дисквалифицируют Лин Цинсянь? Мой сын истекает кровью, и никто не обращает на это внимания? Где же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совпадением, но камера на экране вдруг сфокусировалась на Лин Цинсянь, и она, словно почувствовав это, улыбнулась, сверкнув белоснежными зубами, очень похожими на острые клыки тираннозавра.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завтра вернёмся и потребуем справедливости! — Родственники дрожали, бросившись к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удара о стену состояние должно быть очень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наблюдая за родственниками, которые продолжали надоедать им, просто показали всем запись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сами спровоцировали Лин Цинсянь, наступили на её измерительный круг, а затем, не сдержавшись, превратились в звериные облики и были отброшены. Мы могли бы потребовать с вас ответственности, а вы ещё хотите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обычный человек разозлился бы, если бы кто-то наступил на его измерительный круг и начал провоцировать, не говоря уже о носителях нескольких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Тираннозавр вас не укусил и не растоптал, просто бросил, и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требуете справедливости, но справедливость тоже занята,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их дочь обижают, если бы не Лин Юйцзинь и сотрудники, папа и мама Лин обязательно бы поспорили с родственниками шакалов.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могли бы даже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так обижать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успокойтесь, их уже выгнали, сейчас важнее интервью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Лин, усаженные на место, не успокоились. Увидев, что Лин Цинсянь вошла в зону гравитационных испытаний и молча встала в конец очереди, они с беспокойством спросили Лин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напугана теми людьми? Почему она вдруг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Лин Юйцзинь и Лин Джейсон, которые пытались успокоить родителей, не хотели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Она боится сломать оборудование, чтобы другие участники не могли его использовать, поэтому и стоит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получив взгляд Лин Юйцзиня, Лин Тяньтянь не посмел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сестре эти тесты незнакомы, и она хочет посмотреть, как другие их проходят, чтобы перенять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Папа и мама Лин удовлетворились этим объяснением и продолжили 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 Лин Джейсон, не отводя глаз, молча подняли большие пальцы в сторону Лин Тяньтяня. Настоящий мастер утешения, его умение успокаивать родителей заставляло их, как сыновей,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обязательно добавят ему две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Лин Тяньтянь, Лин Цинсянь стояла в конце именно потому, что боялась сломать оборудование, чтобы другие участники не остались без тестов. Ведь после её тестов никто больше не будет использовать это оборудование, и, возможно, сотрудники даже не узнают, что оно сломано. Стоя с серьёзным лицом в конце, Лин Цинсянь, следуя принципу «не недооценивать противника и не переоценивать себя, выкладываться на полную», без упущений обновляла рекорды предыдущих участников, достигая максимальных результатов в каждом тесте, что лишало других участников желания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пришли на интервью, чтобы бороться за три места, может, ты не будешь так явно нас сравнивать и оставишь нам хоть немного пространства для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человеком, который обязательно берёт максимум, все участники выкладывались на полную. Бежали до боли в лёгких, поднимали тяжести до судорог в руках, и даже на полосе препятствий падали с полной отдачей, очень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интервьюеров с удивлением переглянулись. Общий уровень этой группы участников был очень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Запланированные тесты уже не могли удовлетворить цель отсева, и, похоже, дополнительные этапы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участники молча стиснули зубы. Когда же закончатся эти тесты? Их волосы уже сводит судорогой, они едва 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сжала кулаки. Действительно, в Федерации всегда есть сильные конкуренты, и эти соперники очень стараются, ей тоже нужно приложить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Извините, сегодня я заменил текст слишком поздно, забыл взять с собой зарядку в дороге, и телефон выключился в три часа. Вечером, оказавшись у родственников, я нашёл розетку и включил телефон, чтобы заменить текст, поэтому так поздно. В следующий раз не заставлю вас ждать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сегодняшнего дня хочу сказать: с праздником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яйца тираннозавра» 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яиц есть мамы, которые их высиживают.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толстого яйца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Толстое яйцо грустит, у него начинаются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Толстое яйцо решает тайком пробраться в чужое гнездо, чтобы тоже почувствовать, как его накрывает тёплый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выбрало соседа,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журавль выглядит большим, и его яйца, наверное, тоже немаленькие. Толстое яйцо, смешавшись с ними, вряд ли будет замечено.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Толстое яйцо считает, что оно очень 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журавль стал большим только после вылупления, когда начал много есть. Его яйца, хотя и больше куриных, всё же не могут сравниться с толстым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вызывать семейных ссор у журавлей, толстое яйцо, обкатавшись вокруг их гнезда, с грустью вернулось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просто хотело почувствовать, как его накрывает тёплый животик,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детей Лин собираются вместе, они автоматически активируют навык «никто не может привлечь наше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http://bllate.org/book/16346/1477219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