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деревянные табуретки, сделанные участниками, были лишь для вида, на самом деле они держали свой вес на двух ногах. Однако, глядя на этого парня с хмурым лицом, они выражали ему глубокое уважение. Как он мог спокойно сесть на табуретку, сделанную менее чем за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интервьюеров подождали три минуты, убедившись, что в комнате больше не слышно звуков ломающихся табуреток, и начали объявлять требования к собеседованию.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мамонт-интервьюер посмотрел на Лин Цинсянь с непростыми чувствами,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собеседованиях тоже был этап с изготовлением табуреток на месте, и уже были смелые участники, которые пытались занять их стулья. Но всех их легко отгоняли. Лин Цинсянь же, которая с улыбкой подошла и без особых усилий подняла интервьюера, чтобы посадить его в сторону,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Цинсянь всегда была очень вежливой, а теперь даже предложила поделиться половиной стула с мамонтом-интервьюером, это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Мамонт-интервьюер, который терпеть не мог красивых мужчин, с нахмуренным лицом сел рядом с Лин Цинсянь, но, увидев, что на её карточке с именем указан женский пол, тут же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красавчик —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давайте, девочка, садись рядом, поделим стул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Мамонт-интервьюер, чья внешность из-за расовой наследственности была грубой и мужественной, обычно плохо относился к мужчинам, особенно к тем, кто был красивым, как женщина. Но теперь, обнаружив, что этот красивый участник — женщина, его отношение изменилось, словно лёд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была в недоумении. Разве она сделала что-то особенно приятное? Ведь она просто поделилась половиной стула, который забрала из-под интервьюера!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 она не могла понять сразу, она решила не задумываться и сосредоточилась на собеседовании, ожидая, что же нужно будет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дипломатам приходится общаться с разными расами, язык является необходимым навыком. Теперь оставшиеся участники подойдите и возьмите симулятор связи. В нём случайным образом появятся десять редких рас, и вы должны заставить их понять хотя бы 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участники уверенно улыбнулись. Языковые способности есть не у всех, и этот этап, казалось, был создан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сидела на стуле, наблюдая, как участники уверенно бормочут что-то, но сама не понимала ни слова. Она нахмурилась, понимая, что знает не так много языков. Неужели английский может пригодиться?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Мамонт-интервьюер, сидевший рядом, заметил её беспокойство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главное, чтобы они поняли. Скажи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где-то в фильмах услышала какую-то фразу, это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Лин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 письменность — это символы культуры разных рас, поэтому Федерация до сих пор не смогла выработать единый стандарт. Даже общефедеральный язык является лишь официальным, и нельзя заставлять другие расы говорить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случайное появление десяти редких рас и необходимость заставить их понять хотя бы три фразы — это действительно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органы речи у разных рас различаются, а если приходится общаться с помощью звуковых волн, то нужно использовать специальные приборы, иначе человеческое горло не сможет воспроизвести нужные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связи быстро оказался в руках Лин Цинсянь. Первым открылся птичий народ. Лин Цинсянь посмотрела на гуманоидное существо, похожее на попугая, и попробовала произнести несколько фраз на общефедеральном языке. К счастью, её поняли, и первый народ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народ был синеватым, вероятно, связанным с дельфинами. Лин Цинсянь взяла частотный усилитель, вспомнила передачи о животных и, скрепя сердце, издала несколько звуков. Ей удалось пройти и этот этап, так как собеседник кивнул, разрешая перейти к следующему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глубоко вздохнула и открыла третий народ, после чего засмеялась. Это же комодский варан!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она выучила у Коллинза «Привет», «Спасибо» и «До свидания». Это ведь тоже три фразы,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открылся четвёртый народ, мамонт-интервьюер, наблюдавший за всем, ахнул. Этот народ был очень редким!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Повезёт ли Лин Цинсянь 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Цинсянь впервые узнала, что существо, похожее на желе, тоже является гражданином Федерации. Но, учитывая, что минимальный стандарт для вступления в Федерацию — это разумное существо,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голосом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пищевой цепи есть понимание, они должны понять три фразы от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три фразы звучали как «Рык—», все присутствующие поняли их смысл, и по спине пробежал холодок. Все взгляды устремились на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участник, вы действительно голодны? Успокойтесь, скоро будет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Цинсянь была маленькой, у неё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Толстое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большой. Даже по сравнению с яйцами фазанов, которые были рядом, она была больше, а сами фазаны были меньше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долине был тёплый белый пар, из-за которого Толстое Яйцо становилось всё больше, а скорлупа из серо-белой превратилась в белую, как нефрит, и выглядела как красивый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очень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Яйцо больше всего любило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становилась тёплой, маленькие насекомые, любящие влагу и темноту, не решались её трогать. Толстое Яйцо не боялось ни огня, ни воды, и даже других животных, которые могли её разбить. Единственное, чего она боялась, — это чтобы насекомые не прогрызли её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яйцом, она знала, что скорлупа пока не должна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лопнет, она больше не сможет прыгать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считала себя скромным, застенчивым и миниатюрным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её способность превращаться делала её не совсем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видела других тираннозавров, смотря передачи о динозаврах и иногда посещая окаменелости тираннозавров, Лин Цинсянь считала себя последним милым представителем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хищником, но не убийцей, и хотя её размеры были большими, её человеческая форма была всего 190 см, что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хорошо воспитали ребёнка, научив его настойчивости и умению делиться, доброте и оптимизму. Кроме учёбы, Лин Цинсянь была ребёнком, которым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жизнь и спорт, ела не слишком много и никогда случайно не съедала прохожих. Это была культурная и вежливая тираннозаврица.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считала себя очень милой и иногда даже могла сыграть роль невинной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случайно использовала голос тираннозавра, и желеобразное существо испугалось так, что даже побелело, она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считается, что они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П-поняли, пожалуйста, идите есть! Я на вкус как резина, горький и неприятный запах, д-до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желеобразное существо сразу же заявило, что поняло три фразы, и попросило Лин Цинсянь скорее выключить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быстрая реакция удивила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настоящий человек? — Она думала, что это были записанные материалы, предоставленные интервьюерами.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Мамонт-интервьюер, видя, как желеобразное существо почти побелело от страха, помог Лин Цинсянь переключить симулятор, чтобы отпустить испуганное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были сотрудники редких рас, наши коллеги. Их, знаешь, нельзя просто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выглядит не очень аппетитно. — Лин Цинсянь не была голодна, но, услышав слова интервьюера, всё же слегка оценила внешний вид желеобразного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участники невольно посмотрели на себя. Ну, они, наверное, тоже не выглядят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желеобразным существом Лин Цинсянь, кажется, нашла короткий путь в этом этапе. Используя те же три фразы, она общалась с остальными расами, считая, что ей повезло, так как все они были в меню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Текст заменён.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 яйца тираннозавра», глава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