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Снова оказавшись в роли объекта для насмешек, Лин Цинсянь хотела спросить: если она красивая, можно ли ей получить дополнительные баллы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смотрите на мою красоту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комментаторы начали обсуждать Лин Цинсянь, Лин Юйцзинь и Лин Джейсон уже успели выбраться из джунглей. Благодаря карте, предоставленной аборигенами, они наконец-то покинули непроходимые леса и увидели солнце над головой, а также почувствовали слегка сухой ветер на своих лицах. Им так хотелось упасть на землю и покататься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они смогли избавиться от постоянного зелёного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и Лин Джейсон настолько устали от запаха листьев, что их уже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после того как они вышли из джунглей, магия, которую они могли свободно использовать, перестала работать, а карта, данная аборигенами, внезапно исчезла. Лин Юйцзинь и его брат могли только предположить, что это одна из загадок новой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джунглями, которые они назвали «зелёной тюрьмой», Лин Юйцзинь и Лин Джейсон отправились в болота.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надоедливых насекомых и пиявок, настоящей проблемой стали водные пространства, которые не были ни реками, ни озёрами, а также камыши, которые могли порезать лицо, если пройти мимо них неосторожно.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Обилие камышей и грязи, которая постоянно срывала обувь, измотали Лин Юйцзиня и Лин Джейсона.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нам нужно придумать способ, иначе мы слишком быстро устанем, — сказал Лин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полны сил перед выходом из джунглей, но уже через короткое время в болоте начали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Джейсон, весь в поту,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думаю, что сейчас любой способ передвижения лучше, чем идти пешком. Давай поищем материалы и попробуем сделать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шли только по краю болота, не зная, насколько глубокой будет вода впереди. Если в этих водах окажутся амфибии с мощными челюстями, Лин Юйцзинь и Лин Джейсон будут плакать без возможности найти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Цзиньбао, посмотри, камыши не полые, — Лин Джейсон сломал один из камышей, который был выше его роста, и попытался дунуть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внутри есть перегородки, и они не пропускают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утонут в воде. Давай используем их, чтобы сделать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сцены из телешоу, где герой, преследуемый врагами, прыгает в реку, держа во рту камыш, не всегда правдивы. Лин Юйцзинь занялся сбором камышей, а Лин Джейсон начал строить лодку. Они работали быстро и слаженно.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Острым ножом Лин Юйцзинь срезал камыши, как будто косил пшеницу, и передавал их Лин Джейсону, пока тот не сказал, что достаточно. Затем Лин Юйцзинь помогал брату в строительстве.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смотрел, тем больше ему казалось, что он уже видел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уже делал что-то подобное дома? — спросил Лин Юйцзинь, глядя на метод, которым Лин Джейсон перерезал верёвки и собирал камыши.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Джейсон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я сделал горшок для Лин Тяньтяня. А ещё висячий гамак во дворе был сделан по тому же принципу, только с помощью механической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сейчас у Лин Джейсона не было его привычной механической руки, и им приходилось работать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вспомнил большой висячий гамак, на котором могла поместиться вся их семья летом. Он всегда думал, что гамак был просто хорошего качества, но теперь понял, что Лин Джейсон использовал принцип распределения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умея плести, Лин Юйцзинь просто помогал брату. Когда Лин Джейсону нужен был кусок верёвки, Лин Юйцзинь тут же отрезал её ножом и передавал. Когда нужно было разложить камыши по толщине, Лин Юйцзинь быстро сортировал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камыши были толще внизу и тоньше вверху, а также имели достаточный объём и вес, Лин Юйцзинь разложил их длиной в два-три метра, и Лин Джейсон начал связывать их в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вспомнил, как в детстве, когда вся семья ходила на ночной рынок, он всегда тянул брата к месту, где делали сахарные фигурки, и просил Лин Джейсона научиться делать их, чтобы потом дома он мог делать другие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бы он попросил традиционного мастера сделать ему сахарного трансформера, это было бы похоже на попытку нарваться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Джейсон был очень умелым. После нескольких посещений с Цзиньбао он смог попробовать сделать сахарные фигурки дома и делать их для Лин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позже эти фигурки были съедены Лин Цинсянь, а Лин Юйцзинь вырос и перестал просить брата делать ему игрушки, впечатление о том, что Лин Джейсон может создать что угодно своими руками, глубоко засело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находясь в звёздной системе Комо на неизведанной планете, Лин Юйцзинь снова увидел, как его брат делает лодку из камышей.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хочу камышового человечка, — сказал Лин Юйцзинь, сидя рядом с Лин Джейсоном,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Джейсон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у человечка был меч или копьё?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Затягивание верёвок на камышах было тяжёлой работой, и её поручили Лин Юйцзиню, а Лин Джейсон, освободившись, взял оставшиеся материалы и начал делать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сделать лодку более прочной и устойчивой, они сначала связали камыши в пучки, чуть толще, чем маленькие бочки, и из-за разной толщины камышей каждый пучок получился слегка изогнутым, как полумесяц.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три пучка были готовы, Лин Юйцзинь связал их вместе, проверил все узлы, нашёл два маленьких ствола для вёсел и вернулся к Лин Джейсону, который уже сделал человечка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Человечек был полностью сделан из камышей, но благодаря естественным оттенкам растения, можно было легко разглядеть круглую голову, руки на бёдрах, тело в длинной одежде и меч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условиях ограниченных ресурсов и использования подручных материалов, этот камышовый человечек не уступал никаким игрушкам, которые можно купить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поставлю его на нос лодки, — с любовью сказал Лин Юйцзинь, поворачивая человечка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меч на спине человечка можно снять, и когда он ткнул им в ладонь, почувствовал лёгкую боль. Он был готов поклониться мастерству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Джейсон, видя, как Цзиньбао не может оторваться от игрушки, с улыбкой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когда мы все трое закончим учёбу и не найдём работу, мы откроем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техником, я буду управлять, а сестра будет стоять у входа и привлекать клиентов своей внешностью! — распределил Лин Юйцзинь обязанности в соответствии с талантами каждого члена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родители, наблюдавшие за трансляцией, с радостью сохранили этот момент и побежали показать его Лин Цинсянь, которая в это время училась в своей комнате, заодно принеся ей тарелку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лодку из камышей, Лин Юйцзинь и Лин Джейсон снова отправились в путь. В болоте любой способ передвижения был лучше, чем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лодка поплыла по воде, и время от времени они слышали звуки диких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хочешь попробовать дикие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нашёл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кивнул, подплыл к берегу и достал из травы три яйца. Он посмотрел их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они свежие, иначе они бы уже превратились в зародыши!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яйца — это одно, но если бы они были уже развитыми зародышами, Лин Юйцзинь и Лин Джейсон предпочли бы съесть ореховую муку из своих рюкзаков.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фанатами Беара Гриллса, но их желудки не были настолько крепкими, чтобы есть зародышей. Обычные дикие яйца —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дикие яйца были маленькими, и трёх штук было не так уж много. Лин Юйцзинь и Лин Джейсон набрали воды из реки в свою флягу, нашли сухую траву и ветки, и разожгли огонь, чтобы сварить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неизведанных водах болота съесть два горячих варёных яйца было довольно утешительно.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QAQ Вы дискриминируете тех, кто красивее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как один из тех, кто видел лицо Лин Цинсянь, я могу сказать, что Цзиньбао абсолютно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же я завидую семье Лин! Как здорово иметь троих детей, а я один ребёнок, и мне так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троих детей Лин такая высокая внешность. Когда я вижу Лин Джейсона, мне хочется отдать ему все свои закуски. У него такая светлая кожа и ясные глаза. Я становлюсь фанаткой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http://bllate.org/book/16346/1477053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