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Растительность тропического леса почти полностью захватывает всё пространство. Если аборигены хотят отвоевать место для своего поселения, они не пожалеют сил, чтобы перетащить камни из реки и выложить ими землю, а затем использовать обожжённую известь или другие порошки, чтобы предотвратить прорастание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человек борется с природой, его усилия достойны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Юйцзинь и Лин Джейсон не успели восхититься высокими оградами вокруг поселения и вьющимися растениями, как увидели пять больших котлов, установленных на открытой площадке. В каждом из них сидело по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видеть их камуфляжную одежду, похожую на ту, что носили братья, — даже разбросанные рядом личные вещи говорили о том, что это участники состязания, которых поймали и бросили в котлы.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жестокой и кровавой, но Лин Юйцзинь почему-то нашёл её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 говорила, что существа, часто сталкивающиеся с кровью, обладают особой аурой, которую трудно подделать. Хищники, убивающие ради выживания, часто живут напряжённо и устало, но есть и те, кто убивает ради удовольствия, и в их глазах всегда есть тёмно-красный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встретишь таких существ, не церемонься — сразу уничтожай их, — говорила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применить этот принцип к тираннозаврам — вопрос спорный, но Лин Юйцзинь не почувствовал злобы в этих разукрашенных аборигенах.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одежда участников в котлах не была снята, а под котлами даже не разожгли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Захватчики, вы будете нашим ужином! — грозно прокричал высокий и крепкий абориген, держа в руках что-то похожее на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стояла группа таких же крепких мужчин, которые начали выкрикивать что-то на своём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сидящие в котлах и вымокшие до нитки, смотрели на этих грозных, но не решающихся подойти ближе аборигенов. Дрожь постепенно утихла, и они даже начали отдыхать. Двое смельчаков даже попытались заговорить с аборигенами.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среди участников были те, кто, как и Лин Юйцзинь, понимал язык аборигенов и мог на нём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действительно собрала выдающихся участников для этого состязания. Большинство из них были несовершеннолетними, но их знания и навыки могли превосходить то, что другие люди изучают всю жизнь. И судя по их речи, они не просто знали язык, а владели им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с вождём, кажется, это связано с магией, которую мы видели, — даже находясь в котле, двое участников сохраняли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несколько слов, и вдалеке загорелась куча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 серьёзным видом объяснили вождю, что являются посланниками богов, и их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Придумать такой способ стабилизировать ситуацию перед лицом каннибалов — это свидетельство как их способности к самоспасению, так и богатой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были уверены, что с их выгодной позиции они заметили, как некоторые аборигены слегка замешкались после этих слов. В этом племени явно что-то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аборигены были крепкими мужчинами, но где же были старики, женщины и дети? Лин Юйцзинь и Лин Джейсон, видя, что котлы всё ещё стоят на месте, а вождь озабоченно обсуждает что-то с другими, поняли, что участники в безопасности. Оставаться здесь дальше не имело смысла, поэтому они тихо обошли поселение, чтобы поискать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у всех разная, и обычно это не так заметно. Но когда дело доходит до лотереи, угадывания ответов или выбора неизвестного направления, удача Лин Юйцзиня всегда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выбирает Цзинь, всегда правильно, — такова была непоколебимая уверенность семьи Лин, подтверждённая пятнадцатилетним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Лин Джейсон спокойно последовал за Цзинем, и вскоре они увидели огромное дерево, которое могли обхватить лишь четверо взрослых. Поднявшись на него, они заметили маленького ребёнка, который быстро пролез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голенький, с косичкой и белоснежными ручками и ножками, одетый в большой передник, похожий на наряд с новогодних открыток.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замечая, что за ним наблюдают, ребёнок с радостью сел в большую корзину из лиан и потянул за верёвку: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Мама-ветер,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как на лифте, поднялся вверх и исчез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Юйцзинь и Лин Джейсон поняли, что дерево, на которое они забрались, не такое уж большое. Настоящим гигантом было то, что скрывалось за десятками других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забрались на это дерево и не увидели ребёнка, они бы не догадались, что за этой стеной зелени скрывается огромное дерево, размеры которого невозможно было даже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 дерево ломало все представления о размерах, его ствол, покрытый лианами и зелёный до самого верха, едва ли можно было принять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всё, что они видели в поселении, было обманом. Настоящим домом аборигенов было это гигантское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густой листвы или какой-то другой таинственной силы мини-дроны для съёмки не могли следовать за Лин Юйцзинем и Лин Джейсоном выше. Попрощавшись с камерами, братья исчезли в кроне дерева, пытаясь найти способ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которого они видели, вдохновил Лин Юйцзиня. Они сорвали большой лист, сели на него и начали произносить слова на языке аборигенов: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Ветер, ветер, отвези нас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повторив шаблон магического заклинания, Лин Юйцзинь и Лин Джейсон неожиданно почувствовали, как мягкий ветер подхватил их. Они крепко держались за лист, словно плывя на лодке, и 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увидели небольшой город, построенный на дереве, почти не отличавшийся от обычного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там были красивые здания, широкие улицы, фонари на углах, деревянные мостовые и люди, которые с улыбками общались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чувствовали себя так, будто случайно попали в тайное царство. Они долго сидели на листе, не решаясь нарушить покой. Если бы не облака под ногами, они бы подумали, что находятся на обычной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камеры не последовали за нами, — первая мысль Лин Джейсона была о том, что это место не должно быть нарушено. Уже их появление здесь было вторжением, а если бы с ними были миллионы зрителей, это было бы настоящим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согласился с братом, а затем услышал, как несколько детей неподалёку обсуждали что-то,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Кас, твой папа пошёл пугать чужаков?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кости прадедушки снова вынесли. Интересно, когда они уйдут?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мысленно поставил свечку за прадедушку.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и переведя разговор детей брату, они наконец поняли, что представляют собой эти аборигены.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метафору, это были кролики, владеющие магией, которые, чтобы защититься от чужаков, притворялись волками-людоедами.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качестве реквизита использовали кости своих предков, которые время от времени выносили, чтобы напугать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чуть не упали от удивления. Насколько же наивным должен быть образ мыслей, чтобы придумать такой милый способ устрашения?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Аборигены, вы же все владеете магией, чего вы боитесь? Просто прогоните всех чужаков!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пухленьких детей, которые обсуждали, чей прадедушка выглядит страшнее, Лин Юйцзинь и Лин Джейсон поняли, что такой стиль жизни идеально подходит этому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конфликтов, просто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