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Хэ было ещё краснее, чем вчера в пьяном виде, почти багровое, взгляд остекленел. Он знал, что влюблённые делают что-то интимное, но знать и пережить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миража не позволяла ему просто спрятать голову 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Хэ не только знал, но и понимал всё лучше, чем Ши Фэн — его взгляд был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стыдных моментов, были и те, что вызывали у него смущение и неловкость. Он буквально боялся поднять глаза и посмотреть на лицо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 ширмой есть горячая вода, хочешь ещё раз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видя, что Чэнь Хэ не может поднять голову, не подошёл ближе, а просто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Ши Фэна, Чэнь Хэ увидел лишь длинные пальцы, лежащие на одеяле, и в голове у него тут же всплыло, как эти руки вчера ласкали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удерживаясь, он собрался с мыслями и, заговорив, обнаружил, что голос у него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пытался оттянуть одеяло на себя,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удивлён, он не ожидал, что Чэнь Хэ будет так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именно так. Чэнь Хэ изо всех сил пытался прикрыть себя не потому, что боялся, что Ши Фэн увидит, а потому что сам не хотел видеть никаких следов на своём теле, лучше бы даже руки и ноги не было видно, ведь как только он на них смотрел, воспоминания из Жемчужины миража тут же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близким с любимым человеком — это одно, но видеть, как ты близок с любимым человеком, было за пределами понимания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Чэнь Хэ, после долгой борьбы, хрипло спросил, — Можно достать ещё одну Жемчужину миража из сокровищницы Достопочтенного Омывающего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он больше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Раздавить, чтобы Ши Фэн уничтожил её с помощью Искусства Уничтожающей Пустоты!!!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тут же понял. Он не знал, смеяться ли ему или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прошёл час Инь, и они успешно завершили духовный договор, Чэнь Хэ уже был в полусознательном состоянии, и даже пощёчины не могли его разбудить, он лишь лежал в его объятиях, погружённый в сон. Ши Фэн встал, чтобы помыть их обоих, и Чэнь Хэ даже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младшему брату будет некомфортно, он нанёс немного целебного снадобья, чтобы облегчить его состояние, и уложил его спать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Хэ проснулся после полудня, Ши Фэн сразу это почувствовал. Входя в комнату, он испытывал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страх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Ши Фэн заставил Чэнь Хэ выпить вино. Даже если они оба были согласны, такой поступок мог вызвать недовольство младшего брата, и Ши Фэн боялся, что Чэнь Хэ разозлится, когда поймёт, почему он оказался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всё, но никак не ожидал, что Чэнь Хэ просто подползёт и попросит заменить Жемчужину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ему было смешно, но внешне он не показал и тени эмоций,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выбросить её, потому что вчера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застыл на месте, не зная, кивать ему или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ущипнул покрасневшую щёку Чэнь Хэ, кожа была мягкой,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направился к выходу,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ещё впереди, нельзя же выбрасывать Жемчужину миража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Жемчужине миража были воспоминания о том, как Ши Фэн рассказывал ему о гибели Школы Бэйсюань. Если заменить её, ему придётся самому сидеть в комнате и пересказывать всё это, это совсем не то! Нельзя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Чэнь Хэ наконец медленно поднялся и, оставшись в пустой комнате, направился к ванне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лёгкой боли и дискомфорта было несильным.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на себе запах целебного снадобья, которое использовали для лечения ран и укрепления костей. Будучи практикующим, идущим по пути боевых искусств, он, проснувшись, всё ещё двигался немного медленно и неуклюже, что напоминало ему, насколько бурной была прошлая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неизбежно, и впереди ещё будет, старший брат прав!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собрался с духом, понимая, что его нынешнее поведение выглядит как ребячество, и это плохо! В порыве недовольства он отшвырнул одеяло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этих следах? На плечах и спине Ши Фэна есть следы от его укусов!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гордость ещё не успела улечься, как Чэнь Хэ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румяный цвет кожи, прямой нос, узкие, слегка изогнутые уголки глаз, три маленькие красные родинки стали ещё заметнее. Ши Фэн смотрел на Чэнь Хэ не так спокойно, как обычно, а с пылающей страстью, и Чэнь Хэ мог чётко увидеть своё отражение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прилипшие ко лбу и плечам, бледная грудь, чётко очерченная талия, напряжённые и сильные руки — всё это выглядело невероятно красиво, а капли пота стекали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Ши Фэна Чэнь Хэ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последний расцвет грушевого дерева перед увяданием, или как пересохший ручей в Омуте Чёрной Бездны: привычная чистота и изящество были ничем по сравнению с этой опасной и сильной красотой, которая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вздрогнул и, закрыв глаза, шагнул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и полуоткрытой дверью, наблюдая за огненным шаром, храпящим в массиве, Ши Фэн вдруг услышал слабые слова, доносящиеся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покрывает небо и землю, простирается во все стороны, достигает глубин, которые невозможно измерить…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 есть привычка читать книги во время купания?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сердце можно, можно очистить сердце, сердце можно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понял, что если он сейчас не войдёт, Чэнь Хэ начнёт бормотать о том, что форма — это пустота, а пустота — это форма, и что нет ни «я», 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вытащил его из ванны, Чэнь Хэ поднял бровь, потянулся и ущипнул Ши Фэна за щёку. Ши Фэн подумал, что младший брат мстит за то, что он сам его ущипнул, но тут Чэнь Хэ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вытерев младшего брата и позволив ему самому высушить тело с помощью истинной сути, Ши Фэн небрежно достал комплект одежды и, не глядя,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раньше каждый день читал мне легкомысленные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закашлялся, глянув в окно, где падали листья,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глуп и говорил всякую ерунду, «ветер шумит, деревья шелестят, думаю о тебе, но лишь печаль остаётся», это совсем не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ведь я часто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небрежно сказал, кивнув, этот тёмный цвет неплохо смотрелся на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почему Чэнь Хэ остановился на полпути, надевая рукав, Ши Фэн поднял глаза и увидел, что уши Чэнь Хэ покраснели, и он стоял в неловкой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предыдущие строки, Ши Фэн усмехнулся и помог Чэнь Хэ надеть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исчез, и я боялся, что это связано с Тайным сокровищем Бэйсюань. В этом мире ради Тайного сокровища Бэйсюань совершали страшные поступки, и это было ужасно, но, к счастью, это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что-то сказать, но тут же почувствовал, как грудь сжалась, и Ши Фэн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путь был трудным, ты много страдал,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неожиданно почувствовал, как нос защемило,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OOC-сценка: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горячая тема в мире культивации — это воссоединение старшего и младшего братьев в столице, а в кругу близких друзей — это парная культивация старшего и младшего братьев, ключевые слова [пропустите этот день, и придётся ждать целый год] (девушка, которая сказала, что это реклама Дня холостяков, выйди, я обещаю не бить тебя)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Юаньцю: Кто-нибудь помнит, что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Юаньцю: Национального наставника похитили, и даже в горячих темах не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из окрестностей столицы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Достопочтенный Омывающий Меч и не был хорошим человеком, по крайней мере, в столице царил мир. А теперь этот Сян Ваньчунь, хитрый и непредсказуемый, сначала было сопротивление со стороны Пути Демонов, но вскоре всё стихло — он увлечён борьбой за власть, но при этом тщательно скрывается, даже не показывается на публике, и такую важную должность национального наставника он отдал практикующему, который даже не достиг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а эта должность действительно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ясным умом подумали и поняли, что,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Достопочтенный Омывающий Меч триста лет занимал эту должность, создавая у всех неправильное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