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господин Башни Бездны смотрел на тёмный горизонт, и на его лице появилась жестокая улыбка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Лян Янь думает, что может обмануть меня? Не так-то просто! Силы Башни Бездны в Восточном море не стоит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скрыть Чэнь Хэ на корабле, чтобы он мог избежать преследования Башни Бездны.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Павильона Лян Янь занимался торговлей и искал одарённых смертных, поэтому его перемещения нельзя было скрыть. Башня Бездны последовательно отслеживала его, устраняя препятствия, и в конце концов обнаружила, что Чэнь Хэ скрывается на корабле, направляющемся в Южное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 беспокойством произнёс охранник. — Этот духовный дракон Бездны — редкий зверь, которого наш господин с большим трудом поймал. Если мы рискнём направить его туда и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Хотя этот дракон Бездны находится только на этапе изначального младенца, на том корабле нет ни одного практикующего, достигшего преобразования духа. О чём ты беспокоишься? — холодно усмехнулся молодой господин Башни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Вода Четырёх Морей — это заклятый враг Огня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став Владыкой Демонов, Чэнь Хэ больше не выходил в море, и у него не было возможности сразиться. Теперь, когда такой шанс представился, как можно было им пренебречь?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Юаньцю, Тун Сяочжэнь, Ло Цзиншу, Фея Белой Сороконожки... Четверо самых верных последователей Достопочтенного Угасающее Пламя. Чжань Юаньцю находится в столице, и с ним сложно справиться. Остальные трое пока что слабы, и я могу с ними разделаться, как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Башни Бездны становился всё более довольным собой и громко рассмеялся. В этой жизни Тун Сяочжэнь навлёк на себя ненависть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вздрогнула и украдкой посмотрела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медленно убрал руку, и у его ног упал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глубоко в горах на юго-востоке провинции Юйчжоу, в месте, которое местные дровосеки называли Лесом Странных Сосен. Здесь царила тьма, дул холодный ветер, и это место было когда-то логовом Достопочтенного Призрачной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территория одного из шести Достопочтенных Пути Демонов была полностью захвачена.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Призрачной Преисподней успел сбежать, оставив толпу несчастных демонических совершенствующихся, которые в душе проклинали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сил Пути Демонов была для них как азартная игра. Ближайшие соратники Достопочтенного Призрачной Преисподней не были особо преданы ему, но они крепко держались за свои приобретённые выгоды, стараясь сохранить свои позиции. Даже если бы они хотели перейти на другую сторону и предать Достопочтенного Призрачной Преисподней, демонические совершенствующиеся, стоящие на стороне Ши Фэна, не позволили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перераспределение сил и интересов Пути Демонов. Без этого, кому какое дело, кто победит — Достопочтенный Призрачной Преисподней или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затянувшейся и неясной ситуацией в столице, битва в провинции Юйчжоу была в самом разгаре и приближалась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Призрачной Преисподней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огромной силы, он всё ещё оставался демоническим совершенствующимся на этапе Великого Единения. Если бы он перешёл на чью-то сторону, он мог бы жить более-менее сносно, но в душе ему было бы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получает всё, а проигравший теряет всё. Чтобы вернуть себе положение, потребовались бы огромные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Юйчжоу была в хаосе полгода, и только сейчас наступила передышка. По крайней мере, в ближайший год или два, даже если Достопочтенный Призрачной Преисподней попытается вернуться, ни Праведный путь, ни Путь Демонов в Юйчжоу не обратят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более чем благоприятной, и демонические совершенствующиеся, сделавшие правильную ставку, едва сдерживали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напротив, не проявлял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Кровавого Демона, казалось, становилось всё хуже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ломали голову, пытаясь угодить новому Достопочтенному Пути Демонов, но все их усилия были тщетны. Все их ухищрения словно ударялись о мягкую вату, не оставляя никакого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смогли обнаружить тот тайный проход, и Достопочтенный Призрачной Преисподней сбежал! — первым покаялся сообразительный демонический совершенствующийся.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волна искренних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словно о чём-то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почувствовал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уже случалось после исчезновения Чэнь Хэ, и это было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придавал этому большое значение. Он считал, что это означало, что Чэнь Хэ оказался в опасности. Сегодняшнее чувство беспокойства было даже сильнее,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письмо Школе Хэло и Достопочтенному Омывающему Мечу в столицу, а также отправил людей на поиски, но до сих пор не было никаких новостей о Чэнь Хэ. Чем больше времени проходило, тем больше мрачной энергии окружало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произошло нечто ещё более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Достопочтенный Призрачной Преисподней, находясь на последнем издыхании, устроил засаду на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битве погибло более десятка высокоуровневых мастеров преобразования духа, и высшие практикующие провинции Юйчжоу были почти полностью уничтожены. Битва продолжалась до тех пор, пока в горах не образовались ущелья, реки не пересохли, и десятки ли земли стали бесплодными. Местные охотники и дровосеки шептались о том, что дракон земли перевернулся, а горные духи разгневались, и дрожа молились в своих домах, обещая принести жертвы в горный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Призрачной Преисподней, получив ранения, сбежал, а Ши Фэн обнаружил, что его истинная суть стала нестабильной. После трёх дней затворничества он почти достиг порога высокого уровня этапа Великого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улыбались и льстили, но Ши Фэн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уровень снова повысится, ему придётся искать способ подавить его! Он не демонический совершенствующийся, он стремится к вознесению!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был ещё слаб, и Ши Фэн планировал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когда он столкнулся с остатками сил Достопочтенного Призрачной Преисподней, Ши Фэн с ужасом обнаружил ещё более неприятную вещь: его странная истинная суть! С ростом силы она стала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ладонь ко лбу противника, он выпустил истинную суть, и словно сломав сухую ветку, демонический совершенствующийся на этапе преобразования духа превратился в труп, даже не успев крикнуть. Те, кто следовал за Ши Фэном, пытаясь уничтожить изначальный дух несчастного, остались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дух этого несчастного не смог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ужасная техника позволяет уничтожить даже изначальный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Призрачной Преисподней хотя бы захватывал изначальные духи врагов, издеваясь над их телами, что выглядело жестоко и зловеще, но это был процесс. Кровавый Демон просто уничтожал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были в ужасе от Ши Фэна, каждый был потрясён и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поведение стало странным. Ши Фэн ещё ничего не сказал, а они уже начали наперебой извиняться, стараясь показать свою искреннюю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страх и уважение произвели сильное впечатление на пленных демонических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Юйчжоу была урегулирована, и теперь им предстояло жить под властью Ши Фэна. Быть под началом легкомысленного Владыки Демонов или капризного, склонного к убийствам — 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Странных Сосен протянулся на несколько ли, окружая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древнего царского захоронения, где помимо подземной гробницы находились целые ряды храмов.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Призрачной Преисподней забрал всё, что мог, а остатки душ погребённых он скормил своим злым духам. Души владельцев гробниц он использовал для создания магических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Призрачной Преисподней любил высмеивать невежество смертных, которые после смерти мечтали о богатстве, особенно императоров, правивших Срединными землями. Они изо всех сил старались украсить свои гробницы, выбирая лучшие места для сохранения душ, используя лучшую тёмную древесину, а на погребальный холм накладывали древние заклинания гу, чтобы не пускать злых духов и не позволять душам владельцев гробниц перерождаться.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Все эти богатства и выращенные души стали достоянием демонических совершенствующихся, изучающих путь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Странных Сосен не был исключением. Поскольку это место было ещё и местом слияния духовных потоков, после того как гробница была вскрыта, духовная энергия естественным образом вырвалась наружу, и Достопочтенный Призрачной Преисподней превратил это место в свою обитель. Храмы были расширены и превращены в залы для собраний, а множество массивов, как на поверхности, так и под землёй, могли вместить несколько сотен демонических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боковые залы в восточной части рухнули, и в нескольких местах поднимался дым. Повсюду люди спешно приводили всё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Это одно из лучших мест для сбора духовной энергии в провинции Юйчжоу. Хотя оно и выглядит немного запущенным, оно лучше, чем предыдущее. Как вы считаете? — с видимым затруднением произнёс один из демонических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мельком взглянул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обрадовались. Значит, он согласился остаться? Кто бы не хотел жить в таком месте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спешке не нашлось лучшего места, поэтому, пожалуйста, потерпите здесь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Разрушьте все эти мешающие здания, а подземные проходы полностью засыпьте.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Ши Фэн небрежно вытащил из магического сокровища горчичного зерна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Стройте по этому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озадаченно приняли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река, цветущий лес... всё было обозначено приблизительно, но где 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искали и наконец в углу обнаружили что-то, напоминающее бамбуковый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ли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 Ши Фэн, казалось, не придавал этому месту большого значения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переглянулись и в конце концов попытались уговорить Ши Фэна добавить снаружи кольцо массивов и зданий. Видя их робость, Ши Фэн равнодушно позволил им поступать, как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собирался оставаться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остановился и посмотрел вдаль, на небо, скрытое соснами. Внезапно он увидел, как к нему стремительно приближается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бумажное письмо от Достопочтенного Омывающего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