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этапе Великого Единения демонических совершенствующихся было меньше, чем праведных. Достопочтенный Призрачной Преисподней хотел использовать тактику численного превосходства, чтобы окружить Ши Фэна, но для этого ему нужно было иметь достаточно совершенствующихся того же уровня, что было крайне сложно. Никто не станет действовать без выгоды, тем более когда речь идёт о жизни. Кто согласится ради владений Достопочтенного Призрачной Преисподней рисковать тяжёлыми ранами, сталкиваясь с Кровавым Демоном Ши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хаотичном мире если получишь рану, а затем подвергнешься нападению врагов,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достигнешь Вознесения, те демонические совершенствующиеся, которые дошли до этапа Великого Единения, не станут играть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ситуация была аналогичной и с другой стороны. Если бы Ши Фэн искал людей, чтобы справиться с Достопочтенным Призрачной Преисподней, вряд ли многие откликнулись бы — Достопочтенный Омывающий Меч заявил, что он мёртв, а Достопочтенный Раскалывающий Небо не был с ним в таких отношениях. Но проблема в том, что Ши Фэн не возражал против единоличной схватки с Достопочтенным Призрачной Преисподней, в то время как последний опасался методов Ши Фэна и Огня в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Достопочтенный Призрачной Преисподней довёл себя до бешенства, он решил использовать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Чэнь Хэ не выходил из дома, из этого особняка было выведено более двадцати коварных убийц. Некоторые из них подсыпали яд, другие тайно рисовали талисманы, а третьи устанавливали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казалось бы простыми планами скрывалась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 стоял во дворе, держа в руках две благоухающие деревянные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нашли на теле одного демонического совершенствующегося. Тот был подкуплен и безмятежно принёс эти бусины внутрь. А несколько дней назад в саду зацвели персиковые деревья, и их аромат смешался с другим дурманящим веществом.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отдельности эти элементы не оказывали никакого влияния, но если раздавить благоухающие бусины под персиковым деревом, то через два-три дня все, кто проходил через двор, внезапно отравлялись.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положил две бусины в сумку для хранения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кто-то вытащил перепуганного демонического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интересовала жизнь этого человека, и ему не нужно было ничего говорить. Те, кто едва не отравился и был в ярости, сами позаботятся о том, чтобы этот парень умер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Достопочтимый, письмо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поспешно подошёл и, перед всеми, почтительно привёл мерцающего бумажного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послание высшего уровня, которое никто, кроме адресата, не мог открыть. Только когда оно попадало в руки получателя, духовная печать снималась. Если же послание уничтожали по пути, отправитель чувствовал, что сообщение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загорелись, и они устремили взгляды на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сейчас та сторона, которая получит достаточно поддержки, сможет захватить провинцию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демонические совершенствующиеся почтительно называли Ши Фэна Достопочтенным, но на самом деле это была лишь лесть. Положение шести Достопочтенных Пути Демонов определялось их влиянием. Пока Достопочтенный Призрачной Преисподней не будет окончательно изгнан из Юйчжоу, Ши Фэн не сможет получить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закрытыми дверями можно называть кого угодно, но в мире совершенствующихся это не признаётся.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Достопочтимый,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горячностью смотрел на журавлика, надеясь на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ответил, лишь поднял руку и принял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журавлике вспыхнул яркий свет, и он развернулся в обычное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развернул его и прочитал. В его глазах мелькнула резкость, но она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 Ши Фэн вернулся к своему обычному состоянию. — Сян Ваньчунь взял под контроль все владения Достопочтенного Омывающего Меча и заключил союз с Достопочтенным Раскалывающим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и все демонические совершенствующиеся с нетерпением хотели спросить: а как насчёт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устранение Достопочтенного Омывающего Меча было делом трёх сторон, почему же в союз нас не включили?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осмеливался спросить Ши Фэна: «А ты не причастен ли к смерти Достопочтенного Омывающего Меча?» Это было опасное заявление! Сян Ваньчунь был предателем, а Достопочтенный Раскалывающий Небо убил своего учителя. Это дело напрямую касалось их. Но Кровавый Демон Ши Фэн был другой историей. Если он не упоминал об этом, значит, он по крайней мере не хотел признавать свою 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разве не самоубийственно задавать ему такие вопросы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странные и подавленные выражения лиц окружающих, Ши Фэн ничего не сказал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сказать что-то, чтобы успокоить их и не дать этим демоническим совершенствующимся слишком много думать и ошибаться. Однако в его сердце бушевала злость, и гнев медленно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было посланием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не было ни слова о ситуации в Пути Демонов, лишь несколько строк о морских жителях.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знал, что морские жители красивы, добры и нежны, их слёзы превращаются в жемчуг, но никто не знал о существовании морских жителей с кровавой чешуёй, отличающихся красной чешуёй на лбу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морские жители были злы и жестоки, являясь полукровками.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кровь обычного человека или совершенствующегося, они могли временно принимать облик жертвы, а их хвост превращался в ноги. Если они выпивали кровь из сердца и съедали его, этот облик мог сохраняться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морские жители с кровавой чешуёй были редкими, и обычные люди не могли их отличить, а те, кто охотился на морских жителей, не были добрыми, заморские совершенствующиеся неохотно раскрывали эту тайну. Вот почему даже Ши Фэн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уже не помнил, как выглядел морской житель, которого подарили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Достопочтенный Омывающий Меч не стал бы говорить без причины. Его намёк был очевиден — тот морской житель, которого передали ему, был именно таким, с кровавой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ценный подарок, а коварная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Ши Фэн хриплым голосом приказал 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 Разберись в этом деле до конца. Найди того, кто приказал низшим демоническим совершенствующимся подарить этого морского жителя, и спроси, где он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приведёт к Достопочтенному Призрачной Преисподней, то пусть будет так.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снова вспомнил о восьмихвостом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морской житель с кровавой чешуёй, был крайне редким существом, и встретить его случайно было невозможно! Здесь определённо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ещё не успел выяснить, что произошло, как с Чэнь Хэ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практики он, как обычно, взял кисть и усердно учился писать талисманы. В самый разгар сосредоточенности он вдруг почувствовал, как духовная энергия начала стремительно утекать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испугался и бросил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готовых талисманов начали излучать слабое голубое сияние, а на них появились узоры, которых раньше не было. Вслед за этим такие же узоры возникли на столе и пресс-папье.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посмотрел на свою ладонь и увидел, что на её стороне тоже появились эти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марионеток бросились к нему,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оглушительный взрыв, но из-за множества защитных массивов во дворе звук не вышел наружу. Однако это не могло скрыться от Ши Фэна. Его лицо исказилось от ужаса, и он поспешил к двери, распахнул её, и на него хлынул поток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остатки Огня в камне. Ши Фэн силой забрал его, и в комнате остались лишь разбитый стол и марионетки, превратившиеся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поднял руку, и из пепла вылетела наполовину сгоревшая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кисть он сделал для Чэнь Хэ своими руками. Она была куплена в лучшей лавке в Юйчжоу, и Ши Фэн тщательно нанёс на неё талисманы, чтобы она была устойчивой и удобной. Поскольку Чэнь Хэ только начинал учиться, ему не подходили кисти уровня магических сокровищ. Ши Фэн каждые несколько дней подновлял износившиеся талисманы на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не могла быть проблемой. Тогда кто же осмелился похитить Чэнь Хэ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стоял запах гари, а 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Ши Фэн нашёл под кроватью, от которой осталась лишь половина, небольшой кусок бумаги. На нём были видны написанные Чэнь Хэ иероглифы и слабые узоры, похожие на те, что бывают на изящных письмах. Остатки духовной энергии медленно рассеивались.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безмолвно разглядывал узоры на бумаге при дневном свете, и в его глазах бушевал гнев, подобный шторму.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пожалел истинной сути, чтобы создать такую бумагу. Она выглядела обычной, и нельзя было обнаружить в ней ничего подозрительного. Некоторые её части были покрыты порошком из редких костей демонов, с тайными узорами талисманов. Если сложить несколько таких листов вместе, они станут ключом к Великому методу перемещения пяти духов. Из-за того, что узоры были разбросаны, они не вызывали никаких изменений, пока Чэнь Хэ случайно не выбрал именно эти листы и не написал на них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запустившая массив, была поглощена бумагой из талисманов, написанных Чэнь Хэ, что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план был чрезвычайно хитрым и крайне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устранение Достопочтенного Омывающего Меча было делом трёх сторон, почему же в союз нас не включили? Кровавый Демон, вы же были хорошими партнёрами в убийствах и поджогах!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Чёрт возьми, я не собираюсь весело проводить время с этой парой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Прямое попадание.＿（：з」∠）＿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Прямое попадание +1.＿（：з」∠）＿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