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тайно отправились в столицу, он, конечно, был застигнут врасплох, — Ши Фэн перевёл фокус своих размышлений на Чжань Юаньцю. — Эти двое одеты и выглядят совершенно одинаково, что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ненавидит Школу Бэйсюань и Достопочтенного Омывающего Меч, явно из Великих Снежных гор. Техника звукового очарования и душевного помутнения подтверждает это. Но… почему он так спешит убить странствующего совершенствующегося? Как и группа контрабандистов соли, почему их убили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контрабандисты тоже дело рук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Чэнь Хэ, подняв голову. — Старший брат, я просто думаю, что всё это можно объяснить одной возможностью. Маленький даос из Школы Хэло по имени Тянь Янь сказал, что видит, что я и он никогда не сойдёмся, и в будущем у нас будет вражда. Смертные с открытыми духовными каналами могут видеть призраков, духовную энергию и аномальные колебания Огня в камне. Может быть, совершенствующиеся действительно могут узнать, кто станет их вечным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опешил, подумав, что его младший брат слишком уж фантазирует.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пускать Чэнь Хэ в чайные слушать рассказчиков. О чём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решительный и серьёзный взгляд Чэнь Хэ, он смягчился и продолжил разговор, чтобы найти в его словах изъяны и показать,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Совершенствующиеся, замышляющие убийство смертных, потому что среди них может появиться их вечный враг? Но они не знают, кто это, поэтому убивают всех, считая, что карма стоит того, чтобы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привёл Восьмихвостого лиса в город Юйчжоу, распустил слухи о тайном сокровище Бэйсюань, чтобы запутать ситуацию, всё потому, что он испытывает глубокую вражду ко мне… или к тебе? Он хочет убить Чжань Юаньцю, потому что тот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он знает, что только человек, подобный Чжань Юаньцю, может получить… что-то? — серьёзно поправил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инстинктивно хотел спросить, что это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стать учеником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говорил, что Цзи Хун изо всех сил старался привлечь его внимание, тайно контролируя силы демонических совершенствующихся, и даже в Великом храме Баого и Академии Байшань у него были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 Достопочтенный Омывающий Меч невольно восприняли это скрытное поведение как огромный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этот человек действительно просто хотел временно стать учеником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убить Чжань Юаньцю?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посмотрели друг на друга и одновременно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Юаньцю и есть младший ученик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закончил, чувствуя абсурдность. Кто может увидеть предопределение и знать, кто чей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всё ещё бормотал, всё больше убеждаясь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спешит убить Чжань Юаньцю. Восьмихвостый лис пришёл в город Юйчжоу, вызвал хаос, больше, чем вероятность, что Восьмихвостый лис придёт убить меня. Значит… старший брат, мы обречены быть помощниками Чжань Юаньцю? Теми, кто поможет ему стать учеником, или его будущими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прозвали Жёлтым худым, контрабандист соли за заставой, ушёл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пуст, выражение лица подавленное, казалось, он полностью отказался от надежды на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 пришёл в конюшню и, кряхтя, сказал, что хочет найти работу, чтобы прокормиться. У него был пропуск для жителей приграничья, и он немного разбирался в лошадях, умел их кормить и гнать. Хозяин конюшни осмотрел Жёлтого худого и быстро принял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несколько взглядов на Жёлтого худого, который молча работал, Чэнь Хэ незаметно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худой хотел отомстить своими руками, хотел стать учеником мастера боевых искусств — в этом Чэнь Хэ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следовать за ним полдня, чтобы убедиться, что за ним действительно не охотятся, и, убедившись, что он в безопасности, Чэнь Хэ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говорил, что в мире вечно существуют обиды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человеку рыбу — не то же самое, что научить его ловить рыбу. Если не можешь научить, то не давай ложных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контрабандистов соли за заставой убили совершенствующиеся, это звучит очень странно, и Ши Фэн не позволил Чэнь Хэ слишком углубляться в это. Дела с Цзи Хуном в столице ещё не прояснены, не стоит ввязываться в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Жёлтый худой нашёл место для жизни и не подвергается преследованиям, это уже достаточно, чтобы отплатить за их случайную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будет возможность, они смогут помочь ему найти врагов, но не будут поддерживать Жёлтого худого в мести. Смертные не могут противостоять совершенствующимся, это не месть, а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много мелких и злопамятных совершенствующихся, которые помнят старые обиды и даже ищут своих старых врагов среди смертных. Но никогда не было истории, где смертный, полный ненависти, усердно практиковался и в конце концов убил какого-нибудь великого мастера на этапе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есть суровая реальность — когда ты достигнешь этапа Великого Единения, твой враг всё ещё будет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твой враг жив, он уже сделал ещё один шаг вперёд,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мире совершенствования, если сложить всех совершенствующихся праведного и демонического пути на этапе Великого Единения, их будет меньше ста. Ненависть вызывает сочувствие, но не привлекает благосклонность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коротка, и к счастью, она коротка!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сорок лет Жёлтый худой войдёт в цикл перерождений, всё прошлое смоется, и вся ненависть и страдания останутся лишь в эти несколько десятилетий. Бесчисленные перерождения с бесчисленными возможностями ждут его впереди, — спокойно сказал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ты вступишь на путь совершенствования и захочешь отомстить, велика вероятность, что твой дух и душа исчезнут, и ты перестанешь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тысяч лет назад, когда Древний дикий континент раскололся, жители Долины Шуйхуань погибли, а Цзи Чангэ и те древние совершенствующиеся навсегда застряли в осколках малого мира, не в силах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жалел… что вывел тебя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сжал губы, также думая обо всём, что было в Долине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средствами успокоить слухи об Огне в камне в Юньчжоу, чтобы камень продолжал спать в пруду семьи Чэнь. Тогда ты не вышел бы из Долины Чёрной Бездны и не беспокоился бы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оставаясь только в долине, невозможно вознестись, если твоё сознание и практика недостаточны! — серьёзно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и подумал, поэтому вывел тебя, — глубоко вздохнул Ши Фэн. Ещё он не хотел рисковать, оставленный на свободе Огонь в камне был слишком опасен, в любой момент мог взорваться и сжечь город Юньчжоу! Эту карму Чэнь Хэ не мог бы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войти в мир, но трудно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 мирскую суету, прошлая карма Школы Бэйсюань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ужасное предопределение, кажется, постепенно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погладил лоб Чэнь Хэ и рассказал младшему брату правду о Долине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все жили там, ожидая смерти, выражение лица Чэнь Хэ стало странным, и он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старший брат тогда действительно не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тебя в ученики вместо учителя, увидев, что твоя судьба полна невзгод, научил тебя техникам Школы Бэйсюань. Если ты захочешь уйти в будущем, Долина Чёрной Бездны всегда будет открыта для тебя. Даже если на внешнем пути не будет выхода, вернись в Долину Чёрной Бездны, усердно практикуйся, и после смерти у тебя будет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 чем жить в мире, полном предательства друзей, любовных ран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думаю, что, возможно, наши судьбы от рождения неудачны, обременены любовными бедствиями, и мы всё ещё боремся в мире, стремясь к совершенствованию и вознесению. Может быть, лучше было бы остаться в Долине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закончил, как вдруг Чэнь Хэ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опустив глаза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серьёзным лицом, с явной решимостью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люблю тебя. Я буду в порядке, и ты тоже. Мы не умрём, и с нами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иллюзии демона сердца я видел, что ты не упал с Утёса Касающегося Небес, вырос в семье Чэнь. Огонь в камне сжёг сто тысяч жителей Юньчжоу, ты был в смятении, ум неполноценен, прятался в Пустыне Красных Ветров. Многие совершенствующиеся называли тебя демоном, хотели убить тебя, чтобы искупить карму и получить заслуги перед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Чэнь Хэ сузились, он с подозрением посмотрел 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тогда, когда старший брат вышел из иллюзии демона сердца, у него были внутренние травмы, и состояние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не было! Это всё потому, что старший брат слишком много беспокоится… — тихо упрекнул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новым. Ши Фэн всегда был прав, и прямо упрекать старшего брата — такого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 мгновение замер,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недовольное лицо Чэнь Хэ, и вдруг в его сердце что-то дрогнуло. Он всё ещё с той же растерянной интонацией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начале иллюзии я видел, как ты весь в ранах, плачешь и спрашиваешь, где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я пришёл в себя, и мой мозг пуст, не смотря на Жемчужину миража! Первая мысль — это пруд,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горечью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