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прошу прощения, лучшие номера уже заняты, но в западном углу наверху есть комната среднего класса, чистая и уютная! — хозяин гостиницы, щёлкающий на счётах, улыбался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Подойдёт! — Ши Фэн достал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возьмите ключ! — Хозяин быстро щёлкал счётами, загадочно улыбаясь. — Если вам не нужно новое постельное бельё, горячий чай или вода, мы можем сделать скидку в половину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странным, кто же откажется от таких вещей, но Ши Фэн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и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позвал слугу, чтобы тот проводил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был почтителен и нисколько не пренебрегал Ши Фэном, несмотря на его обычный вид. Проведя их к комнате, он потирал руки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хотите ли купить информацию о Великом храме Баого и Академии Байшань? Самая свежая.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не моргнув глазом, бросил ему кусочек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стал ещё услужливее, оглянулся по сторонам, затем закрыл дверь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Великий храм Баого набирает около десятка служителей, а Академия Байшань не слишком нуждается в людях, их главный служитель ушёл, и они ищут одного выдающегося мастера. Академия Байшань набирает служителей десятого числа первого месяца, а храм —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спокойно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ожидавший продолжения продажи подробной информации, с лёгким разочарованием, но без навязчивости,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служитель? — с недоумением спросил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храм Баого и Академия Байшань — это две крупнейшие силы в столице, где больше всего практикующих, — Ши Фэн рассеянно обошёл комнату, убедившись, что здесь нет следов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замолчал,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него нет опыта жизни в мирском мире. В следующий раз он обязательно запомнит, что нужно сначала осмотреть комнату, а потом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фестиваля фонарей в столицу собираются не только простые люди, но и множество странствующих практикующих. Поскольку здесь сильнее всего влияние Достопочтенного Омывающего Меча, праведный путь ослаблен, и только эти два места могут считаться значимыми. Чтобы усилить свои позиции, они каждый год набирают служителей, чтобы противостоять экспансии Пути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попытался вспомнить, но так и не смог найти эти два имени в своей скудной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это всего лишь маленькие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Хэло — одна из пяти великих школ мира культивации, где практикующие на этапе изначального младенца — обычное дело, а старейшины должны быть как минимум на этапе преобразования духа. А в Великом храме Баого, если есть один практикующий на этапе изначального младенца,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досадой почесал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большинство практикующих в мире культивации находятся на уровне до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Чёрной Бездны самый низкий уровень — это преобразование духа, за сорок лет в осколке малого мира, кроме случайных маленьких даосов, самый слабый был на этапе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это привело к тому, что Чэнь Хэ забыл, что за пределами круга великих школ и могущественных сил, обычная ситуация в мире культивации такова: золотое ядро уже делает человека почётным гостем, а практикующий на этапе изначального младенца — это уже недосягаемая высота, смотрящая на других свысока, и его могут называть Великим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обладает огромной властью, но его самый доверенный подчинённый в Юйчжоу, Цинь Мэн, — всего лишь демонический практикующий на этапе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Достопочтенный Омывающий Меч — первый мастер Пути Демонов, этот титул не может удвоить силу его подчинённых. В мире всегда больше обычных людей, чем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две группы праведных практикующих, самый высокий уровень которых — изначальный младенец, каждый год с трудом противостоят экспансии Достопочтенного Омывающего Меча? — Чэнь Хэ не знал, стоит ли ему проявлять сочувствие или считать их безумцами.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они, такие невежественные, могут бороться с Достопочтенным Омывающим Мечом!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снова почувствовал смех, но также и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Просветление может помочь Чэнь Хэ понять здравый смысл, но не может объяснить сложности мира, возникающие из-за человеческих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могущественный в мирской власти, император, любит играть в баланс сил. Для него Великий храм Баого, Академия Байшань и государственный наставник — это таинственные и мудрые люди, и любой разумный император не будет полагаться только на одну сторону. Только так он сможет спать спокойно и чувствовать, что даже люди извне служат ему. Император любит обманывать себя, и все играют с ним в эту игру. Достопочтенный Омывающий Меч не разрушит Великий храм Баого и не уничтожит Академию Байшань.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молчаливо соглашаются. Обман императора — это старая традиция мира культивации, отработанная за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разницы между золотым ядром и Великим Единением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Байшань осмелится сказать? Достопочтенный Омывающий Меч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задумчиво кивнул,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упомянул государственного наставника,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поражён, он не мог представить государственного наставника в маске счастливого ребёнка, 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Омывающий Меч триста лет назад изгнал Храм Цянькунь на Великие Снежные горы, и он действительно сыграл большую роль в падении предыдущей династии. Но прошло триста лет, как он объясняет каждому императору, что до сих пор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отвода глаз, — Ши Фэн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триста лет все семнадцать государственных наставников этой династии были одним человеком — Достопочтенным Омывающим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окончательно лишился дара речи, только беспомощно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Фэн недоговаривал — согласно историческим записям, половина государственных наставников этой династии умерла при загадочных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традиция смены императоров и их приближённых, из-за запрета предков нельзя упразднить титул государственного наставника, но многие императоры, стремящиеся к власти, играют в интриги, устраивают заговоры, дают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умеют обманывать императора, включая настоятеля Великого храма Баого и главу Академии Байшань. Если император «даёт яд», то они просто «умирают», чтобы он чувствовал, что мир всё ещё принадлежит ему, и даже «боги» могут умереть, всем хорошо, всем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Обманув императора, они продолжают свои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Историки запишут дела государственного наставника, но не будут следить за сменой настоятелей столичных храмов. В конце концов, настоятель Великого храма Баого — это всего лишь титул, и после того, как все практикующие на этапе золотого ядра сменились, уже умрут два императора, так что можно ли что-то раскрыть?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Достопочтенный Омывающий Меч, который однажды «умер» семь раз под руководством подозрительного и жестокого императора, а на восьмой раз сам появился! Фактически, семнадцать государственных наставников этой династии имели разную внешность, характер и привычки, и в исторических записях нет ни одного намёка на подделку. В мире культивации это действительно беспрецедентно.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путается? — невольно вырвалось у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не понимал, но после знакомства с ним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теней — это обычное искусство уличных артистов, которые ходят по городу с корзинами, им нужна только ширма, несколько свечей, и они сами, держа бамбуковые палочки с привязанными нитями, могут мастерски подражать голосам мужчин, женщин, стариков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Достопочтенный Омывающий Меч откладывает тени и использует искусство отвода глаз, кто сможет заметить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Байшань и Великий храм Баого, хотя и слабы, но имеют глубокие корни в столице, каждый год у них достаточно денег, и по богатству они превосходят Школу Хэло. То, что они дают служителям, тоже впечатляет, и каждый год в первом месяце многие странствующие практикующие приезжают, чтобы бороться за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притворяемся теми странствующими практикующими, которые приезжают в столицу? — Чэнь Хэ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гостиница была обычной, хозяин и слуги —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словно поняв его сомнения,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обычных людей Академия Байшань и Великий храм Баого — это школы боевых искусств с глубокими внутренними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притворяться мастерами боевых искусств!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способ маскировки в мире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хозяин гостиницы и слуги думают, что каждый год приезжают мастера боевых искусств, которые сражаются на аренах Великого храма Баого и Академии Байшань за место служителя, и они не используют постельное бельё, не купаются, не пьют чай? — Чэнь Хэ, чем больше вспоминал, тем страннее становилось его выражение лица. — Значит, слуга стал так почтителен после того, как старший брат купил информацию? Боится, что мы разгромим его гостиницу?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раньше, приезжая в столицу,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в гостинице, а не в доме, предоставленном Достопочтенным Омывающим Мечом, потому что Ши Фэн не доверял ему полностью, а также чтобы избежать привлечения внимания подчинённых Достопочтенного Омывающего Меча, что могло бы насторожить Цзи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столица в первом месяце полна разного рода людьми, что очень удобно для скрытности.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— Ши Фэн привычно хотел потрепать младшего брата по голове, но остановился на полпути, спокойно убрав руку. — Я буду охранять тебя, пока ты практикуешься.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запретные чувства снова пробудились, и он не мог оставить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