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не проявлял явных признаков того, что собирается действовать против Достопочтенного Омывающего Меч, но его скрытное и беззвучное присутствие напоминало огромного паука, плетущего ядовитую паутину, которая уже опутала многих из подчинённых Достопочтенного. Как мог терпеть такое первый мастер Пути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отчаянно хочет справиться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устремил взгляд на Ши Фэна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знаю, благодарить ли мне вас за то, что вы появились и помогли мне заметить эту скрытую угрозу, или же просто ждать и смотреть,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прибыли в Юйчжоу?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хочу узнать, что произойдёт в Юйчжоу, — Достопочтенный невольно пробормотал. — Восьмихвостая лисица… Это действительно грандиозный план. Теперь я понимаю, почему он не позволил начальнику области Ли отправиться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связан с начальником области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никогда не встречался с начальником области Ли, да и сам Ли был обычным смертным. Лиса, вероятно, скрывалась среди его семьи, слуг или советников.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молчал, теперь он понимал, почему Достопочтенный Омывающий Меч лично нанёс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события явно были связаны с ним или со школой Бэйсюань. Прежде чем устранить эту угрозу, Достопочтенный, конечно, хотел узнать, каковы были истинные цели этого человека и стоял ли за ним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встретиться с этим человеком, — холодно произнёс Ши Фэн. — Какую ловушку вы для него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с интересом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молчание как предлог, чтобы заставить змею вылезти из норы и выдать больше того, что ей не следовало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Чтобы выманить змею, нужна хорошая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сохранял бесстрастное выражение лица, но его глаза были полны угрозы: попробуй только предложить использовать Чэнь Хэ в качестве приманки!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кашлянул, снова надевая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Фэн, мой друг, как же ваш младший брат может быть приманкой? Лучшим выбором, конечно же, будет мой глупый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в шумной и тёплой таверне наслаждался едой и вином, внезапно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на мгновение замер, смотря на него странным взглядом — совершенствующийся, даже находясь в местах, где свирепствует болезнь, не заболеет сразу. Достопочтенный Раскалывающий Небо просто немного продуло ветром, да он выпил пару кружек крепкого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Молодой человек развалился на стуле, болтая ногой, как самый обычный уличный хулиган, совершенно не заботясь о приличиях, выковыривая кусочки еды палочками. — Этот старый хрыч, наверное, снова ругается.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промолчал, продолжая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для хранения пару игральных костей и стал небрежно 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пальцы довольно ловкие, не хочешь научиться у меня воровать кошельки?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азартных играх девять из десяти проигрывают! Вижу, у тебя не так уж много денег, так что лучше воруй кошельки в игорных домах, чтобы играть дольше, — молодой человек фыркнул. — В этом городке ты сам знаешь, что собираются в основном слуги знатных семей. Да и мы, демонические совершенствующиеся, разве боимся кармы?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Цзи Хун сделал вид, что колеблется, но затем покачал головой. — У меня не так много денег, чтобы задерживаться в игорных домах. Сейчас я на этапе закладки основания, скоро начну формировать золотое ядро, так что лучше сосредоточиться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жуя утку,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тень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шести великих достопочтенных Пути Демонов были свои силы, но их главной заботой было не повышение собственной мощи, так как они уже достигли этапа Великого Единения, и дальше им было некуда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Верных подчинённых найти легко, но верных, умных и способных — это настоящая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атмосферы в Пути Демонов совершенствующиеся под началом одного достопочтенного постоянно боролись за власть, что приводило к внутренним конфликтам. В результате хитрецов было много, но по-настоящему разумных —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смог выбраться из этой борьбы, обладали недюжинным умом и достаточной силой. Если их преданность подтверждалась, достопочтенные с радостью принимали их, но это был лишь критерий отбора, и результаты всё равно были неоднозначны.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был глубоко расчётлив и занимался тайными делами, но сам по себе он был редким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с хорошим характером, и, что важнее всего, умел угождать!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на столе были съедены, молодой человек лениво откинулся на спинку стула, ковыряя в зубах: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на шаг от формирования золотого ядра, энергия переполняет тебя. Не хватает чего-то для прорыва?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— с усмешкой ответил Цзи Хун, ставя кружку. — Где такому демоническому совершенствующемуся, как я, рассчитывать на помощь небесных сокровищ? Формирование золотого ядра — это легко, но как только оно сформируется, нужно быстро укреплять уровень. Мой покойный учитель не оставил мне методов для этапа золотого ядра, даже на этап закладки основания я вышел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Хуна соответствовали реальности. Демонические совершенствующиеся не слишком усердствовали в обучении учеников, некоторые даже использовали их как слуг. Они не хотели видеть прогресса своих учеников и не преподавали им дополнительные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наклонил голову, держа кружку в зубах: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Достопочтенного Омывающего Меч так много подчинённых, а вы, похоже, не из слабых. Как это вы не смогли урвать хороший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усмехнулся, бросив кости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кубик показал чёрную шестёрку, другой — красную четвёрку.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планировал прожить всего двести лет, то мог бы выучить любой подходящий метод, лишь бы начать. В этом мире ум и талант ничего не значат, главное — сила, — Цзи Хун сделал вид, что расстроен, вздохнул и ткнул в кубик с четвёркой. — Но когда я достигну позднего этапа золотого ядра, мне придётся искать методы для изначального младенца, и выбор станет ограниченным. Методы, которые лишь частично подходят по истинной сути, никогда не будут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палец на чёрный кубик с шестёркой: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азартных играх сравнивают только числа, не обращая внимания на цвет. Мы, совершенствующиеся, не можем быть так небрежны. В итоге либо мой метод не подойдёт, и я не смогу продвигаться дальше, либо я сойду с ума, и моя истинная суть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молодого человека загорелся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хлопать себя по груди с заверениями, не предложил Цзи Хуну никакого решения, лишь кивал и хвалил его за дальновидность.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не показал раздражения и не стал настаивать на этой теме, быстро перейдя к рассказам о достопримечательностях и забавных случаях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незаметно наблюдал за Цзи 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первый достопочтенный Пути Демонов, он не был тем, кого легко обмануть. Конечно, он подозревал, что Цзи Хун намеренно сближается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привычка переодеваться и воровать была известна немногим.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даже если кто-то знал об этой привычке, как можно было угадать, под какой личиной появится Достопочтенный Раскалывающий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Достопочтенный Раскалывающий Небо и Достопочтенный Омывающий Меч формально были учителем и учеником, но их подчинённые постоянно боролись за территории и влияние, и на публике они никогда не показывали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демонических совершенствующихся ученик иногда был собственностью, слугой и подчинённым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уже обрёл независимость, и для Пути Демонов это было равносильно тому, чтобы повесить на себя табличку: «Я не на стороне моего учителя», «Мы непримиримые враги».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совершенствующиеся были выше мирских дел, и они никогда не занимались такими вещами, как поздравления с Новым годом. Кто мог подумать, что Достопочтенный Раскалывающий Небо приедет к своему учителю на второй день Нового года? А затем, из-за того, что Достопочтенный Омывающий Меч находится в затворничестве, он в расстроенных чувствах отправится в ближайший игорный дом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совпадение, то остаётся только один ответ: это Достопочтенный Омывающий Меч послал его, чтобы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их негласной договорённости, Достопочтенный Раскалывающий Небо верил, что Достопочтенный Омывающий Меч не раскроет правду, а лишь незаметно подтолкнёт Цзи Хуна ждать его в этом игорном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эту возможность, Достопочтенный Раскалывающий Небо стал ещё внимательнее наблюдать за Цзи 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полностью соответствовало плану Цзи Хуна, который надеялся, что Достопочтенный Раскалывающий Небо придёт к такому ошибочному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шести великих достопочтенных Пути Демонов были свои странности, и он считал, что сыграл свою роль безупречно, но всё же хотел избежать того, чтобы Достопочтенный Раскалывающий Небо решил, что даже искусство отвода глаз не безопасно, и убил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ставку Цзи Хун не мог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Достопочтенный Раскалывающий Небо будет считать, что Цзи Хун был послан Достопочтенным Омывающим Меч, его жизнь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